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B5D3" w14:textId="022A9A0E" w:rsidR="00DC5EB0" w:rsidRPr="00DC5EB0" w:rsidRDefault="00DC5EB0" w:rsidP="00DC5EB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Załącznik nr 1 </w:t>
      </w:r>
    </w:p>
    <w:p w14:paraId="593257FC" w14:textId="77777777" w:rsidR="00DC5EB0" w:rsidRPr="00DC5EB0" w:rsidRDefault="00DC5EB0" w:rsidP="00DC5EB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Załącznik nr 3 do umowy  </w:t>
      </w:r>
    </w:p>
    <w:p w14:paraId="7B6653F5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1FAFD00C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  <w:r w:rsidRPr="00DC5EB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na:</w:t>
      </w:r>
    </w:p>
    <w:p w14:paraId="36CD2185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</w:p>
    <w:p w14:paraId="768BB7E4" w14:textId="77777777" w:rsidR="00DC5EB0" w:rsidRPr="00DC5EB0" w:rsidRDefault="00DC5EB0" w:rsidP="00DC5E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</w:pPr>
      <w:r w:rsidRPr="00DC5EB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t>„Remonty dachów – roboty blacharsko-dekarskie na budynkach stanowiących zasób komunalny gminy, administrowanych i zarządzanych przez Zakład Gospodarki Mieszkaniowej Towarzystwo Budownictwa Społecznego w Częstochowie Spółka z o.o.”</w:t>
      </w:r>
    </w:p>
    <w:p w14:paraId="691A9817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</w:pPr>
      <w:r w:rsidRPr="00DC5EB0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>Postępowanie o zamówienie publiczne prowadzone w trybie przetargu nieograniczonego,</w:t>
      </w:r>
    </w:p>
    <w:p w14:paraId="3C49AAB5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</w:pPr>
      <w:r w:rsidRPr="00DC5EB0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 xml:space="preserve">o wartości szacunkowej poniżej </w:t>
      </w:r>
      <w:r w:rsidRPr="00DC5EB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5 350 000 EURO</w:t>
      </w:r>
      <w:r w:rsidRPr="00DC5EB0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 xml:space="preserve"> </w:t>
      </w:r>
    </w:p>
    <w:p w14:paraId="7126C15C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6D4DDEE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5F52E8DF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ABCA522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0217AEF8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1A01A9C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5629CD8E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CBFAD3C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006598D0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A41803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363A0AA0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B674B0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………………………………………………………………………………………………..</w:t>
      </w:r>
    </w:p>
    <w:p w14:paraId="51A7789A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20CA7EBE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136D0DDA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59B91AF7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2D4C6D78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6810521C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DC5E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552ADAE1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DC5E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681BDA5A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F94AF20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faks / Nazwisko, imię, stanowisko, nr telefonu i faks </w:t>
      </w:r>
      <w:r w:rsidRPr="00DC5EB0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560F1ED6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1EEB22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462F46B3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B82895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19F990A8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lang w:eastAsia="pl-PL"/>
        </w:rPr>
        <w:t>Zakres:   □ do reprezentowania w postępowaniu</w:t>
      </w:r>
    </w:p>
    <w:p w14:paraId="162F3D2C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2D4A870B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C5EB0">
        <w:rPr>
          <w:rFonts w:ascii="Times New Roman" w:eastAsia="Times New Roman" w:hAnsi="Times New Roman" w:cs="Times New Roman"/>
          <w:bCs/>
          <w:color w:val="000000"/>
          <w:lang w:eastAsia="pl-PL"/>
        </w:rPr>
        <w:t>Ustanowiony na podstawie pełnomocnictwa nr …………………………z dnia …………………..</w:t>
      </w:r>
    </w:p>
    <w:p w14:paraId="1F2B8478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385B068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C5EB0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1ACD6432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5489808B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3A153F0B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C206E13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C5EB0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632BAA03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DC5E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1D263080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D1F5831" w14:textId="77777777" w:rsidR="00DC5EB0" w:rsidRPr="00DC5EB0" w:rsidRDefault="00DC5EB0" w:rsidP="00DC5EB0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Arial" w:hAnsi="Times New Roman" w:cs="Times New Roman"/>
          <w:bCs/>
          <w:sz w:val="23"/>
          <w:szCs w:val="23"/>
          <w:lang w:eastAsia="pl-PL"/>
        </w:rPr>
        <w:t xml:space="preserve">Oferujemy wykonanie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zamówienia w zakresie objętym  Specyfikacją  istotnych  warunków  zamówienia i oświadczamy, że oferowane ceny  ryczałtowe uwzględniają wszystkie koszty związane z realizacją zamówienia:</w:t>
      </w:r>
    </w:p>
    <w:p w14:paraId="16874AC3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F4BD116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AA1264F" w14:textId="3764BA37" w:rsid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E48B37D" w14:textId="361A9548" w:rsid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4DDC0F3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347A56E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EA222D6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D1F3638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16FF150" w14:textId="77777777" w:rsidR="00DC5EB0" w:rsidRPr="00DC5EB0" w:rsidRDefault="00DC5EB0" w:rsidP="00DC5EB0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Proszę</w:t>
      </w:r>
      <w:r w:rsidRPr="00DC5EB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 xml:space="preserve"> wypełnić i 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dołączyć do oferty</w:t>
      </w:r>
      <w:r w:rsidRPr="00DC5EB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 xml:space="preserve"> wyłącznie 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formularz, dotyczący zadania, na które będzie składana oferta.</w:t>
      </w:r>
    </w:p>
    <w:p w14:paraId="1E89645A" w14:textId="77777777" w:rsidR="00DC5EB0" w:rsidRPr="00DC5EB0" w:rsidRDefault="00DC5EB0" w:rsidP="00DC5EB0">
      <w:pPr>
        <w:widowControl w:val="0"/>
        <w:suppressAutoHyphens/>
        <w:spacing w:after="0" w:line="360" w:lineRule="auto"/>
        <w:ind w:left="360" w:firstLine="134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14:paraId="17DBA5D1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FORMULARZ na Zadanie nr 1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</w:p>
    <w:p w14:paraId="60750396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4178855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14:paraId="15D5DB81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„Remont dachu - roboty blacharsko-dekarskie na komórkach oraz garażach położonych przy ul. Stawowej 20 w Częstochowie, stanowiących zasób komunalny gminy, administrowany i zarządzany przez Zakład Gospodarki Mieszkaniowej Towarzystwo Budownictwa Społecznego w Częstochowie Spółka z o.o.”</w:t>
      </w:r>
    </w:p>
    <w:p w14:paraId="4852A74C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5E8FABC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r w:rsidRPr="00DC5EB0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75E7B5E4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39E37D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słownie…………………………………………………………………………………..……zł</w:t>
      </w:r>
    </w:p>
    <w:p w14:paraId="28D90F66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307F7E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DC5EB0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2197CA89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41A15D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słownie…………………………………………………………………………………..….zł</w:t>
      </w:r>
    </w:p>
    <w:p w14:paraId="0BD86473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</w:t>
      </w:r>
    </w:p>
    <w:p w14:paraId="07924654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cena  brutto ……………………………………zł *)</w:t>
      </w:r>
    </w:p>
    <w:p w14:paraId="11A0C0FC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184D6D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słownie………………………………………………………………………………………zł</w:t>
      </w:r>
    </w:p>
    <w:p w14:paraId="425F2C2F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*)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 przypadku zaistnienia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tzw. mechanizmu odwrotnego obciążenia, który prowadziłby do powstania 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 xml:space="preserve">u Zamawiającego obowiązku podatkowego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zgodnie z przepisami o podatku od towarów i usług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, w cenie brutto 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 xml:space="preserve">nie należy uwzględniać wartości podatku VAT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(będącego do zapłaty po stronie Zamawiającego)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, należy podać wartość netto.</w:t>
      </w:r>
    </w:p>
    <w:p w14:paraId="582EDBE4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18B6AB59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C5EB0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32D82FED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AB37296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1)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będzie/ nie będzie*</w:t>
      </w:r>
      <w:r w:rsidRPr="00DC5EB0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DC5E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prowadził do powstania obowiązku podatkowego po stronie Zamawiającego, </w:t>
      </w:r>
      <w:r w:rsidRPr="00DC5EB0">
        <w:rPr>
          <w:rFonts w:ascii="Times New Roman" w:eastAsia="Times New Roman" w:hAnsi="Times New Roman" w:cs="Times New Roman"/>
          <w:lang w:eastAsia="pl-PL"/>
        </w:rPr>
        <w:t>zgodnie z art. 91 ust. 3a Ustawy Prawo Zamówień Publicznych.</w:t>
      </w:r>
    </w:p>
    <w:p w14:paraId="413FB604" w14:textId="77777777" w:rsidR="00DC5EB0" w:rsidRPr="00DC5EB0" w:rsidRDefault="00DC5EB0" w:rsidP="00DC5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dotyczył*</w:t>
      </w:r>
      <w:r w:rsidRPr="00DC5EB0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p w14:paraId="443682E8" w14:textId="77777777" w:rsidR="00DC5EB0" w:rsidRPr="00DC5EB0" w:rsidRDefault="00DC5EB0" w:rsidP="00DC5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807"/>
        <w:gridCol w:w="1134"/>
        <w:gridCol w:w="709"/>
        <w:gridCol w:w="1417"/>
        <w:gridCol w:w="1984"/>
      </w:tblGrid>
      <w:tr w:rsidR="00DC5EB0" w:rsidRPr="00DC5EB0" w14:paraId="596A7CF1" w14:textId="77777777" w:rsidTr="00E92B51">
        <w:trPr>
          <w:trHeight w:val="427"/>
        </w:trPr>
        <w:tc>
          <w:tcPr>
            <w:tcW w:w="725" w:type="dxa"/>
            <w:shd w:val="clear" w:color="auto" w:fill="auto"/>
            <w:vAlign w:val="center"/>
          </w:tcPr>
          <w:p w14:paraId="7A48D4BF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71694C1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18558336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34" w:type="dxa"/>
          </w:tcPr>
          <w:p w14:paraId="239772F4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1C74C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75B1E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11" w:right="-25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</w:t>
            </w:r>
          </w:p>
          <w:p w14:paraId="2C9F63B1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11" w:right="-25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jednostkowa </w:t>
            </w: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netto (zł)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C05650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62BC332C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kol 4 x kol. 5</w:t>
            </w:r>
          </w:p>
          <w:p w14:paraId="6903FF6A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C5EB0" w:rsidRPr="00DC5EB0" w14:paraId="41C64755" w14:textId="77777777" w:rsidTr="00E92B51">
        <w:tc>
          <w:tcPr>
            <w:tcW w:w="725" w:type="dxa"/>
            <w:shd w:val="clear" w:color="auto" w:fill="auto"/>
          </w:tcPr>
          <w:p w14:paraId="654817EB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07" w:type="dxa"/>
            <w:shd w:val="clear" w:color="auto" w:fill="auto"/>
          </w:tcPr>
          <w:p w14:paraId="19CA8191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</w:tcPr>
          <w:p w14:paraId="08D9606F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655441D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022D271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2F024F3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DC5EB0" w:rsidRPr="00DC5EB0" w14:paraId="2A503277" w14:textId="77777777" w:rsidTr="00E92B51">
        <w:trPr>
          <w:trHeight w:val="270"/>
        </w:trPr>
        <w:tc>
          <w:tcPr>
            <w:tcW w:w="725" w:type="dxa"/>
            <w:shd w:val="clear" w:color="auto" w:fill="auto"/>
            <w:vAlign w:val="center"/>
          </w:tcPr>
          <w:p w14:paraId="6EAB6589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40633AEC" w14:textId="77777777" w:rsidR="00DC5EB0" w:rsidRPr="00DC5EB0" w:rsidRDefault="00DC5EB0" w:rsidP="00DC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9D836D8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BCBE68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E16FA1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8430C8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EB0" w:rsidRPr="00DC5EB0" w14:paraId="0852B4B4" w14:textId="77777777" w:rsidTr="00E92B51">
        <w:trPr>
          <w:trHeight w:val="280"/>
        </w:trPr>
        <w:tc>
          <w:tcPr>
            <w:tcW w:w="725" w:type="dxa"/>
            <w:shd w:val="clear" w:color="auto" w:fill="auto"/>
            <w:vAlign w:val="center"/>
          </w:tcPr>
          <w:p w14:paraId="61ACC67C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3C477949" w14:textId="77777777" w:rsidR="00DC5EB0" w:rsidRPr="00DC5EB0" w:rsidRDefault="00DC5EB0" w:rsidP="00DC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D04B120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0BD6AA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3720E2" w14:textId="77777777" w:rsidR="00DC5EB0" w:rsidRPr="00DC5EB0" w:rsidRDefault="00DC5EB0" w:rsidP="00DC5EB0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F551DF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7EB04F3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2) udzielamy ……..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miesięcznej rękojmi i gwarancji na wykonywane roboty**)</w:t>
      </w:r>
    </w:p>
    <w:p w14:paraId="3E29DAE2" w14:textId="77777777" w:rsidR="00DC5EB0" w:rsidRPr="00DC5EB0" w:rsidRDefault="00DC5EB0" w:rsidP="00DC5EB0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ar-SA"/>
        </w:rPr>
      </w:pPr>
    </w:p>
    <w:p w14:paraId="66BEEC90" w14:textId="77777777" w:rsidR="00DC5EB0" w:rsidRPr="00DC5EB0" w:rsidRDefault="00DC5EB0" w:rsidP="00DC5EB0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ar-SA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ar-SA"/>
        </w:rPr>
        <w:t xml:space="preserve">**)  </w:t>
      </w:r>
      <w:r w:rsidRPr="00DC5EB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Minimalny okres 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0"/>
          <w:szCs w:val="20"/>
          <w:lang w:eastAsia="ar-SA"/>
        </w:rPr>
        <w:t xml:space="preserve">rękojmi oraz </w:t>
      </w:r>
      <w:r w:rsidRPr="00DC5EB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>gwarancji wymagany przez Zamawiającego wynosi  36 miesięcy</w:t>
      </w:r>
      <w:r w:rsidRPr="00DC5EB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.</w:t>
      </w:r>
    </w:p>
    <w:p w14:paraId="45862FB2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 </w:t>
      </w:r>
    </w:p>
    <w:p w14:paraId="47E0A245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0FBE0C68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3) zamówienie zamierzamy </w:t>
      </w: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>wykonać sami / z udziałem podwykonawców</w:t>
      </w:r>
      <w:r w:rsidRPr="00DC5EB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/>
        </w:rPr>
        <w:t>(niepotrzebne skreślić)</w:t>
      </w:r>
      <w:r w:rsidRPr="00DC5EB0">
        <w:rPr>
          <w:rFonts w:ascii="Times New Roman" w:eastAsia="Times New Roman" w:hAnsi="Times New Roman" w:cs="Times New Roman"/>
          <w:b/>
          <w:sz w:val="28"/>
          <w:szCs w:val="28"/>
          <w:lang/>
        </w:rPr>
        <w:t>:</w:t>
      </w:r>
    </w:p>
    <w:p w14:paraId="08EEB55F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48B0AAD8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a)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 części dotyczącej …................................................</w:t>
      </w:r>
    </w:p>
    <w:p w14:paraId="3C96F630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43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066F617D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nazwa firmy: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…............................................................................................</w:t>
      </w:r>
    </w:p>
    <w:p w14:paraId="79FBA7E9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6659BFE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</w:pPr>
      <w:r w:rsidRPr="00DC5EB0">
        <w:rPr>
          <w:rFonts w:ascii="FrankfurtGothic" w:eastAsia="Times New Roman" w:hAnsi="FrankfurtGothic" w:cs="Times New Roman"/>
          <w:b/>
          <w:color w:val="000000"/>
          <w:kern w:val="1"/>
          <w:sz w:val="23"/>
          <w:szCs w:val="23"/>
          <w:lang w:eastAsia="ar-SA"/>
        </w:rPr>
        <w:t>adres: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  <w:t>…........................................................................................................</w:t>
      </w:r>
    </w:p>
    <w:p w14:paraId="431E2CF9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14:paraId="77B03428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DCDCB5B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AFF4065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 xml:space="preserve">    </w:t>
      </w:r>
    </w:p>
    <w:p w14:paraId="4D563077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b)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części dotyczącej …................................................</w:t>
      </w:r>
    </w:p>
    <w:p w14:paraId="7E8E33E5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069E342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nazwa firmy: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…............................................................................................</w:t>
      </w:r>
    </w:p>
    <w:p w14:paraId="6940399C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5FEEFF52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</w:pPr>
      <w:r w:rsidRPr="00DC5EB0">
        <w:rPr>
          <w:rFonts w:ascii="FrankfurtGothic" w:eastAsia="Times New Roman" w:hAnsi="FrankfurtGothic" w:cs="Times New Roman"/>
          <w:b/>
          <w:color w:val="000000"/>
          <w:kern w:val="1"/>
          <w:sz w:val="23"/>
          <w:szCs w:val="23"/>
          <w:lang w:eastAsia="ar-SA"/>
        </w:rPr>
        <w:t>adres: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  <w:t>…........................................................................................................</w:t>
      </w:r>
    </w:p>
    <w:p w14:paraId="6EC5CAF9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14:paraId="350898A9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5D55BF2" w14:textId="77777777" w:rsidR="00DC5EB0" w:rsidRPr="00DC5EB0" w:rsidRDefault="00DC5EB0" w:rsidP="00DC5E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4) w przypadku wybrania naszej oferty, przed podpisaniem umowy złożymy </w:t>
      </w: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>zabezpieczenie należytego wykonania umowy</w:t>
      </w: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 w formie ………………………… ………………………………………., zgodnie z warunkami ustalonymi w pkt XVIII Specyfikacji Istotnych warunków Zamówienia i § 8 wzoru umowy stanowiącego załącznik nr 6 do SIWZ.</w:t>
      </w:r>
    </w:p>
    <w:p w14:paraId="05351082" w14:textId="77777777" w:rsidR="00DC5EB0" w:rsidRPr="00DC5EB0" w:rsidRDefault="00DC5EB0" w:rsidP="00DC5E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5) wadium zostało wniesione:</w:t>
      </w:r>
    </w:p>
    <w:p w14:paraId="5FC70A8A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w dniu ………………  w formie.............................................................................................</w:t>
      </w:r>
    </w:p>
    <w:p w14:paraId="71EC3CA0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0EDEC6EE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 xml:space="preserve">  Zwrotu wadium (wniesionego w pieniądzu ) należy dokonać na konto:</w:t>
      </w:r>
    </w:p>
    <w:p w14:paraId="1382553B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0A0C77D4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Nazwa banku  ………………………………. ………………………………………………………</w:t>
      </w:r>
    </w:p>
    <w:p w14:paraId="1B5DA6C2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72D3106E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Nr konta          ………………………………………………………………………</w:t>
      </w:r>
    </w:p>
    <w:p w14:paraId="262A2F65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3B68EAAB" w14:textId="77777777" w:rsidR="00DC5EB0" w:rsidRPr="00DC5EB0" w:rsidRDefault="00DC5EB0" w:rsidP="00DC5EB0">
      <w:pPr>
        <w:tabs>
          <w:tab w:val="left" w:pos="17892"/>
        </w:tabs>
        <w:spacing w:after="113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Jestem(</w:t>
      </w:r>
      <w:proofErr w:type="spellStart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śmy</w:t>
      </w:r>
      <w:proofErr w:type="spellEnd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świadomy(i),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że wniesione wadium nie podlega zwrotowi w następujących przypadkach: </w:t>
      </w:r>
    </w:p>
    <w:p w14:paraId="42FF65B5" w14:textId="77777777" w:rsidR="00DC5EB0" w:rsidRPr="00DC5EB0" w:rsidRDefault="00DC5EB0" w:rsidP="00DC5EB0">
      <w:pPr>
        <w:tabs>
          <w:tab w:val="left" w:pos="17892"/>
        </w:tabs>
        <w:spacing w:after="113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</w:p>
    <w:p w14:paraId="5AEDA473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odmówię(odmówimy) podpisania umowy w sprawie zamówienia publicznego na warunkach 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     określonych w ofercie,</w:t>
      </w:r>
    </w:p>
    <w:p w14:paraId="69CAA57E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2)</w:t>
      </w:r>
      <w:r w:rsidRPr="00DC5EB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zawarcie umowy w sprawie zamówienia publicznego stanie się niemożliwe z przyczyn leżących </w:t>
      </w:r>
    </w:p>
    <w:p w14:paraId="1E3BCB3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po mojej(naszej) stronie,</w:t>
      </w:r>
    </w:p>
    <w:p w14:paraId="76EE9FF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90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3)  w odpowiedzi na wezwanie, o którym mowa w art. 26 ust. 3 i 3a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, z przyczyn leżących po mojej(naszej) stronie, nie złożę(</w:t>
      </w:r>
      <w:proofErr w:type="spellStart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ymy</w:t>
      </w:r>
      <w:proofErr w:type="spellEnd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oświadczeń lub dokumentów potwierdzających okoliczności, o których mowa w art. 25 ust. 1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oświadczenia, o którym mowa w art. 25a ust. 1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pełnomocnictw lub nie wyrażę(zimy) zgody na poprawienie omyłki, o której mowa w art. 87 ust. 2 pkt 3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co spowoduje brak możliwości wybrania oferty złożonej jako najkorzystniejszej. </w:t>
      </w:r>
    </w:p>
    <w:p w14:paraId="3B7AC089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F391578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BF9844B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E551A12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1D602E0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A391926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B86B579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9ECC7A9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BB47D07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62D5F32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5A9B923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B30417E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54D4714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0ACAEF8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BC13EBA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F904F37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E3BF5AF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D4CE210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9894F15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3ABDF94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3ACE97D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B862724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987BE7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8D60F15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70D5B05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6697FBF" w14:textId="77777777" w:rsidR="00DC5EB0" w:rsidRPr="00DC5EB0" w:rsidRDefault="00DC5EB0" w:rsidP="00DC5EB0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Proszę</w:t>
      </w:r>
      <w:r w:rsidRPr="00DC5EB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 xml:space="preserve"> wypełnić i 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dołączyć do oferty</w:t>
      </w:r>
      <w:r w:rsidRPr="00DC5EB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 xml:space="preserve"> wyłącznie 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formularz, dotyczący zadania, na które będzie składana oferta.</w:t>
      </w:r>
    </w:p>
    <w:p w14:paraId="38568D51" w14:textId="77777777" w:rsidR="00DC5EB0" w:rsidRPr="00DC5EB0" w:rsidRDefault="00DC5EB0" w:rsidP="00DC5EB0">
      <w:pPr>
        <w:widowControl w:val="0"/>
        <w:suppressAutoHyphens/>
        <w:spacing w:after="0" w:line="360" w:lineRule="auto"/>
        <w:ind w:left="360" w:firstLine="134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14:paraId="6B78287A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FORMULARZ na Zadanie nr 2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</w:p>
    <w:p w14:paraId="7BB5B82B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5674089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14:paraId="6523856F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„Remont dachu - roboty blacharsko-dekarskie na budynkach niemieszkalnych na działce nr 41/57 </w:t>
      </w:r>
      <w:proofErr w:type="spellStart"/>
      <w:r w:rsidRPr="00DC5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obr</w:t>
      </w:r>
      <w:proofErr w:type="spellEnd"/>
      <w:r w:rsidRPr="00DC5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. 305 przy ul. Kuncewiczowej 5 w Częstochowie stanowiących zasób komunalny gminy, administrowany i zarządzany przez Zakład Gospodarki Mieszkaniowej Towarzystwo Budownictwa Społecznego w Częstochowie Spółka z o.o.”</w:t>
      </w:r>
    </w:p>
    <w:p w14:paraId="1EC2DFF9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5171578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r w:rsidRPr="00DC5EB0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519F7768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B4B050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słownie…………………………………………………………………………………..……zł</w:t>
      </w:r>
    </w:p>
    <w:p w14:paraId="47DCDD9B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2E568D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DC5EB0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2FBB57DC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26577B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słownie…………………………………………………………………………………..….zł</w:t>
      </w:r>
    </w:p>
    <w:p w14:paraId="76F6EB3D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</w:t>
      </w:r>
    </w:p>
    <w:p w14:paraId="79AB7007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cena  brutto ……………………………………zł *)</w:t>
      </w:r>
    </w:p>
    <w:p w14:paraId="40F5B9E6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E9820D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słownie………………………………………………………………………………………zł</w:t>
      </w:r>
    </w:p>
    <w:p w14:paraId="722EE9DD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*)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 przypadku zaistnienia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tzw. mechanizmu odwrotnego obciążenia, który prowadziłby do powstania 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 xml:space="preserve">u Zamawiającego obowiązku podatkowego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zgodnie z przepisami o podatku od towarów i usług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, w cenie brutto 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 xml:space="preserve">nie należy uwzględniać wartości podatku VAT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(będącego do zapłaty po stronie Zamawiającego)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, należy podać wartość netto.</w:t>
      </w:r>
    </w:p>
    <w:p w14:paraId="0CCEA585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14:paraId="6EB097E2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07BFBEA1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200CDF9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1) </w:t>
      </w:r>
      <w:r w:rsidRPr="00DC5EB0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będzie/ nie będzie*</w:t>
      </w:r>
      <w:r w:rsidRPr="00DC5EB0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DC5E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prowadził do powstania obowiązku podatkowego po stronie Zamawiającego, </w:t>
      </w:r>
      <w:r w:rsidRPr="00DC5EB0">
        <w:rPr>
          <w:rFonts w:ascii="Times New Roman" w:eastAsia="Times New Roman" w:hAnsi="Times New Roman" w:cs="Times New Roman"/>
          <w:lang w:eastAsia="pl-PL"/>
        </w:rPr>
        <w:t>zgodnie z art. 91 ust. 3a Ustawy Prawo Zamówień Publicznych.</w:t>
      </w:r>
    </w:p>
    <w:p w14:paraId="53EABF18" w14:textId="77777777" w:rsidR="00DC5EB0" w:rsidRPr="00DC5EB0" w:rsidRDefault="00DC5EB0" w:rsidP="00DC5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dotyczył*</w:t>
      </w:r>
      <w:r w:rsidRPr="00DC5EB0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p w14:paraId="6FB1DC4C" w14:textId="77777777" w:rsidR="00DC5EB0" w:rsidRPr="00DC5EB0" w:rsidRDefault="00DC5EB0" w:rsidP="00DC5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807"/>
        <w:gridCol w:w="1134"/>
        <w:gridCol w:w="709"/>
        <w:gridCol w:w="1417"/>
        <w:gridCol w:w="1984"/>
      </w:tblGrid>
      <w:tr w:rsidR="00DC5EB0" w:rsidRPr="00DC5EB0" w14:paraId="4548DE77" w14:textId="77777777" w:rsidTr="00E92B51">
        <w:trPr>
          <w:trHeight w:val="427"/>
        </w:trPr>
        <w:tc>
          <w:tcPr>
            <w:tcW w:w="725" w:type="dxa"/>
            <w:shd w:val="clear" w:color="auto" w:fill="auto"/>
            <w:vAlign w:val="center"/>
          </w:tcPr>
          <w:p w14:paraId="155D54FC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8920750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552F51A4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34" w:type="dxa"/>
          </w:tcPr>
          <w:p w14:paraId="135BE8A8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933F9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4BA11D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11" w:right="-25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</w:t>
            </w:r>
          </w:p>
          <w:p w14:paraId="76709E36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11" w:right="-25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jednostkowa </w:t>
            </w: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netto (zł)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728529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196B665D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kol 4 x kol. 5</w:t>
            </w:r>
          </w:p>
          <w:p w14:paraId="4842C9EA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C5EB0" w:rsidRPr="00DC5EB0" w14:paraId="323B1B0C" w14:textId="77777777" w:rsidTr="00E92B51">
        <w:tc>
          <w:tcPr>
            <w:tcW w:w="725" w:type="dxa"/>
            <w:shd w:val="clear" w:color="auto" w:fill="auto"/>
          </w:tcPr>
          <w:p w14:paraId="178B4783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07" w:type="dxa"/>
            <w:shd w:val="clear" w:color="auto" w:fill="auto"/>
          </w:tcPr>
          <w:p w14:paraId="55431C9E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</w:tcPr>
          <w:p w14:paraId="0AADC3CD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73D4040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3D6BA9C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FC1A09B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DC5EB0" w:rsidRPr="00DC5EB0" w14:paraId="2D62C528" w14:textId="77777777" w:rsidTr="00E92B51">
        <w:trPr>
          <w:trHeight w:val="270"/>
        </w:trPr>
        <w:tc>
          <w:tcPr>
            <w:tcW w:w="725" w:type="dxa"/>
            <w:shd w:val="clear" w:color="auto" w:fill="auto"/>
            <w:vAlign w:val="center"/>
          </w:tcPr>
          <w:p w14:paraId="208972CE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5405FB56" w14:textId="77777777" w:rsidR="00DC5EB0" w:rsidRPr="00DC5EB0" w:rsidRDefault="00DC5EB0" w:rsidP="00DC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487FC6B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EB571B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799687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908C49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EB0" w:rsidRPr="00DC5EB0" w14:paraId="66B256A8" w14:textId="77777777" w:rsidTr="00E92B51">
        <w:trPr>
          <w:trHeight w:val="280"/>
        </w:trPr>
        <w:tc>
          <w:tcPr>
            <w:tcW w:w="725" w:type="dxa"/>
            <w:shd w:val="clear" w:color="auto" w:fill="auto"/>
            <w:vAlign w:val="center"/>
          </w:tcPr>
          <w:p w14:paraId="41325417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42D0D7EA" w14:textId="77777777" w:rsidR="00DC5EB0" w:rsidRPr="00DC5EB0" w:rsidRDefault="00DC5EB0" w:rsidP="00DC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0F7F283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1F88DF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D2A177" w14:textId="77777777" w:rsidR="00DC5EB0" w:rsidRPr="00DC5EB0" w:rsidRDefault="00DC5EB0" w:rsidP="00DC5EB0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890C87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2B34D09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2) udzielamy ……..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miesięcznej rękojmi i gwarancji na wykonywane roboty**)</w:t>
      </w:r>
    </w:p>
    <w:p w14:paraId="139F4297" w14:textId="77777777" w:rsidR="00DC5EB0" w:rsidRPr="00DC5EB0" w:rsidRDefault="00DC5EB0" w:rsidP="00DC5EB0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ar-SA"/>
        </w:rPr>
      </w:pPr>
    </w:p>
    <w:p w14:paraId="5FCA590B" w14:textId="77777777" w:rsidR="00DC5EB0" w:rsidRPr="00DC5EB0" w:rsidRDefault="00DC5EB0" w:rsidP="00DC5EB0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ar-SA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ar-SA"/>
        </w:rPr>
        <w:t xml:space="preserve">**)  </w:t>
      </w:r>
      <w:r w:rsidRPr="00DC5EB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Minimalny okres 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0"/>
          <w:szCs w:val="20"/>
          <w:lang w:eastAsia="ar-SA"/>
        </w:rPr>
        <w:t xml:space="preserve">rękojmi oraz </w:t>
      </w:r>
      <w:r w:rsidRPr="00DC5EB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>gwarancji wymagany przez Zamawiającego wynosi  36 miesięcy</w:t>
      </w:r>
      <w:r w:rsidRPr="00DC5EB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.</w:t>
      </w:r>
    </w:p>
    <w:p w14:paraId="70C6F20E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 </w:t>
      </w:r>
    </w:p>
    <w:p w14:paraId="1B40F4FB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2602F842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3) Zamówienie zamierzamy </w:t>
      </w: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>wykonać sami / z udziałem podwykonawców</w:t>
      </w:r>
      <w:r w:rsidRPr="00DC5EB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/>
        </w:rPr>
        <w:t>(niepotrzebne skreślić)</w:t>
      </w:r>
      <w:r w:rsidRPr="00DC5EB0">
        <w:rPr>
          <w:rFonts w:ascii="Times New Roman" w:eastAsia="Times New Roman" w:hAnsi="Times New Roman" w:cs="Times New Roman"/>
          <w:b/>
          <w:sz w:val="28"/>
          <w:szCs w:val="28"/>
          <w:lang/>
        </w:rPr>
        <w:t>:</w:t>
      </w:r>
    </w:p>
    <w:p w14:paraId="5AFAC2DB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61124551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a)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 części dotyczącej …................................................</w:t>
      </w:r>
    </w:p>
    <w:p w14:paraId="14FA14A3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43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58F66D62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nazwa firmy: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…............................................................................................</w:t>
      </w:r>
    </w:p>
    <w:p w14:paraId="00CF1CFA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2497442A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</w:pPr>
      <w:r w:rsidRPr="00DC5EB0">
        <w:rPr>
          <w:rFonts w:ascii="FrankfurtGothic" w:eastAsia="Times New Roman" w:hAnsi="FrankfurtGothic" w:cs="Times New Roman"/>
          <w:b/>
          <w:color w:val="000000"/>
          <w:kern w:val="1"/>
          <w:sz w:val="23"/>
          <w:szCs w:val="23"/>
          <w:lang w:eastAsia="ar-SA"/>
        </w:rPr>
        <w:t>adres: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  <w:t>…........................................................................................................</w:t>
      </w:r>
    </w:p>
    <w:p w14:paraId="5A1ED294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14:paraId="6B815C81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CC6B633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 xml:space="preserve">    </w:t>
      </w:r>
    </w:p>
    <w:p w14:paraId="4E48ADC0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b)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części dotyczącej …................................................</w:t>
      </w:r>
    </w:p>
    <w:p w14:paraId="553E75D1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83AAF50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nazwa firmy: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…............................................................................................</w:t>
      </w:r>
    </w:p>
    <w:p w14:paraId="5E64687A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D08F70C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</w:pPr>
      <w:r w:rsidRPr="00DC5EB0">
        <w:rPr>
          <w:rFonts w:ascii="FrankfurtGothic" w:eastAsia="Times New Roman" w:hAnsi="FrankfurtGothic" w:cs="Times New Roman"/>
          <w:b/>
          <w:color w:val="000000"/>
          <w:kern w:val="1"/>
          <w:sz w:val="23"/>
          <w:szCs w:val="23"/>
          <w:lang w:eastAsia="ar-SA"/>
        </w:rPr>
        <w:t>adres: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  <w:t>…........................................................................................................</w:t>
      </w:r>
    </w:p>
    <w:p w14:paraId="6BFA6252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14:paraId="7F9AD141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15AB959" w14:textId="77777777" w:rsidR="00DC5EB0" w:rsidRPr="00DC5EB0" w:rsidRDefault="00DC5EB0" w:rsidP="00DC5E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4) w przypadku wybrania naszej oferty, przed podpisaniem umowy złożymy </w:t>
      </w: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>zabezpieczenie należytego wykonania umowy</w:t>
      </w: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 w formie ………………………… ………………………………………., zgodnie z warunkami ustalonymi w pkt XVIII Specyfikacji Istotnych warunków Zamówienia i § 8 wzoru umowy stanowiącego załącznik nr 6 do SIWZ.</w:t>
      </w:r>
    </w:p>
    <w:p w14:paraId="40858C95" w14:textId="77777777" w:rsidR="00DC5EB0" w:rsidRPr="00DC5EB0" w:rsidRDefault="00DC5EB0" w:rsidP="00DC5E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5) wadium zostało wniesione:</w:t>
      </w:r>
    </w:p>
    <w:p w14:paraId="5E6F16B4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w dniu ………………  w formie.............................................................................................</w:t>
      </w:r>
    </w:p>
    <w:p w14:paraId="66C6EAC7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7829CA01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 xml:space="preserve">  Zwrotu wadium (wniesionego w pieniądzu ) należy dokonać na konto:</w:t>
      </w:r>
    </w:p>
    <w:p w14:paraId="76376FE9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47CD3F0C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Nazwa banku  ………………………………. ………………………………………………………</w:t>
      </w:r>
    </w:p>
    <w:p w14:paraId="27F87D83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02F3CF61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Nr konta          ………………………………………………………………………</w:t>
      </w:r>
    </w:p>
    <w:p w14:paraId="5E6765F9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3FBFE1F8" w14:textId="77777777" w:rsidR="00DC5EB0" w:rsidRPr="00DC5EB0" w:rsidRDefault="00DC5EB0" w:rsidP="00DC5EB0">
      <w:pPr>
        <w:tabs>
          <w:tab w:val="left" w:pos="17892"/>
        </w:tabs>
        <w:spacing w:after="113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Jestem(</w:t>
      </w:r>
      <w:proofErr w:type="spellStart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śmy</w:t>
      </w:r>
      <w:proofErr w:type="spellEnd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świadomy(i),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że wniesione wadium nie podlega zwrotowi w następujących przypadkach: </w:t>
      </w:r>
    </w:p>
    <w:p w14:paraId="3F4CAFC6" w14:textId="77777777" w:rsidR="00DC5EB0" w:rsidRPr="00DC5EB0" w:rsidRDefault="00DC5EB0" w:rsidP="00DC5EB0">
      <w:pPr>
        <w:tabs>
          <w:tab w:val="left" w:pos="17892"/>
        </w:tabs>
        <w:spacing w:after="113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</w:p>
    <w:p w14:paraId="7C00201C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odmówię(odmówimy) podpisania umowy w sprawie zamówienia publicznego na warunkach 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     określonych w ofercie,</w:t>
      </w:r>
    </w:p>
    <w:p w14:paraId="2BDCC291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2)</w:t>
      </w:r>
      <w:r w:rsidRPr="00DC5EB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zawarcie umowy w sprawie zamówienia publicznego stanie się niemożliwe z przyczyn leżących </w:t>
      </w:r>
    </w:p>
    <w:p w14:paraId="4F20F9D6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po mojej(naszej) stronie,</w:t>
      </w:r>
    </w:p>
    <w:p w14:paraId="3F1D5352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90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3)  w odpowiedzi na wezwanie, o którym mowa w art. 26 ust. 3 i 3a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, z przyczyn leżących po mojej(naszej) stronie, nie złożę(</w:t>
      </w:r>
      <w:proofErr w:type="spellStart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ymy</w:t>
      </w:r>
      <w:proofErr w:type="spellEnd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oświadczeń lub dokumentów potwierdzających okoliczności, o których mowa w art. 25 ust. 1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oświadczenia, o którym mowa w art. 25a ust. 1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pełnomocnictw lub nie wyrażę(zimy) zgody na poprawienie omyłki, o której mowa w art. 87 ust. 2 pkt 3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co spowoduje brak możliwości wybrania oferty złożonej jako najkorzystniejszej. </w:t>
      </w:r>
    </w:p>
    <w:p w14:paraId="63123CB1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DAF2C37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440129F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9173308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A0D8881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43AAB76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9D0853D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F9457EB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8FD9548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354CCDC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7440EBB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8F5EA9C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D3631DF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32411A1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9C50A41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727455E" w14:textId="3A40034B" w:rsid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4CB25FE" w14:textId="407D61A2" w:rsid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5174DF5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89CF440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8531191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5D5CB1B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5DDA612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338E386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87D3D22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79F16B3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D36973C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254BA34" w14:textId="77777777" w:rsidR="00DC5EB0" w:rsidRPr="00DC5EB0" w:rsidRDefault="00DC5EB0" w:rsidP="00DC5EB0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Proszę</w:t>
      </w:r>
      <w:r w:rsidRPr="00DC5EB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 xml:space="preserve"> wypełnić i 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dołączyć do oferty</w:t>
      </w:r>
      <w:r w:rsidRPr="00DC5EB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 xml:space="preserve"> wyłącznie 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formularz, dotyczący zadania, na które będzie składana oferta.</w:t>
      </w:r>
    </w:p>
    <w:p w14:paraId="67783BD3" w14:textId="77777777" w:rsidR="00DC5EB0" w:rsidRPr="00DC5EB0" w:rsidRDefault="00DC5EB0" w:rsidP="00DC5EB0">
      <w:pPr>
        <w:widowControl w:val="0"/>
        <w:suppressAutoHyphens/>
        <w:spacing w:after="0" w:line="360" w:lineRule="auto"/>
        <w:ind w:left="360" w:firstLine="134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14:paraId="0A9BECD1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FORMULARZ na Zadanie nr 3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</w:p>
    <w:p w14:paraId="1AD8B544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6AEB30B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14:paraId="77176F74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„Remont dachu - roboty blacharsko-dekarskie na budynku mieszkalnym przy ul. Krakowskiej 80s blok 4 w Częstochowie, stanowiącym zasób komunalny gminy, administrowany i zarządzany przez Zakład Gospodarki Mieszkaniowej Towarzystwo Budownictwa Społecznego w Częstochowie Spółka z o.o.”</w:t>
      </w:r>
    </w:p>
    <w:p w14:paraId="591BB9C3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7B25B2A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r w:rsidRPr="00DC5EB0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30600E42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0FD610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słownie…………………………………………………………………………………..……zł</w:t>
      </w:r>
    </w:p>
    <w:p w14:paraId="2A9406B8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D291B2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DC5EB0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282C0CC4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F29066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słownie…………………………………………………………………………………..….zł</w:t>
      </w:r>
    </w:p>
    <w:p w14:paraId="409A60B0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</w:t>
      </w:r>
    </w:p>
    <w:p w14:paraId="7D7C0C49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cena  brutto ……………………………………zł *)</w:t>
      </w:r>
    </w:p>
    <w:p w14:paraId="1AF0503F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4340F4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słownie………………………………………………………………………………………zł</w:t>
      </w:r>
    </w:p>
    <w:p w14:paraId="7F1F8FBA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*)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 przypadku zaistnienia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tzw. mechanizmu odwrotnego obciążenia, który prowadziłby do powstania 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 xml:space="preserve">u Zamawiającego obowiązku podatkowego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zgodnie z przepisami o podatku od towarów i usług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, w cenie brutto 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 xml:space="preserve">nie należy uwzględniać wartości podatku VAT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(będącego do zapłaty po stronie Zamawiającego)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, należy podać wartość netto.</w:t>
      </w:r>
    </w:p>
    <w:p w14:paraId="78D9D086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14:paraId="57218B8E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3CF3AF90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BA2ED25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>1) wybór niniejszej oferty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będzie/ nie będzie*</w:t>
      </w:r>
      <w:r w:rsidRPr="00DC5EB0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DC5E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prowadził do powstania obowiązku podatkowego po stronie Zamawiającego, </w:t>
      </w:r>
      <w:r w:rsidRPr="00DC5EB0">
        <w:rPr>
          <w:rFonts w:ascii="Times New Roman" w:eastAsia="Times New Roman" w:hAnsi="Times New Roman" w:cs="Times New Roman"/>
          <w:lang w:eastAsia="pl-PL"/>
        </w:rPr>
        <w:t>zgodnie z art. 91 ust. 3a Ustawy Prawo Zamówień Publicznych.</w:t>
      </w:r>
    </w:p>
    <w:p w14:paraId="6470895E" w14:textId="77777777" w:rsidR="00DC5EB0" w:rsidRPr="00DC5EB0" w:rsidRDefault="00DC5EB0" w:rsidP="00DC5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dotyczył*</w:t>
      </w:r>
      <w:r w:rsidRPr="00DC5EB0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p w14:paraId="4C52CEC3" w14:textId="77777777" w:rsidR="00DC5EB0" w:rsidRPr="00DC5EB0" w:rsidRDefault="00DC5EB0" w:rsidP="00DC5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807"/>
        <w:gridCol w:w="1134"/>
        <w:gridCol w:w="709"/>
        <w:gridCol w:w="1417"/>
        <w:gridCol w:w="1984"/>
      </w:tblGrid>
      <w:tr w:rsidR="00DC5EB0" w:rsidRPr="00DC5EB0" w14:paraId="0372362C" w14:textId="77777777" w:rsidTr="00E92B51">
        <w:trPr>
          <w:trHeight w:val="427"/>
        </w:trPr>
        <w:tc>
          <w:tcPr>
            <w:tcW w:w="725" w:type="dxa"/>
            <w:shd w:val="clear" w:color="auto" w:fill="auto"/>
            <w:vAlign w:val="center"/>
          </w:tcPr>
          <w:p w14:paraId="1FD2F319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AC4BAE7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6843324B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34" w:type="dxa"/>
          </w:tcPr>
          <w:p w14:paraId="74ED432E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7370B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477A3C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11" w:right="-25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</w:t>
            </w:r>
          </w:p>
          <w:p w14:paraId="03293674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11" w:right="-25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jednostkowa </w:t>
            </w: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netto (zł)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1AADC5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1D89502A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kol 4 x kol. 5</w:t>
            </w:r>
          </w:p>
          <w:p w14:paraId="37D50D76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C5EB0" w:rsidRPr="00DC5EB0" w14:paraId="14A86619" w14:textId="77777777" w:rsidTr="00E92B51">
        <w:tc>
          <w:tcPr>
            <w:tcW w:w="725" w:type="dxa"/>
            <w:shd w:val="clear" w:color="auto" w:fill="auto"/>
          </w:tcPr>
          <w:p w14:paraId="4F94E257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07" w:type="dxa"/>
            <w:shd w:val="clear" w:color="auto" w:fill="auto"/>
          </w:tcPr>
          <w:p w14:paraId="1DBC11D4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</w:tcPr>
          <w:p w14:paraId="5304ACE9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56A37A4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6E575FC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BEBEB23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DC5EB0" w:rsidRPr="00DC5EB0" w14:paraId="3C626AF9" w14:textId="77777777" w:rsidTr="00E92B51">
        <w:trPr>
          <w:trHeight w:val="270"/>
        </w:trPr>
        <w:tc>
          <w:tcPr>
            <w:tcW w:w="725" w:type="dxa"/>
            <w:shd w:val="clear" w:color="auto" w:fill="auto"/>
            <w:vAlign w:val="center"/>
          </w:tcPr>
          <w:p w14:paraId="1B619265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0939E0D8" w14:textId="77777777" w:rsidR="00DC5EB0" w:rsidRPr="00DC5EB0" w:rsidRDefault="00DC5EB0" w:rsidP="00DC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C738222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5406A7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900644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4D3120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EB0" w:rsidRPr="00DC5EB0" w14:paraId="27B6BDDC" w14:textId="77777777" w:rsidTr="00E92B51">
        <w:trPr>
          <w:trHeight w:val="280"/>
        </w:trPr>
        <w:tc>
          <w:tcPr>
            <w:tcW w:w="725" w:type="dxa"/>
            <w:shd w:val="clear" w:color="auto" w:fill="auto"/>
            <w:vAlign w:val="center"/>
          </w:tcPr>
          <w:p w14:paraId="26AE9DD6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13E9EA3E" w14:textId="77777777" w:rsidR="00DC5EB0" w:rsidRPr="00DC5EB0" w:rsidRDefault="00DC5EB0" w:rsidP="00DC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FCC1BA7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4D81F4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7F2E87" w14:textId="77777777" w:rsidR="00DC5EB0" w:rsidRPr="00DC5EB0" w:rsidRDefault="00DC5EB0" w:rsidP="00DC5EB0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28D66C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89E657C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2) udzielamy ……..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miesięcznej rękojmi i gwarancji na wykonywane roboty**)</w:t>
      </w:r>
    </w:p>
    <w:p w14:paraId="5FA8013D" w14:textId="77777777" w:rsidR="00DC5EB0" w:rsidRPr="00DC5EB0" w:rsidRDefault="00DC5EB0" w:rsidP="00DC5EB0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ar-SA"/>
        </w:rPr>
      </w:pPr>
    </w:p>
    <w:p w14:paraId="4B446E08" w14:textId="77777777" w:rsidR="00DC5EB0" w:rsidRPr="00DC5EB0" w:rsidRDefault="00DC5EB0" w:rsidP="00DC5EB0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ar-SA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ar-SA"/>
        </w:rPr>
        <w:t xml:space="preserve">**)  </w:t>
      </w:r>
      <w:r w:rsidRPr="00DC5EB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Minimalny okres 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0"/>
          <w:szCs w:val="20"/>
          <w:lang w:eastAsia="ar-SA"/>
        </w:rPr>
        <w:t xml:space="preserve">rękojmi oraz </w:t>
      </w:r>
      <w:r w:rsidRPr="00DC5EB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>gwarancji wymagany przez Zamawiającego wynosi  36 miesięcy</w:t>
      </w:r>
      <w:r w:rsidRPr="00DC5EB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.</w:t>
      </w:r>
    </w:p>
    <w:p w14:paraId="1B3DFFD3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 </w:t>
      </w:r>
    </w:p>
    <w:p w14:paraId="348C101A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7C529619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3) zamówienie zamierzamy </w:t>
      </w: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>wykonać sami / z udziałem podwykonawców</w:t>
      </w:r>
      <w:r w:rsidRPr="00DC5EB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/>
        </w:rPr>
        <w:t>(niepotrzebne skreślić)</w:t>
      </w:r>
      <w:r w:rsidRPr="00DC5EB0">
        <w:rPr>
          <w:rFonts w:ascii="Times New Roman" w:eastAsia="Times New Roman" w:hAnsi="Times New Roman" w:cs="Times New Roman"/>
          <w:b/>
          <w:sz w:val="28"/>
          <w:szCs w:val="28"/>
          <w:lang/>
        </w:rPr>
        <w:t>:</w:t>
      </w:r>
    </w:p>
    <w:p w14:paraId="0755496D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6DEE9650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a)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 części dotyczącej ...................................................</w:t>
      </w:r>
    </w:p>
    <w:p w14:paraId="75097258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43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0674A0C5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nazwa firmy: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...............................................................................................</w:t>
      </w:r>
    </w:p>
    <w:p w14:paraId="4348505A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83F5BAB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</w:pPr>
      <w:r w:rsidRPr="00DC5EB0">
        <w:rPr>
          <w:rFonts w:ascii="FrankfurtGothic" w:eastAsia="Times New Roman" w:hAnsi="FrankfurtGothic" w:cs="Times New Roman"/>
          <w:b/>
          <w:color w:val="000000"/>
          <w:kern w:val="1"/>
          <w:sz w:val="23"/>
          <w:szCs w:val="23"/>
          <w:lang w:eastAsia="ar-SA"/>
        </w:rPr>
        <w:t>adres: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  <w:t>...........................................................................................................</w:t>
      </w:r>
    </w:p>
    <w:p w14:paraId="41AC9A32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14:paraId="15A4394C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36D6E0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ADE270A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</w:t>
      </w:r>
    </w:p>
    <w:p w14:paraId="478C9867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b)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części dotyczącej ...................................................</w:t>
      </w:r>
    </w:p>
    <w:p w14:paraId="77BF853A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966EBCC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nazwa firmy: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...............................................................................................</w:t>
      </w:r>
    </w:p>
    <w:p w14:paraId="4C70AFF9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1A1BCC82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</w:pPr>
      <w:r w:rsidRPr="00DC5EB0">
        <w:rPr>
          <w:rFonts w:ascii="FrankfurtGothic" w:eastAsia="Times New Roman" w:hAnsi="FrankfurtGothic" w:cs="Times New Roman"/>
          <w:b/>
          <w:color w:val="000000"/>
          <w:kern w:val="1"/>
          <w:sz w:val="23"/>
          <w:szCs w:val="23"/>
          <w:lang w:eastAsia="ar-SA"/>
        </w:rPr>
        <w:t>adres: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  <w:t>...........................................................................................................</w:t>
      </w:r>
    </w:p>
    <w:p w14:paraId="37816407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14:paraId="79E74159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7C2E73F" w14:textId="77777777" w:rsidR="00DC5EB0" w:rsidRPr="00DC5EB0" w:rsidRDefault="00DC5EB0" w:rsidP="00DC5E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4) w przypadku wybrania naszej oferty, przed podpisaniem umowy złożymy </w:t>
      </w: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>zabezpieczenie należytego wykonania umowy</w:t>
      </w: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 w formie ………………………… ………………………………………., zgodnie z warunkami ustalonymi w pkt XVIII Specyfikacji Istotnych warunków Zamówienia i § 8 wzoru umowy stanowiącego załącznik nr 6 do SIWZ.</w:t>
      </w:r>
    </w:p>
    <w:p w14:paraId="4B2E35BA" w14:textId="77777777" w:rsidR="00DC5EB0" w:rsidRPr="00DC5EB0" w:rsidRDefault="00DC5EB0" w:rsidP="00DC5E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5) wadium zostało wniesione:</w:t>
      </w:r>
    </w:p>
    <w:p w14:paraId="46CFF23E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w dniu ………………  w formie.............................................................................................</w:t>
      </w:r>
    </w:p>
    <w:p w14:paraId="328D0DEA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685B983B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 xml:space="preserve">  Zwrotu wadium (wniesionego w pieniądzu ) należy dokonać na konto:</w:t>
      </w:r>
    </w:p>
    <w:p w14:paraId="1CEC018D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25044A34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Nazwa banku  ………………………………. ………………………………………………………</w:t>
      </w:r>
    </w:p>
    <w:p w14:paraId="309F6769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6E4EFBA9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Nr konta          ………………………………………………………………………</w:t>
      </w:r>
    </w:p>
    <w:p w14:paraId="67197E66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58130092" w14:textId="77777777" w:rsidR="00DC5EB0" w:rsidRPr="00DC5EB0" w:rsidRDefault="00DC5EB0" w:rsidP="00DC5EB0">
      <w:pPr>
        <w:tabs>
          <w:tab w:val="left" w:pos="17892"/>
        </w:tabs>
        <w:spacing w:after="113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Jestem(</w:t>
      </w:r>
      <w:proofErr w:type="spellStart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śmy</w:t>
      </w:r>
      <w:proofErr w:type="spellEnd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świadomy(i),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że wniesione wadium nie podlega zwrotowi w następujących przypadkach: </w:t>
      </w:r>
    </w:p>
    <w:p w14:paraId="6C09C1FE" w14:textId="77777777" w:rsidR="00DC5EB0" w:rsidRPr="00DC5EB0" w:rsidRDefault="00DC5EB0" w:rsidP="00DC5EB0">
      <w:pPr>
        <w:tabs>
          <w:tab w:val="left" w:pos="17892"/>
        </w:tabs>
        <w:spacing w:after="113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</w:p>
    <w:p w14:paraId="4D642F2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odmówię(odmówimy) podpisania umowy w sprawie zamówienia publicznego na warunkach 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     określonych w ofercie,</w:t>
      </w:r>
    </w:p>
    <w:p w14:paraId="1770B03A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2)</w:t>
      </w:r>
      <w:r w:rsidRPr="00DC5EB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zawarcie umowy w sprawie zamówienia publicznego stanie się niemożliwe z przyczyn leżących </w:t>
      </w:r>
    </w:p>
    <w:p w14:paraId="59254D2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po mojej(naszej) stronie,</w:t>
      </w:r>
    </w:p>
    <w:p w14:paraId="070CBD57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90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3)  w odpowiedzi na wezwanie, o którym mowa w art. 26 ust. 3 i 3a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, z przyczyn leżących po mojej(naszej) stronie, nie złożę(</w:t>
      </w:r>
      <w:proofErr w:type="spellStart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ymy</w:t>
      </w:r>
      <w:proofErr w:type="spellEnd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oświadczeń lub dokumentów potwierdzających okoliczności, o których mowa w art. 25 ust. 1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oświadczenia, o którym mowa w art. 25a ust. 1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pełnomocnictw lub nie wyrażę(zimy) zgody na poprawienie omyłki, o której mowa w art. 87 ust. 2 pkt 3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co spowoduje brak możliwości wybrania oferty złożonej jako najkorzystniejszej. </w:t>
      </w:r>
    </w:p>
    <w:p w14:paraId="0EC857A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6D63E43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41F5F77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29E2AE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8DFBAA1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A07718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A9A327C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88FA9F8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A7870A6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9867D2C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77CFE57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1362519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53A1397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00E43B9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E48EF1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F08375E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940E30C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9530B4B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1E4FE1C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8F5450C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466C523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5A59926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CF0FA95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3C9ED5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4A1DEF8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0F39FD2" w14:textId="77777777" w:rsidR="00DC5EB0" w:rsidRPr="00DC5EB0" w:rsidRDefault="00DC5EB0" w:rsidP="00DC5EB0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Proszę</w:t>
      </w:r>
      <w:r w:rsidRPr="00DC5EB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 xml:space="preserve"> wypełnić i 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dołączyć do oferty</w:t>
      </w:r>
      <w:r w:rsidRPr="00DC5EB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 xml:space="preserve"> wyłącznie 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formularz, dotyczący zadania, na które będzie składana oferta.</w:t>
      </w:r>
    </w:p>
    <w:p w14:paraId="6D46F8F4" w14:textId="77777777" w:rsidR="00DC5EB0" w:rsidRPr="00DC5EB0" w:rsidRDefault="00DC5EB0" w:rsidP="00DC5EB0">
      <w:pPr>
        <w:widowControl w:val="0"/>
        <w:suppressAutoHyphens/>
        <w:spacing w:after="0" w:line="360" w:lineRule="auto"/>
        <w:ind w:left="360" w:firstLine="134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14:paraId="56C99549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FORMULARZ na Zadanie nr 4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</w:p>
    <w:p w14:paraId="0E70FA0C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1F3560C0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14:paraId="5DCD56AD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„Remont dachu -  roboty blacharsko-dekarskie na komórkach przy ul. Warszawskiej 123/125 w Częstochowie, stanowiących zasób komunalny gminy, administrowany i zarządzany przez Zakład Gospodarki Mieszkaniowej Towarzystwo Budownictwa Społecznego w Częstochowie Spółka z o.o.”</w:t>
      </w:r>
    </w:p>
    <w:p w14:paraId="29831C24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5DB5D22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r w:rsidRPr="00DC5EB0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6B90A2D6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C3E281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słownie…………………………………………………………………………………..……zł</w:t>
      </w:r>
    </w:p>
    <w:p w14:paraId="43D544F5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C33987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DC5EB0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4782D7AB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989CFB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słownie…………………………………………………………………………………..….zł</w:t>
      </w:r>
    </w:p>
    <w:p w14:paraId="56CB0533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</w:t>
      </w:r>
    </w:p>
    <w:p w14:paraId="45936253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cena  brutto ……………………………………zł *)</w:t>
      </w:r>
    </w:p>
    <w:p w14:paraId="422FE591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86B63B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słownie………………………………………………………………………………………zł</w:t>
      </w:r>
    </w:p>
    <w:p w14:paraId="4509C502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*)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 przypadku zaistnienia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tzw. mechanizmu odwrotnego obciążenia, który prowadziłby do powstania 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 xml:space="preserve">u Zamawiającego obowiązku podatkowego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zgodnie z przepisami o podatku od towarów i usług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, w cenie brutto 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 xml:space="preserve">nie należy uwzględniać wartości podatku VAT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(będącego do zapłaty po stronie Zamawiającego)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, należy podać wartość netto.</w:t>
      </w:r>
    </w:p>
    <w:p w14:paraId="22D7B3D2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14:paraId="481A4DD0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34280C30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F686F4A" w14:textId="77777777" w:rsidR="00DC5EB0" w:rsidRPr="00DC5EB0" w:rsidRDefault="00DC5EB0" w:rsidP="00DC5EB0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będzie/ nie będzie*</w:t>
      </w:r>
      <w:r w:rsidRPr="00DC5EB0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DC5E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prowadził do powstania obowiązku podatkowego po stronie Zamawiającego, </w:t>
      </w:r>
      <w:r w:rsidRPr="00DC5EB0">
        <w:rPr>
          <w:rFonts w:ascii="Times New Roman" w:eastAsia="Times New Roman" w:hAnsi="Times New Roman" w:cs="Times New Roman"/>
          <w:lang w:eastAsia="pl-PL"/>
        </w:rPr>
        <w:t>zgodnie z art. 91 ust. 3a Ustawy Prawo Zamówień Publicznych.</w:t>
      </w:r>
    </w:p>
    <w:p w14:paraId="648272A0" w14:textId="77777777" w:rsidR="00DC5EB0" w:rsidRPr="00DC5EB0" w:rsidRDefault="00DC5EB0" w:rsidP="00DC5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dotyczył*</w:t>
      </w:r>
      <w:r w:rsidRPr="00DC5EB0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p w14:paraId="7B7450FE" w14:textId="77777777" w:rsidR="00DC5EB0" w:rsidRPr="00DC5EB0" w:rsidRDefault="00DC5EB0" w:rsidP="00DC5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807"/>
        <w:gridCol w:w="1134"/>
        <w:gridCol w:w="709"/>
        <w:gridCol w:w="1417"/>
        <w:gridCol w:w="1984"/>
      </w:tblGrid>
      <w:tr w:rsidR="00DC5EB0" w:rsidRPr="00DC5EB0" w14:paraId="52AA9BCA" w14:textId="77777777" w:rsidTr="00E92B51">
        <w:trPr>
          <w:trHeight w:val="427"/>
        </w:trPr>
        <w:tc>
          <w:tcPr>
            <w:tcW w:w="725" w:type="dxa"/>
            <w:shd w:val="clear" w:color="auto" w:fill="auto"/>
            <w:vAlign w:val="center"/>
          </w:tcPr>
          <w:p w14:paraId="38541D8E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DFE9F0A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C27FCEC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34" w:type="dxa"/>
          </w:tcPr>
          <w:p w14:paraId="251EF614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D318FC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724C78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11" w:right="-25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</w:t>
            </w:r>
          </w:p>
          <w:p w14:paraId="4BEC7807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11" w:right="-25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jednostkowa </w:t>
            </w: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netto (zł)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C5759D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373DF668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kol 4 x kol. 5</w:t>
            </w:r>
          </w:p>
          <w:p w14:paraId="5F22BC9C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C5EB0" w:rsidRPr="00DC5EB0" w14:paraId="49F7308D" w14:textId="77777777" w:rsidTr="00E92B51">
        <w:tc>
          <w:tcPr>
            <w:tcW w:w="725" w:type="dxa"/>
            <w:shd w:val="clear" w:color="auto" w:fill="auto"/>
          </w:tcPr>
          <w:p w14:paraId="76277C88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07" w:type="dxa"/>
            <w:shd w:val="clear" w:color="auto" w:fill="auto"/>
          </w:tcPr>
          <w:p w14:paraId="63E159AD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</w:tcPr>
          <w:p w14:paraId="573A2DD1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DFCA14F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FC5539B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025172F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DC5EB0" w:rsidRPr="00DC5EB0" w14:paraId="67F0FC25" w14:textId="77777777" w:rsidTr="00E92B51">
        <w:trPr>
          <w:trHeight w:val="270"/>
        </w:trPr>
        <w:tc>
          <w:tcPr>
            <w:tcW w:w="725" w:type="dxa"/>
            <w:shd w:val="clear" w:color="auto" w:fill="auto"/>
            <w:vAlign w:val="center"/>
          </w:tcPr>
          <w:p w14:paraId="2B0E8031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6658B203" w14:textId="77777777" w:rsidR="00DC5EB0" w:rsidRPr="00DC5EB0" w:rsidRDefault="00DC5EB0" w:rsidP="00DC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3B2119A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5A2C19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5A64F7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E0462C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EB0" w:rsidRPr="00DC5EB0" w14:paraId="3F69FBA6" w14:textId="77777777" w:rsidTr="00E92B51">
        <w:trPr>
          <w:trHeight w:val="280"/>
        </w:trPr>
        <w:tc>
          <w:tcPr>
            <w:tcW w:w="725" w:type="dxa"/>
            <w:shd w:val="clear" w:color="auto" w:fill="auto"/>
            <w:vAlign w:val="center"/>
          </w:tcPr>
          <w:p w14:paraId="23060271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38986B37" w14:textId="77777777" w:rsidR="00DC5EB0" w:rsidRPr="00DC5EB0" w:rsidRDefault="00DC5EB0" w:rsidP="00DC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A55DF5E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66F070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22E9FB" w14:textId="77777777" w:rsidR="00DC5EB0" w:rsidRPr="00DC5EB0" w:rsidRDefault="00DC5EB0" w:rsidP="00DC5EB0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770E3D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FE7DFB3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2) udzielamy ……..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miesięcznej rękojmi i gwarancji na wykonywane roboty**)</w:t>
      </w:r>
    </w:p>
    <w:p w14:paraId="5D7DD268" w14:textId="77777777" w:rsidR="00DC5EB0" w:rsidRPr="00DC5EB0" w:rsidRDefault="00DC5EB0" w:rsidP="00DC5EB0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ar-SA"/>
        </w:rPr>
      </w:pPr>
    </w:p>
    <w:p w14:paraId="3EFDCDB4" w14:textId="77777777" w:rsidR="00DC5EB0" w:rsidRPr="00DC5EB0" w:rsidRDefault="00DC5EB0" w:rsidP="00DC5EB0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ar-SA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ar-SA"/>
        </w:rPr>
        <w:t xml:space="preserve">**)  </w:t>
      </w:r>
      <w:r w:rsidRPr="00DC5EB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Minimalny okres 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0"/>
          <w:szCs w:val="20"/>
          <w:lang w:eastAsia="ar-SA"/>
        </w:rPr>
        <w:t xml:space="preserve">rękojmi oraz </w:t>
      </w:r>
      <w:r w:rsidRPr="00DC5EB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>gwarancji wymagany przez Zamawiającego wynosi  36 miesięcy</w:t>
      </w:r>
      <w:r w:rsidRPr="00DC5EB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.</w:t>
      </w:r>
    </w:p>
    <w:p w14:paraId="29C937C7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 </w:t>
      </w:r>
    </w:p>
    <w:p w14:paraId="276D886A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30170A0C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3) zamówienie zamierzamy </w:t>
      </w: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>wykonać sami / z udziałem podwykonawców</w:t>
      </w:r>
      <w:r w:rsidRPr="00DC5EB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/>
        </w:rPr>
        <w:t>(niepotrzebne skreślić)</w:t>
      </w:r>
      <w:r w:rsidRPr="00DC5EB0">
        <w:rPr>
          <w:rFonts w:ascii="Times New Roman" w:eastAsia="Times New Roman" w:hAnsi="Times New Roman" w:cs="Times New Roman"/>
          <w:b/>
          <w:sz w:val="28"/>
          <w:szCs w:val="28"/>
          <w:lang/>
        </w:rPr>
        <w:t>:</w:t>
      </w:r>
    </w:p>
    <w:p w14:paraId="7EE94965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56B19C21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a)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 części dotyczącej …................................................</w:t>
      </w:r>
    </w:p>
    <w:p w14:paraId="76BF8250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43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2BF73F95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nazwa firmy: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…............................................................................................</w:t>
      </w:r>
    </w:p>
    <w:p w14:paraId="474F0F2B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3F05CEDF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</w:pPr>
      <w:r w:rsidRPr="00DC5EB0">
        <w:rPr>
          <w:rFonts w:ascii="FrankfurtGothic" w:eastAsia="Times New Roman" w:hAnsi="FrankfurtGothic" w:cs="Times New Roman"/>
          <w:b/>
          <w:color w:val="000000"/>
          <w:kern w:val="1"/>
          <w:sz w:val="23"/>
          <w:szCs w:val="23"/>
          <w:lang w:eastAsia="ar-SA"/>
        </w:rPr>
        <w:t>adres: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  <w:t>…........................................................................................................</w:t>
      </w:r>
    </w:p>
    <w:p w14:paraId="5CDE0A37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14:paraId="4D3ACB94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A0C04F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</w:t>
      </w:r>
    </w:p>
    <w:p w14:paraId="28FE84D8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b)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części dotyczącej …................................................</w:t>
      </w:r>
    </w:p>
    <w:p w14:paraId="473B2CC2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430E398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nazwa firmy: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…............................................................................................</w:t>
      </w:r>
    </w:p>
    <w:p w14:paraId="2298253F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1D9B25C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</w:pPr>
      <w:r w:rsidRPr="00DC5EB0">
        <w:rPr>
          <w:rFonts w:ascii="FrankfurtGothic" w:eastAsia="Times New Roman" w:hAnsi="FrankfurtGothic" w:cs="Times New Roman"/>
          <w:b/>
          <w:color w:val="000000"/>
          <w:kern w:val="1"/>
          <w:sz w:val="23"/>
          <w:szCs w:val="23"/>
          <w:lang w:eastAsia="ar-SA"/>
        </w:rPr>
        <w:t>adres: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  <w:t>…........................................................................................................</w:t>
      </w:r>
    </w:p>
    <w:p w14:paraId="579C5068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14:paraId="22C58F95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0220CE4" w14:textId="77777777" w:rsidR="00DC5EB0" w:rsidRPr="00DC5EB0" w:rsidRDefault="00DC5EB0" w:rsidP="00DC5E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4) w przypadku wybrania naszej oferty, przed podpisaniem umowy złożymy </w:t>
      </w: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>zabezpieczenie należytego wykonania umowy</w:t>
      </w: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 w formie ………………………… ………………………………………., zgodnie z warunkami ustalonymi w pkt XVIII Specyfikacji Istotnych warunków Zamówienia i § 8 wzoru umowy stanowiącego załącznik nr 6 do SIWZ.</w:t>
      </w:r>
    </w:p>
    <w:p w14:paraId="05553E6E" w14:textId="77777777" w:rsidR="00DC5EB0" w:rsidRPr="00DC5EB0" w:rsidRDefault="00DC5EB0" w:rsidP="00DC5E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5) wadium zostało wniesione:</w:t>
      </w:r>
    </w:p>
    <w:p w14:paraId="3248ACE5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w dniu ………………  w formie.............................................................................................</w:t>
      </w:r>
    </w:p>
    <w:p w14:paraId="291DAA1B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72138A46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 xml:space="preserve">  Zwrotu wadium (wniesionego w pieniądzu ) należy dokonać na konto:</w:t>
      </w:r>
    </w:p>
    <w:p w14:paraId="72AC8FAB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61109738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Nazwa banku  ………………………………. ………………………………………………………</w:t>
      </w:r>
    </w:p>
    <w:p w14:paraId="5486222C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38D9E23A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Nr konta          ………………………………………………………………………</w:t>
      </w:r>
    </w:p>
    <w:p w14:paraId="19C8A8A9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41FB09DA" w14:textId="77777777" w:rsidR="00DC5EB0" w:rsidRPr="00DC5EB0" w:rsidRDefault="00DC5EB0" w:rsidP="00DC5EB0">
      <w:pPr>
        <w:tabs>
          <w:tab w:val="left" w:pos="17892"/>
        </w:tabs>
        <w:spacing w:after="113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Jestem(</w:t>
      </w:r>
      <w:proofErr w:type="spellStart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śmy</w:t>
      </w:r>
      <w:proofErr w:type="spellEnd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świadomy(i),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że wniesione wadium nie podlega zwrotowi w następujących przypadkach: </w:t>
      </w:r>
    </w:p>
    <w:p w14:paraId="56B5BB59" w14:textId="77777777" w:rsidR="00DC5EB0" w:rsidRPr="00DC5EB0" w:rsidRDefault="00DC5EB0" w:rsidP="00DC5EB0">
      <w:pPr>
        <w:tabs>
          <w:tab w:val="left" w:pos="17892"/>
        </w:tabs>
        <w:spacing w:after="113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</w:p>
    <w:p w14:paraId="14E1264B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odmówię(odmówimy) podpisania umowy w sprawie zamówienia publicznego na warunkach 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     określonych w ofercie,</w:t>
      </w:r>
    </w:p>
    <w:p w14:paraId="1C86C05F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2)</w:t>
      </w:r>
      <w:r w:rsidRPr="00DC5EB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zawarcie umowy w sprawie zamówienia publicznego stanie się niemożliwe z przyczyn leżących </w:t>
      </w:r>
    </w:p>
    <w:p w14:paraId="788ECE08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po mojej(naszej) stronie,</w:t>
      </w:r>
    </w:p>
    <w:p w14:paraId="1982FABA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90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3)  w odpowiedzi na wezwanie, o którym mowa w art. 26 ust. 3 i 3a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, z przyczyn leżących po mojej(naszej) stronie, nie złożę(</w:t>
      </w:r>
      <w:proofErr w:type="spellStart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ymy</w:t>
      </w:r>
      <w:proofErr w:type="spellEnd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oświadczeń lub dokumentów potwierdzających okoliczności, o których mowa w art. 25 ust. 1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oświadczenia, o którym mowa w art. 25a ust. 1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pełnomocnictw lub nie wyrażę(zimy) zgody na poprawienie omyłki, o której mowa w art. 87 ust. 2 pkt 3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co spowoduje brak możliwości wybrania oferty złożonej jako najkorzystniejszej. </w:t>
      </w:r>
    </w:p>
    <w:p w14:paraId="50D961C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E87D4B9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BF88C1A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923CBEB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D529D42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567D13C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AD29FA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D4272C7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939F1DF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F00A69E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704D47D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F58982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D0DFDD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C28EBC4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8E986CF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1E58D69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E6EE9A9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006BD41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D973DAE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E26189A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68A7E00" w14:textId="0A167C22" w:rsid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BA4ECCF" w14:textId="211D8D7A" w:rsid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5C957B7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A10865C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6FF78BF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1C82501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6408D9A" w14:textId="77777777" w:rsidR="00DC5EB0" w:rsidRPr="00DC5EB0" w:rsidRDefault="00DC5EB0" w:rsidP="00DC5EB0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Proszę</w:t>
      </w:r>
      <w:r w:rsidRPr="00DC5EB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 xml:space="preserve"> wypełnić i 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dołączyć do oferty</w:t>
      </w:r>
      <w:r w:rsidRPr="00DC5EB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 xml:space="preserve"> wyłącznie 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formularz, dotyczący zadania, na które będzie składana oferta.</w:t>
      </w:r>
    </w:p>
    <w:p w14:paraId="158518B3" w14:textId="77777777" w:rsidR="00DC5EB0" w:rsidRPr="00DC5EB0" w:rsidRDefault="00DC5EB0" w:rsidP="00DC5EB0">
      <w:pPr>
        <w:widowControl w:val="0"/>
        <w:suppressAutoHyphens/>
        <w:spacing w:after="0" w:line="360" w:lineRule="auto"/>
        <w:ind w:left="360" w:firstLine="134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14:paraId="2E115702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FORMULARZ na Zadanie nr 5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</w:p>
    <w:p w14:paraId="6A43A23E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3FB41F68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14:paraId="7C25AE6C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„Remont dachu -  roboty blacharsko-dekarskie na budynku mieszkalnym przy ul. Jacka 14 w Częstochowie, stanowiącym zasób komunalny gminy, administrowany i zarządzany przez Zakład Gospodarki Mieszkaniowej Towarzystwo Budownictwa Społecznego w Częstochowie Spółka z o.o.”</w:t>
      </w:r>
    </w:p>
    <w:p w14:paraId="4CA156AD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48704FC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</w:t>
      </w:r>
      <w:r w:rsidRPr="00DC5EB0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2AD72518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B6D2A0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słownie…………………………………………………………………………………..……zł</w:t>
      </w:r>
    </w:p>
    <w:p w14:paraId="72BB13D9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F54FDD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DC5EB0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70597A5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975DEC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słownie…………………………………………………………………………………..….zł</w:t>
      </w:r>
    </w:p>
    <w:p w14:paraId="65FAFD6D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</w:t>
      </w:r>
    </w:p>
    <w:p w14:paraId="68D91E81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cena  brutto ……………………………………zł *)</w:t>
      </w:r>
    </w:p>
    <w:p w14:paraId="6C7427E2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2AEDF5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słownie………………………………………………………………………………………zł</w:t>
      </w:r>
    </w:p>
    <w:p w14:paraId="6CF7965C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*)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 przypadku zaistnienia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tzw. mechanizmu odwrotnego obciążenia, który prowadziłby do powstania 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 xml:space="preserve">u Zamawiającego obowiązku podatkowego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zgodnie z przepisami o podatku od towarów i usług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, w cenie brutto 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 xml:space="preserve">nie należy uwzględniać wartości podatku VAT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(będącego do zapłaty po stronie Zamawiającego)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, należy podać wartość netto.</w:t>
      </w:r>
    </w:p>
    <w:p w14:paraId="715036C3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14:paraId="2D51D40C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374097EB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410D7C1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>1) wybór niniejszej oferty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będzie/ nie będzie*</w:t>
      </w:r>
      <w:r w:rsidRPr="00DC5EB0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DC5E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prowadził do powstania obowiązku podatkowego po stronie Zamawiającego, </w:t>
      </w:r>
      <w:r w:rsidRPr="00DC5EB0">
        <w:rPr>
          <w:rFonts w:ascii="Times New Roman" w:eastAsia="Times New Roman" w:hAnsi="Times New Roman" w:cs="Times New Roman"/>
          <w:lang w:eastAsia="pl-PL"/>
        </w:rPr>
        <w:t>zgodnie z art. 91 ust. 3a Ustawy Prawo Zamówień Publicznych.</w:t>
      </w:r>
    </w:p>
    <w:p w14:paraId="5531E898" w14:textId="77777777" w:rsidR="00DC5EB0" w:rsidRPr="00DC5EB0" w:rsidRDefault="00DC5EB0" w:rsidP="00DC5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dotyczył*</w:t>
      </w:r>
      <w:r w:rsidRPr="00DC5EB0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p w14:paraId="76B4F51E" w14:textId="77777777" w:rsidR="00DC5EB0" w:rsidRPr="00DC5EB0" w:rsidRDefault="00DC5EB0" w:rsidP="00DC5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807"/>
        <w:gridCol w:w="1134"/>
        <w:gridCol w:w="709"/>
        <w:gridCol w:w="1417"/>
        <w:gridCol w:w="1984"/>
      </w:tblGrid>
      <w:tr w:rsidR="00DC5EB0" w:rsidRPr="00DC5EB0" w14:paraId="57FDE013" w14:textId="77777777" w:rsidTr="00E92B51">
        <w:trPr>
          <w:trHeight w:val="427"/>
        </w:trPr>
        <w:tc>
          <w:tcPr>
            <w:tcW w:w="725" w:type="dxa"/>
            <w:shd w:val="clear" w:color="auto" w:fill="auto"/>
            <w:vAlign w:val="center"/>
          </w:tcPr>
          <w:p w14:paraId="172C814D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1693520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5C27D168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34" w:type="dxa"/>
          </w:tcPr>
          <w:p w14:paraId="7E99793D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D2008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52AAF3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11" w:right="-25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</w:t>
            </w:r>
          </w:p>
          <w:p w14:paraId="5674F029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11" w:right="-25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jednostkowa </w:t>
            </w: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netto (zł)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2E4476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0D054E78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kol 4 x kol. 5</w:t>
            </w:r>
          </w:p>
          <w:p w14:paraId="1F9FFEC7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C5EB0" w:rsidRPr="00DC5EB0" w14:paraId="4C2E3606" w14:textId="77777777" w:rsidTr="00E92B51">
        <w:tc>
          <w:tcPr>
            <w:tcW w:w="725" w:type="dxa"/>
            <w:shd w:val="clear" w:color="auto" w:fill="auto"/>
          </w:tcPr>
          <w:p w14:paraId="418A1331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07" w:type="dxa"/>
            <w:shd w:val="clear" w:color="auto" w:fill="auto"/>
          </w:tcPr>
          <w:p w14:paraId="690F13EB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</w:tcPr>
          <w:p w14:paraId="027C0567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AE7EA86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E1D1A08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D7C7F59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DC5EB0" w:rsidRPr="00DC5EB0" w14:paraId="7898B0CC" w14:textId="77777777" w:rsidTr="00E92B51">
        <w:trPr>
          <w:trHeight w:val="270"/>
        </w:trPr>
        <w:tc>
          <w:tcPr>
            <w:tcW w:w="725" w:type="dxa"/>
            <w:shd w:val="clear" w:color="auto" w:fill="auto"/>
            <w:vAlign w:val="center"/>
          </w:tcPr>
          <w:p w14:paraId="23DB62F7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32706EF4" w14:textId="77777777" w:rsidR="00DC5EB0" w:rsidRPr="00DC5EB0" w:rsidRDefault="00DC5EB0" w:rsidP="00DC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E5D5C96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B5A714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D79A23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40EB88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EB0" w:rsidRPr="00DC5EB0" w14:paraId="1662DA56" w14:textId="77777777" w:rsidTr="00E92B51">
        <w:trPr>
          <w:trHeight w:val="280"/>
        </w:trPr>
        <w:tc>
          <w:tcPr>
            <w:tcW w:w="725" w:type="dxa"/>
            <w:shd w:val="clear" w:color="auto" w:fill="auto"/>
            <w:vAlign w:val="center"/>
          </w:tcPr>
          <w:p w14:paraId="14C36DA2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2851AC81" w14:textId="77777777" w:rsidR="00DC5EB0" w:rsidRPr="00DC5EB0" w:rsidRDefault="00DC5EB0" w:rsidP="00DC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053A3BB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BD3918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440060" w14:textId="77777777" w:rsidR="00DC5EB0" w:rsidRPr="00DC5EB0" w:rsidRDefault="00DC5EB0" w:rsidP="00DC5EB0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CF0E43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95EDF58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2) udzielamy ……..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miesięcznej rękojmi i gwarancji na wykonywane roboty**)</w:t>
      </w:r>
    </w:p>
    <w:p w14:paraId="77AB2575" w14:textId="77777777" w:rsidR="00DC5EB0" w:rsidRPr="00DC5EB0" w:rsidRDefault="00DC5EB0" w:rsidP="00DC5EB0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ar-SA"/>
        </w:rPr>
      </w:pPr>
    </w:p>
    <w:p w14:paraId="7BC8E852" w14:textId="77777777" w:rsidR="00DC5EB0" w:rsidRPr="00DC5EB0" w:rsidRDefault="00DC5EB0" w:rsidP="00DC5EB0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ar-SA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ar-SA"/>
        </w:rPr>
        <w:t xml:space="preserve">**)  </w:t>
      </w:r>
      <w:r w:rsidRPr="00DC5EB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Minimalny okres 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0"/>
          <w:szCs w:val="20"/>
          <w:lang w:eastAsia="ar-SA"/>
        </w:rPr>
        <w:t xml:space="preserve">rękojmi oraz </w:t>
      </w:r>
      <w:r w:rsidRPr="00DC5EB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>gwarancji wymagany przez Zamawiającego wynosi  36 miesięcy</w:t>
      </w:r>
      <w:r w:rsidRPr="00DC5EB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.</w:t>
      </w:r>
    </w:p>
    <w:p w14:paraId="65858481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 </w:t>
      </w:r>
    </w:p>
    <w:p w14:paraId="4E39264C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017F1EDC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3) zamówienie zamierzamy </w:t>
      </w: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>wykonać sami / z udziałem podwykonawców</w:t>
      </w:r>
      <w:r w:rsidRPr="00DC5EB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/>
        </w:rPr>
        <w:t>(niepotrzebne skreślić)</w:t>
      </w:r>
      <w:r w:rsidRPr="00DC5EB0">
        <w:rPr>
          <w:rFonts w:ascii="Times New Roman" w:eastAsia="Times New Roman" w:hAnsi="Times New Roman" w:cs="Times New Roman"/>
          <w:b/>
          <w:sz w:val="28"/>
          <w:szCs w:val="28"/>
          <w:lang/>
        </w:rPr>
        <w:t>:</w:t>
      </w:r>
    </w:p>
    <w:p w14:paraId="04CF8AF5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291292DA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a)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 części dotyczącej ...................................................</w:t>
      </w:r>
    </w:p>
    <w:p w14:paraId="48987CDC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43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1CFADF4D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nazwa firmy: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...............................................................................................</w:t>
      </w:r>
    </w:p>
    <w:p w14:paraId="5F5540D2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64A4ACCD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</w:pPr>
      <w:r w:rsidRPr="00DC5EB0">
        <w:rPr>
          <w:rFonts w:ascii="FrankfurtGothic" w:eastAsia="Times New Roman" w:hAnsi="FrankfurtGothic" w:cs="Times New Roman"/>
          <w:b/>
          <w:color w:val="000000"/>
          <w:kern w:val="1"/>
          <w:sz w:val="23"/>
          <w:szCs w:val="23"/>
          <w:lang w:eastAsia="ar-SA"/>
        </w:rPr>
        <w:lastRenderedPageBreak/>
        <w:t>adres: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  <w:t>...........................................................................................................</w:t>
      </w:r>
    </w:p>
    <w:p w14:paraId="72E0666D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5C66201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</w:t>
      </w:r>
    </w:p>
    <w:p w14:paraId="46AA8453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b)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części dotyczącej ...................................................</w:t>
      </w:r>
    </w:p>
    <w:p w14:paraId="16A33454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E1B3BA2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nazwa firmy: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...............................................................................................</w:t>
      </w:r>
    </w:p>
    <w:p w14:paraId="45CB6368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26B17768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</w:pPr>
      <w:r w:rsidRPr="00DC5EB0">
        <w:rPr>
          <w:rFonts w:ascii="FrankfurtGothic" w:eastAsia="Times New Roman" w:hAnsi="FrankfurtGothic" w:cs="Times New Roman"/>
          <w:b/>
          <w:color w:val="000000"/>
          <w:kern w:val="1"/>
          <w:sz w:val="23"/>
          <w:szCs w:val="23"/>
          <w:lang w:eastAsia="ar-SA"/>
        </w:rPr>
        <w:t>adres: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  <w:t>...........................................................................................................</w:t>
      </w:r>
    </w:p>
    <w:p w14:paraId="013E9678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14:paraId="591F2A39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BA3A221" w14:textId="77777777" w:rsidR="00DC5EB0" w:rsidRPr="00DC5EB0" w:rsidRDefault="00DC5EB0" w:rsidP="00DC5E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4) w przypadku wybrania naszej oferty, przed podpisaniem umowy złożymy </w:t>
      </w: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>zabezpieczenie należytego wykonania umowy</w:t>
      </w: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 w formie ………………………… ………………………………………., zgodnie z warunkami ustalonymi w pkt XVIII Specyfikacji Istotnych warunków Zamówienia i § 8 wzoru umowy stanowiącego załącznik nr 6 do SIWZ.</w:t>
      </w:r>
    </w:p>
    <w:p w14:paraId="6F8F8D9F" w14:textId="77777777" w:rsidR="00DC5EB0" w:rsidRPr="00DC5EB0" w:rsidRDefault="00DC5EB0" w:rsidP="00DC5E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5) wadium zostało wniesione:</w:t>
      </w:r>
    </w:p>
    <w:p w14:paraId="71391175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w dniu ………………  w formie.............................................................................................</w:t>
      </w:r>
    </w:p>
    <w:p w14:paraId="355FA9B8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31FEC732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 xml:space="preserve">  Zwrotu wadium (wniesionego w pieniądzu ) należy dokonać na konto:</w:t>
      </w:r>
    </w:p>
    <w:p w14:paraId="162C8A5B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45C47995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Nazwa banku  ………………………………. ………………………………………………………</w:t>
      </w:r>
    </w:p>
    <w:p w14:paraId="1D792FA2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4D251FE9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Nr konta          ………………………………………………………………………</w:t>
      </w:r>
    </w:p>
    <w:p w14:paraId="2446011E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2CA59CB7" w14:textId="77777777" w:rsidR="00DC5EB0" w:rsidRPr="00DC5EB0" w:rsidRDefault="00DC5EB0" w:rsidP="00DC5EB0">
      <w:pPr>
        <w:tabs>
          <w:tab w:val="left" w:pos="17892"/>
        </w:tabs>
        <w:spacing w:after="113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Jestem(</w:t>
      </w:r>
      <w:proofErr w:type="spellStart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śmy</w:t>
      </w:r>
      <w:proofErr w:type="spellEnd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świadomy(i),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że wniesione wadium nie podlega zwrotowi w następujących przypadkach: </w:t>
      </w:r>
    </w:p>
    <w:p w14:paraId="6879D086" w14:textId="77777777" w:rsidR="00DC5EB0" w:rsidRPr="00DC5EB0" w:rsidRDefault="00DC5EB0" w:rsidP="00DC5EB0">
      <w:pPr>
        <w:tabs>
          <w:tab w:val="left" w:pos="17892"/>
        </w:tabs>
        <w:spacing w:after="113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</w:p>
    <w:p w14:paraId="24419FCA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odmówię(odmówimy) podpisania umowy w sprawie zamówienia publicznego na warunkach 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     określonych w ofercie,</w:t>
      </w:r>
    </w:p>
    <w:p w14:paraId="049BCC92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2)</w:t>
      </w:r>
      <w:r w:rsidRPr="00DC5EB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zawarcie umowy w sprawie zamówienia publicznego stanie się niemożliwe z przyczyn leżących </w:t>
      </w:r>
    </w:p>
    <w:p w14:paraId="6803BBC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po mojej(naszej) stronie,</w:t>
      </w:r>
    </w:p>
    <w:p w14:paraId="7246B639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90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3)  w odpowiedzi na wezwanie, o którym mowa w art. 26 ust. 3 i 3a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, z przyczyn leżących po mojej(naszej) stronie, nie złożę(</w:t>
      </w:r>
      <w:proofErr w:type="spellStart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ymy</w:t>
      </w:r>
      <w:proofErr w:type="spellEnd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oświadczeń lub dokumentów potwierdzających okoliczności, o których mowa w art. 25 ust. 1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oświadczenia, o którym mowa w art. 25a ust. 1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pełnomocnictw lub nie wyrażę(zimy) zgody na poprawienie omyłki, o której mowa w art. 87 ust. 2 pkt 3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co spowoduje brak możliwości wybrania oferty złożonej jako najkorzystniejszej. </w:t>
      </w:r>
    </w:p>
    <w:p w14:paraId="1DC9A41E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BA9CCAB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C1D97B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650ED11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9A36C82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D868E11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E051005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34474C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43F908F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599C19A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6A500E5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32023C2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308D02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4251ED5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F1CCEF5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F3C7754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DBAA1B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BD9C46A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C50EA80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7412218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8C5B449" w14:textId="1836CB85" w:rsid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578ABB4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160002B" w14:textId="77777777" w:rsidR="00DC5EB0" w:rsidRPr="00DC5EB0" w:rsidRDefault="00DC5EB0" w:rsidP="00DC5EB0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Proszę</w:t>
      </w:r>
      <w:r w:rsidRPr="00DC5EB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 xml:space="preserve"> wypełnić i 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dołączyć do oferty</w:t>
      </w:r>
      <w:r w:rsidRPr="00DC5EB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 xml:space="preserve"> wyłącznie 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formularz, dotyczący zadania, na które będzie składana oferta.</w:t>
      </w:r>
    </w:p>
    <w:p w14:paraId="4AF33B20" w14:textId="77777777" w:rsidR="00DC5EB0" w:rsidRPr="00DC5EB0" w:rsidRDefault="00DC5EB0" w:rsidP="00DC5EB0">
      <w:pPr>
        <w:widowControl w:val="0"/>
        <w:suppressAutoHyphens/>
        <w:spacing w:after="0" w:line="360" w:lineRule="auto"/>
        <w:ind w:left="360" w:firstLine="134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14:paraId="70301BBB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FORMULARZ na Zadanie nr 6</w:t>
      </w:r>
      <w:r w:rsidRPr="00DC5EB0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</w:p>
    <w:p w14:paraId="00A4BE5D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B2798C7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14:paraId="491CDD77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„Remont dachu -  roboty blacharsko-dekarskie na budynku mieszkalnym przy ul. Bór 19 w Częstochowie, stanowiącym zasób komunalny gminy, administrowany i zarządzany przez Zakład Gospodarki Mieszkaniowej Towarzystwo Budownictwa Społecznego w Częstochowie Spółka z o.o.”</w:t>
      </w:r>
    </w:p>
    <w:p w14:paraId="7368F4FF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C8BC184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r w:rsidRPr="00DC5EB0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388BA791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A82B82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słownie…………………………………………………………………………………..……zł</w:t>
      </w:r>
    </w:p>
    <w:p w14:paraId="2E99FF28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DE6EB5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DC5EB0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4449F30A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FDA5F1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słownie…………………………………………………………………………………..….zł</w:t>
      </w:r>
    </w:p>
    <w:p w14:paraId="14D3EA31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</w:t>
      </w:r>
    </w:p>
    <w:p w14:paraId="20CC12E6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cena  brutto ……………………………………zł *)</w:t>
      </w:r>
    </w:p>
    <w:p w14:paraId="4FFDC4C4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726A6B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      słownie………………………………………………………………………………………zł</w:t>
      </w:r>
    </w:p>
    <w:p w14:paraId="21697532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*)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 przypadku zaistnienia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tzw. mechanizmu odwrotnego obciążenia, który prowadziłby do powstania 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 xml:space="preserve">u Zamawiającego obowiązku podatkowego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zgodnie z przepisami o podatku od towarów i usług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, w cenie brutto 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  <w:t xml:space="preserve">nie należy uwzględniać wartości podatku VAT </w:t>
      </w:r>
      <w:r w:rsidRPr="00DC5EB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(będącego do zapłaty po stronie Zamawiającego)</w:t>
      </w:r>
      <w:r w:rsidRPr="00DC5E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, należy podać wartość netto.</w:t>
      </w:r>
    </w:p>
    <w:p w14:paraId="65C1CF56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14:paraId="573BFDB8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33814FC4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2DDD678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lang w:eastAsia="pl-PL"/>
        </w:rPr>
        <w:t>1)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będzie/ nie będzie*</w:t>
      </w:r>
      <w:r w:rsidRPr="00DC5EB0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DC5E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b/>
          <w:lang w:eastAsia="pl-PL"/>
        </w:rPr>
        <w:t xml:space="preserve"> prowadził do powstania obowiązku podatkowego po stronie Zamawiającego, </w:t>
      </w:r>
      <w:r w:rsidRPr="00DC5EB0">
        <w:rPr>
          <w:rFonts w:ascii="Times New Roman" w:eastAsia="Times New Roman" w:hAnsi="Times New Roman" w:cs="Times New Roman"/>
          <w:lang w:eastAsia="pl-PL"/>
        </w:rPr>
        <w:t>zgodnie z art. 91 ust. 3a Ustawy Prawo Zamówień Publicznych.</w:t>
      </w:r>
    </w:p>
    <w:p w14:paraId="137958EB" w14:textId="77777777" w:rsidR="00DC5EB0" w:rsidRPr="00DC5EB0" w:rsidRDefault="00DC5EB0" w:rsidP="00DC5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dotyczył*</w:t>
      </w:r>
      <w:r w:rsidRPr="00DC5EB0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p w14:paraId="3154E001" w14:textId="77777777" w:rsidR="00DC5EB0" w:rsidRPr="00DC5EB0" w:rsidRDefault="00DC5EB0" w:rsidP="00DC5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807"/>
        <w:gridCol w:w="1134"/>
        <w:gridCol w:w="709"/>
        <w:gridCol w:w="1417"/>
        <w:gridCol w:w="1984"/>
      </w:tblGrid>
      <w:tr w:rsidR="00DC5EB0" w:rsidRPr="00DC5EB0" w14:paraId="09FA528C" w14:textId="77777777" w:rsidTr="00E92B51">
        <w:trPr>
          <w:trHeight w:val="427"/>
        </w:trPr>
        <w:tc>
          <w:tcPr>
            <w:tcW w:w="725" w:type="dxa"/>
            <w:shd w:val="clear" w:color="auto" w:fill="auto"/>
            <w:vAlign w:val="center"/>
          </w:tcPr>
          <w:p w14:paraId="20224C6C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EDA9EB4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04074692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34" w:type="dxa"/>
          </w:tcPr>
          <w:p w14:paraId="262B0716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BABBC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835D8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11" w:right="-25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</w:t>
            </w:r>
          </w:p>
          <w:p w14:paraId="3AF6848C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11" w:right="-25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jednostkowa </w:t>
            </w: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netto (zł)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47C9F9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431C2A80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kol 4 x kol. 5</w:t>
            </w:r>
          </w:p>
          <w:p w14:paraId="2A97508F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C5EB0" w:rsidRPr="00DC5EB0" w14:paraId="25476E5C" w14:textId="77777777" w:rsidTr="00E92B51">
        <w:tc>
          <w:tcPr>
            <w:tcW w:w="725" w:type="dxa"/>
            <w:shd w:val="clear" w:color="auto" w:fill="auto"/>
          </w:tcPr>
          <w:p w14:paraId="633D7B1B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07" w:type="dxa"/>
            <w:shd w:val="clear" w:color="auto" w:fill="auto"/>
          </w:tcPr>
          <w:p w14:paraId="48A8A821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</w:tcPr>
          <w:p w14:paraId="0946D45B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D4D5CC7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BED4790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8DF3028" w14:textId="77777777" w:rsidR="00DC5EB0" w:rsidRPr="00DC5EB0" w:rsidRDefault="00DC5EB0" w:rsidP="00DC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C5E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DC5EB0" w:rsidRPr="00DC5EB0" w14:paraId="701FB6CC" w14:textId="77777777" w:rsidTr="00E92B51">
        <w:trPr>
          <w:trHeight w:val="270"/>
        </w:trPr>
        <w:tc>
          <w:tcPr>
            <w:tcW w:w="725" w:type="dxa"/>
            <w:shd w:val="clear" w:color="auto" w:fill="auto"/>
            <w:vAlign w:val="center"/>
          </w:tcPr>
          <w:p w14:paraId="406194C4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7A94F8C5" w14:textId="77777777" w:rsidR="00DC5EB0" w:rsidRPr="00DC5EB0" w:rsidRDefault="00DC5EB0" w:rsidP="00DC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018880A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27C5D2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DCC920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1CC789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EB0" w:rsidRPr="00DC5EB0" w14:paraId="0DEDDD90" w14:textId="77777777" w:rsidTr="00E92B51">
        <w:trPr>
          <w:trHeight w:val="280"/>
        </w:trPr>
        <w:tc>
          <w:tcPr>
            <w:tcW w:w="725" w:type="dxa"/>
            <w:shd w:val="clear" w:color="auto" w:fill="auto"/>
            <w:vAlign w:val="center"/>
          </w:tcPr>
          <w:p w14:paraId="0BB49CC2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2AEE80A4" w14:textId="77777777" w:rsidR="00DC5EB0" w:rsidRPr="00DC5EB0" w:rsidRDefault="00DC5EB0" w:rsidP="00DC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AC9D5F8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223C06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657D1B" w14:textId="77777777" w:rsidR="00DC5EB0" w:rsidRPr="00DC5EB0" w:rsidRDefault="00DC5EB0" w:rsidP="00DC5EB0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7D6739" w14:textId="77777777" w:rsidR="00DC5EB0" w:rsidRPr="00DC5EB0" w:rsidRDefault="00DC5EB0" w:rsidP="00DC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598758" w14:textId="77777777" w:rsidR="00DC5EB0" w:rsidRPr="00DC5EB0" w:rsidRDefault="00DC5EB0" w:rsidP="00DC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2) udzielamy ……..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miesięcznej rękojmi i gwarancji na wykonywane roboty**)</w:t>
      </w:r>
    </w:p>
    <w:p w14:paraId="7AAA3759" w14:textId="77777777" w:rsidR="00DC5EB0" w:rsidRPr="00DC5EB0" w:rsidRDefault="00DC5EB0" w:rsidP="00DC5EB0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ar-SA"/>
        </w:rPr>
      </w:pPr>
    </w:p>
    <w:p w14:paraId="6F1A3F40" w14:textId="77777777" w:rsidR="00DC5EB0" w:rsidRPr="00DC5EB0" w:rsidRDefault="00DC5EB0" w:rsidP="00DC5EB0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3"/>
          <w:szCs w:val="23"/>
          <w:lang w:eastAsia="ar-SA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ar-SA"/>
        </w:rPr>
        <w:t xml:space="preserve">**)  </w:t>
      </w:r>
      <w:r w:rsidRPr="00DC5EB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Minimalny okres 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0"/>
          <w:szCs w:val="20"/>
          <w:lang w:eastAsia="ar-SA"/>
        </w:rPr>
        <w:t xml:space="preserve">rękojmi oraz </w:t>
      </w:r>
      <w:r w:rsidRPr="00DC5EB0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>gwarancji wymagany przez Zamawiającego wynosi  36 miesięcy</w:t>
      </w:r>
      <w:r w:rsidRPr="00DC5EB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.</w:t>
      </w:r>
    </w:p>
    <w:p w14:paraId="5CF96612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 </w:t>
      </w:r>
    </w:p>
    <w:p w14:paraId="66CDA910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7ADBB38F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3) zamówienie zamierzamy </w:t>
      </w: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>wykonać sami / z udziałem podwykonawców</w:t>
      </w:r>
      <w:r w:rsidRPr="00DC5EB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/>
        </w:rPr>
        <w:t>(niepotrzebne skreślić)</w:t>
      </w:r>
      <w:r w:rsidRPr="00DC5EB0">
        <w:rPr>
          <w:rFonts w:ascii="Times New Roman" w:eastAsia="Times New Roman" w:hAnsi="Times New Roman" w:cs="Times New Roman"/>
          <w:b/>
          <w:sz w:val="28"/>
          <w:szCs w:val="28"/>
          <w:lang/>
        </w:rPr>
        <w:t>:</w:t>
      </w:r>
    </w:p>
    <w:p w14:paraId="5984729A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492D6F50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a)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 części dotyczącej …................................................</w:t>
      </w:r>
    </w:p>
    <w:p w14:paraId="6F142315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43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7292C05B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nazwa firmy: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…............................................................................................</w:t>
      </w:r>
    </w:p>
    <w:p w14:paraId="02EA5A46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7395E29A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</w:pPr>
      <w:r w:rsidRPr="00DC5EB0">
        <w:rPr>
          <w:rFonts w:ascii="FrankfurtGothic" w:eastAsia="Times New Roman" w:hAnsi="FrankfurtGothic" w:cs="Times New Roman"/>
          <w:b/>
          <w:color w:val="000000"/>
          <w:kern w:val="1"/>
          <w:sz w:val="23"/>
          <w:szCs w:val="23"/>
          <w:lang w:eastAsia="ar-SA"/>
        </w:rPr>
        <w:t>adres: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  <w:t>…........................................................................................................</w:t>
      </w:r>
    </w:p>
    <w:p w14:paraId="58233079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14:paraId="0CDC017E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</w:t>
      </w:r>
    </w:p>
    <w:p w14:paraId="6F31EEF3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b)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części dotyczącej …................................................</w:t>
      </w:r>
    </w:p>
    <w:p w14:paraId="69A8D89C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D8ACE17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nazwa firmy: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…............................................................................................</w:t>
      </w:r>
    </w:p>
    <w:p w14:paraId="2110EDAC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217AA47F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</w:pPr>
      <w:r w:rsidRPr="00DC5EB0">
        <w:rPr>
          <w:rFonts w:ascii="FrankfurtGothic" w:eastAsia="Times New Roman" w:hAnsi="FrankfurtGothic" w:cs="Times New Roman"/>
          <w:b/>
          <w:color w:val="000000"/>
          <w:kern w:val="1"/>
          <w:sz w:val="23"/>
          <w:szCs w:val="23"/>
          <w:lang w:eastAsia="ar-SA"/>
        </w:rPr>
        <w:t>adres:</w:t>
      </w:r>
      <w:r w:rsidRPr="00DC5EB0">
        <w:rPr>
          <w:rFonts w:ascii="FrankfurtGothic" w:eastAsia="Times New Roman" w:hAnsi="FrankfurtGothic" w:cs="Times New Roman"/>
          <w:color w:val="000000"/>
          <w:kern w:val="1"/>
          <w:sz w:val="23"/>
          <w:szCs w:val="23"/>
          <w:lang w:eastAsia="ar-SA"/>
        </w:rPr>
        <w:t>…........................................................................................................</w:t>
      </w:r>
    </w:p>
    <w:p w14:paraId="79055AC6" w14:textId="77777777" w:rsidR="00DC5EB0" w:rsidRPr="00DC5EB0" w:rsidRDefault="00DC5EB0" w:rsidP="00DC5EB0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14:paraId="5D785870" w14:textId="77777777" w:rsidR="00DC5EB0" w:rsidRPr="00DC5EB0" w:rsidRDefault="00DC5EB0" w:rsidP="00DC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CE599ED" w14:textId="77777777" w:rsidR="00DC5EB0" w:rsidRPr="00DC5EB0" w:rsidRDefault="00DC5EB0" w:rsidP="00DC5E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4) w przypadku wybrania naszej oferty, przed podpisaniem umowy złożymy </w:t>
      </w: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>zabezpieczenie należytego wykonania umowy</w:t>
      </w: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 w formie ………………………… ………………………………………., zgodnie z warunkami ustalonymi w pkt XVIII Specyfikacji Istotnych warunków Zamówienia i § 8 wzoru umowy stanowiącego załącznik nr 6 do SIWZ.</w:t>
      </w:r>
    </w:p>
    <w:p w14:paraId="3F4EFFC0" w14:textId="77777777" w:rsidR="00DC5EB0" w:rsidRPr="00DC5EB0" w:rsidRDefault="00DC5EB0" w:rsidP="00DC5E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5) wadium zostało wniesione:</w:t>
      </w:r>
    </w:p>
    <w:p w14:paraId="54B63CE5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w dniu ………………  w formie.............................................................................................</w:t>
      </w:r>
    </w:p>
    <w:p w14:paraId="6E4AF65B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3"/>
          <w:szCs w:val="23"/>
          <w:lang/>
        </w:rPr>
      </w:pPr>
    </w:p>
    <w:p w14:paraId="4CD9E0BE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 xml:space="preserve">  Zwrotu wadium (wniesionego w pieniądzu ) należy dokonać na konto:</w:t>
      </w:r>
    </w:p>
    <w:p w14:paraId="5D8FB136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6C8E5CCD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Nazwa banku  ………………………………. ………………………………………………………</w:t>
      </w:r>
    </w:p>
    <w:p w14:paraId="2C8B0BCD" w14:textId="77777777" w:rsidR="00DC5EB0" w:rsidRPr="00DC5EB0" w:rsidRDefault="00DC5EB0" w:rsidP="00DC5E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6D507D87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Nr konta          ………………………………………………………………………</w:t>
      </w:r>
    </w:p>
    <w:p w14:paraId="43EC9DE0" w14:textId="77777777" w:rsidR="00DC5EB0" w:rsidRPr="00DC5EB0" w:rsidRDefault="00DC5EB0" w:rsidP="00DC5EB0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677181B3" w14:textId="77777777" w:rsidR="00DC5EB0" w:rsidRPr="00DC5EB0" w:rsidRDefault="00DC5EB0" w:rsidP="00DC5EB0">
      <w:pPr>
        <w:tabs>
          <w:tab w:val="left" w:pos="17892"/>
        </w:tabs>
        <w:spacing w:after="113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Jestem(</w:t>
      </w:r>
      <w:proofErr w:type="spellStart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śmy</w:t>
      </w:r>
      <w:proofErr w:type="spellEnd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świadomy(i),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że wniesione wadium nie podlega zwrotowi w następujących przypadkach: </w:t>
      </w:r>
    </w:p>
    <w:p w14:paraId="08899C61" w14:textId="77777777" w:rsidR="00DC5EB0" w:rsidRPr="00DC5EB0" w:rsidRDefault="00DC5EB0" w:rsidP="00DC5EB0">
      <w:pPr>
        <w:tabs>
          <w:tab w:val="left" w:pos="17892"/>
        </w:tabs>
        <w:spacing w:after="113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</w:p>
    <w:p w14:paraId="2240DB61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odmówię(odmówimy) podpisania umowy w sprawie zamówienia publicznego na warunkach 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     określonych w ofercie,</w:t>
      </w:r>
    </w:p>
    <w:p w14:paraId="2D2CDD2C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2)</w:t>
      </w:r>
      <w:r w:rsidRPr="00DC5EB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zawarcie umowy w sprawie zamówienia publicznego stanie się niemożliwe z przyczyn leżących </w:t>
      </w:r>
    </w:p>
    <w:p w14:paraId="2D2DBF05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po mojej(naszej) stronie,</w:t>
      </w:r>
    </w:p>
    <w:p w14:paraId="4F05FB15" w14:textId="77777777" w:rsidR="00DC5EB0" w:rsidRPr="00DC5EB0" w:rsidRDefault="00DC5EB0" w:rsidP="00DC5EB0">
      <w:pPr>
        <w:widowControl w:val="0"/>
        <w:autoSpaceDE w:val="0"/>
        <w:autoSpaceDN w:val="0"/>
        <w:adjustRightInd w:val="0"/>
        <w:spacing w:after="0" w:line="40" w:lineRule="atLeast"/>
        <w:ind w:left="900" w:hanging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3)  w odpowiedzi na wezwanie, o którym mowa w art. 26 ust. 3 i 3a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, z przyczyn leżących po mojej(naszej) stronie, nie złożę(</w:t>
      </w:r>
      <w:proofErr w:type="spellStart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ymy</w:t>
      </w:r>
      <w:proofErr w:type="spellEnd"/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oświadczeń lub dokumentów potwierdzających okoliczności, o których mowa w art. 25 ust. 1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oświadczenia, o którym mowa w art. 25a ust. 1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pełnomocnictw lub nie wyrażę(zimy) zgody na poprawienie omyłki, o której mowa w art. 87 ust. 2 pkt 3 </w:t>
      </w:r>
      <w:r w:rsidRPr="00DC5E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Ustawy – Prawo  Zamówień  Publicznych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co spowoduje brak możliwości wybrania oferty złożonej jako najkorzystniejszej. </w:t>
      </w:r>
    </w:p>
    <w:p w14:paraId="337E2D6C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AA14514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7E3D69F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AAD811B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D3EBF80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457168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21C8FCD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CC59053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23EACBA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975169D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BF163F7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6950040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D378B77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6EE2394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D7CC51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C61A50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FEC5590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9B61BC" w14:textId="71288819" w:rsid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AFA25C9" w14:textId="29886FDB" w:rsid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237E43F" w14:textId="653C2DDC" w:rsid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0B83D31" w14:textId="47106CB3" w:rsid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C26D815" w14:textId="593C7B4A" w:rsid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052A1AD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0" w:name="_GoBack"/>
      <w:bookmarkEnd w:id="0"/>
    </w:p>
    <w:p w14:paraId="5C013CD7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87F240" w14:textId="77777777" w:rsidR="00DC5EB0" w:rsidRPr="00DC5EB0" w:rsidRDefault="00DC5EB0" w:rsidP="00DC5EB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DEF9B1" w14:textId="77777777" w:rsidR="00DC5EB0" w:rsidRPr="00DC5EB0" w:rsidRDefault="00DC5EB0" w:rsidP="00DC5E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Oświadczam(y),  że:</w:t>
      </w:r>
    </w:p>
    <w:p w14:paraId="551DBEBC" w14:textId="77777777" w:rsidR="00DC5EB0" w:rsidRPr="00DC5EB0" w:rsidRDefault="00DC5EB0" w:rsidP="00DC5EB0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zapoznaliśmy się ze Specyfikacją istotnych warunków zamówienia i nie wnosimy do niej zastrzeżeń oraz zdobyliśmy konieczne informacje potrzebne do właściwego przygotowania oferty (w tym zapoznaliśmy się z dokumentacją opisującą przedmiot zamówienia).</w:t>
      </w:r>
    </w:p>
    <w:p w14:paraId="712B1E6A" w14:textId="77777777" w:rsidR="00DC5EB0" w:rsidRPr="00DC5EB0" w:rsidRDefault="00DC5EB0" w:rsidP="00DC5EB0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zakres prac przewidzianych do wykonania jest zgodny z zakresem objętym SIWZ oraz załącznikami do SIWZ,</w:t>
      </w:r>
    </w:p>
    <w:p w14:paraId="1E3ACCD5" w14:textId="77777777" w:rsidR="00DC5EB0" w:rsidRPr="00DC5EB0" w:rsidRDefault="00DC5EB0" w:rsidP="00DC5EB0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firma nasza spełnia wszystkie warunki określone w specyfikacji istotnych warunków zamówienia oraz złożyliśmy wymagane dokumenty potwierdzające spełnienie tych warunków,</w:t>
      </w:r>
    </w:p>
    <w:p w14:paraId="50D0D8D3" w14:textId="77777777" w:rsidR="00DC5EB0" w:rsidRPr="00DC5EB0" w:rsidRDefault="00DC5EB0" w:rsidP="00DC5EB0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przedstawiony zakres robót zrealizujemy w określonym terminie, dla każdego zadania oddzielnie, tj.</w:t>
      </w:r>
      <w:r w:rsidRPr="00DC5EB0">
        <w:rPr>
          <w:rFonts w:ascii="Times New Roman" w:eastAsia="Times New Roman" w:hAnsi="Times New Roman" w:cs="Times New Roman"/>
          <w:b/>
          <w:bCs/>
          <w:sz w:val="23"/>
          <w:szCs w:val="23"/>
          <w:lang/>
        </w:rPr>
        <w:t xml:space="preserve"> od dnia podpisania umowy, do dnia 15.07.2020r.</w:t>
      </w:r>
      <w:r w:rsidRPr="00DC5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/>
        </w:rPr>
        <w:t>,</w:t>
      </w:r>
    </w:p>
    <w:p w14:paraId="771B017F" w14:textId="77777777" w:rsidR="00DC5EB0" w:rsidRPr="00DC5EB0" w:rsidRDefault="00DC5EB0" w:rsidP="00DC5EB0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>warunki płatności</w:t>
      </w: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– zgodnie ze  wzorem umowy stanowiącym  </w:t>
      </w: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>załącznik nr 6</w:t>
      </w: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  do SIWZ,</w:t>
      </w:r>
    </w:p>
    <w:p w14:paraId="62156616" w14:textId="77777777" w:rsidR="00DC5EB0" w:rsidRPr="00DC5EB0" w:rsidRDefault="00DC5EB0" w:rsidP="00DC5EB0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>uważamy się za związanych niniejszą ofertą przez okres 30 dni od dnia otwarcia ofert (włącznie z tym dniem),</w:t>
      </w:r>
    </w:p>
    <w:p w14:paraId="69FA4B0F" w14:textId="77777777" w:rsidR="00DC5EB0" w:rsidRPr="00DC5EB0" w:rsidRDefault="00DC5EB0" w:rsidP="00DC5EB0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Arial" w:hAnsi="Times New Roman" w:cs="Times New Roman"/>
          <w:sz w:val="23"/>
          <w:szCs w:val="23"/>
          <w:lang/>
        </w:rPr>
        <w:t>zawarty w specyfikacji istotnych warunków zamówienia wzór umowy został przez nas zaakceptowany i zobowiązujemy się  w przypadku  wyboru naszej oferty do zawarcia umowy na wyżej wymienionych warunkach, w miejscu i terminie wyznaczonym przez Zamawiającego,</w:t>
      </w:r>
    </w:p>
    <w:p w14:paraId="421E5BF6" w14:textId="77777777" w:rsidR="00DC5EB0" w:rsidRPr="00DC5EB0" w:rsidRDefault="00DC5EB0" w:rsidP="00DC5EB0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>jesteśmy mikroprzedsiębiorstwem/ małym przedsiębiorstwem/ średnim przedsiębiorstwem</w:t>
      </w:r>
      <w:r w:rsidRPr="00DC5EB0">
        <w:rPr>
          <w:rFonts w:ascii="Times New Roman" w:eastAsia="Times New Roman" w:hAnsi="Times New Roman" w:cs="Times New Roman"/>
          <w:b/>
          <w:sz w:val="28"/>
          <w:szCs w:val="28"/>
          <w:lang/>
        </w:rPr>
        <w:t>*</w:t>
      </w:r>
      <w:r w:rsidRPr="00DC5EB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/>
        </w:rPr>
        <w:t>(niepotrzebne skreślić)</w:t>
      </w:r>
      <w:r w:rsidRPr="00DC5EB0">
        <w:rPr>
          <w:rFonts w:ascii="Times New Roman" w:eastAsia="Times New Roman" w:hAnsi="Times New Roman" w:cs="Times New Roman"/>
          <w:b/>
          <w:sz w:val="23"/>
          <w:szCs w:val="23"/>
          <w:lang/>
        </w:rPr>
        <w:t>,</w:t>
      </w:r>
    </w:p>
    <w:p w14:paraId="21BABA38" w14:textId="77777777" w:rsidR="00DC5EB0" w:rsidRPr="00DC5EB0" w:rsidRDefault="00DC5EB0" w:rsidP="00DC5EB0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>wypełniłem obowiązki informacyjne przewidziane w art. 13 lub art. 14 RODO (</w:t>
      </w: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wobec osób fizycznych, </w:t>
      </w: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od których dane osobowe bezpośrednio lub pośrednio pozyskałem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 w celu ubiegania się o udzielenie zamówienia publicznego w niniejszym postępowaniu</w:t>
      </w: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.*</w:t>
      </w:r>
    </w:p>
    <w:p w14:paraId="1386C59F" w14:textId="77777777" w:rsidR="00DC5EB0" w:rsidRPr="00DC5EB0" w:rsidRDefault="00DC5EB0" w:rsidP="00DC5EB0">
      <w:pPr>
        <w:widowControl w:val="0"/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C5EB0">
        <w:rPr>
          <w:rFonts w:ascii="Times New Roman" w:eastAsia="Times New Roman" w:hAnsi="Times New Roman" w:cs="Times New Roman"/>
          <w:sz w:val="20"/>
          <w:szCs w:val="20"/>
          <w:lang/>
        </w:rPr>
        <w:t>*(</w:t>
      </w:r>
      <w:r w:rsidRPr="00DC5EB0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W przypadku gdy wykonawca </w:t>
      </w:r>
      <w:r w:rsidRPr="00DC5EB0">
        <w:rPr>
          <w:rFonts w:ascii="Times New Roman" w:eastAsia="Times New Roman" w:hAnsi="Times New Roman" w:cs="Times New Roman"/>
          <w:sz w:val="20"/>
          <w:szCs w:val="20"/>
          <w:lang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581EFB" w14:textId="77777777" w:rsidR="00DC5EB0" w:rsidRPr="00DC5EB0" w:rsidRDefault="00DC5EB0" w:rsidP="00DC5EB0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3"/>
          <w:szCs w:val="23"/>
          <w:lang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/>
        </w:rPr>
        <w:t>wyrażamy zgodę na przechowywanie i przetwarzanie danych osobowych przez Zakład Gospodarki Mieszkaniowej „TBS” Sp. z o.o. w Częstochowie.</w:t>
      </w:r>
    </w:p>
    <w:p w14:paraId="33A96232" w14:textId="77777777" w:rsidR="00DC5EB0" w:rsidRPr="00DC5EB0" w:rsidRDefault="00DC5EB0" w:rsidP="00DC5EB0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DC5EB0">
        <w:rPr>
          <w:rFonts w:ascii="Times New Roman" w:eastAsia="Arial" w:hAnsi="Times New Roman" w:cs="Times New Roman"/>
          <w:sz w:val="23"/>
          <w:szCs w:val="23"/>
          <w:lang/>
        </w:rPr>
        <w:t xml:space="preserve"> wszystkie strony naszej oferty, łącznie z wszystkimi załącznikami, składają się z  kolejno zszytych i ponumerowanych stron  od nr .… do  nr… .</w:t>
      </w:r>
    </w:p>
    <w:p w14:paraId="0428D7EF" w14:textId="77777777" w:rsidR="00DC5EB0" w:rsidRPr="00DC5EB0" w:rsidRDefault="00DC5EB0" w:rsidP="00DC5E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integralna</w:t>
      </w:r>
      <w:r w:rsidRPr="00DC5EB0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DC5EB0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2DF08F0B" w14:textId="77777777" w:rsidR="00DC5EB0" w:rsidRPr="00DC5EB0" w:rsidRDefault="00DC5EB0" w:rsidP="00DC5EB0">
      <w:pPr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DC5EB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na zadanie numer: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</w:p>
    <w:p w14:paraId="00AC5AB6" w14:textId="77777777" w:rsidR="00DC5EB0" w:rsidRPr="00DC5EB0" w:rsidRDefault="00DC5EB0" w:rsidP="00DC5EB0">
      <w:pPr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14:paraId="6F20B70E" w14:textId="77777777" w:rsidR="00DC5EB0" w:rsidRPr="00DC5EB0" w:rsidRDefault="00DC5EB0" w:rsidP="00DC5E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2) 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oświadczenie aktualne na dzień składania ofert, w zakresie wskazanym przez Zamawiającego wstępnie potwierdzające, że Wykonawca nie podlega wykluczeniu oraz spełnia warunki udziału</w:t>
      </w:r>
      <w:r w:rsidRPr="00DC5EB0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postępowaniu </w:t>
      </w: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551B841B" w14:textId="77777777" w:rsidR="00DC5EB0" w:rsidRPr="00DC5EB0" w:rsidRDefault="00DC5EB0" w:rsidP="00DC5E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 ……………………………………………………………………………………………….……….</w:t>
      </w:r>
    </w:p>
    <w:p w14:paraId="1BA7D41B" w14:textId="77777777" w:rsidR="00DC5EB0" w:rsidRPr="00DC5EB0" w:rsidRDefault="00DC5EB0" w:rsidP="00DC5E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4) …………………………………………………………………………………………………………</w:t>
      </w:r>
    </w:p>
    <w:p w14:paraId="1080D08D" w14:textId="77777777" w:rsidR="00DC5EB0" w:rsidRPr="00DC5EB0" w:rsidRDefault="00DC5EB0" w:rsidP="00DC5E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EB0">
        <w:rPr>
          <w:rFonts w:ascii="Times New Roman" w:eastAsia="Times New Roman" w:hAnsi="Times New Roman" w:cs="Times New Roman"/>
          <w:sz w:val="24"/>
          <w:szCs w:val="24"/>
          <w:lang w:eastAsia="pl-PL"/>
        </w:rPr>
        <w:t>5) …………………………………………………………………………………………………….</w:t>
      </w:r>
    </w:p>
    <w:p w14:paraId="38CD624D" w14:textId="77777777" w:rsidR="00DC5EB0" w:rsidRPr="00DC5EB0" w:rsidRDefault="00DC5EB0" w:rsidP="00DC5E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6) …………………………………………………………………………………………………………</w:t>
      </w:r>
    </w:p>
    <w:p w14:paraId="3A40FCD7" w14:textId="77777777" w:rsidR="00DC5EB0" w:rsidRPr="00DC5EB0" w:rsidRDefault="00DC5EB0" w:rsidP="00DC5E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EB0">
        <w:rPr>
          <w:rFonts w:ascii="Times New Roman" w:eastAsia="Times New Roman" w:hAnsi="Times New Roman" w:cs="Times New Roman"/>
          <w:sz w:val="24"/>
          <w:szCs w:val="24"/>
          <w:lang w:eastAsia="pl-PL"/>
        </w:rPr>
        <w:t>7) …………………………………………………………………………………………………….</w:t>
      </w:r>
    </w:p>
    <w:p w14:paraId="6A3087EA" w14:textId="77777777" w:rsidR="00DC5EB0" w:rsidRPr="00DC5EB0" w:rsidRDefault="00DC5EB0" w:rsidP="00DC5E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8) …………………………………………………………………………………………………………</w:t>
      </w:r>
    </w:p>
    <w:p w14:paraId="62DB049B" w14:textId="77777777" w:rsidR="00DC5EB0" w:rsidRPr="00DC5EB0" w:rsidRDefault="00DC5EB0" w:rsidP="00DC5E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EB0">
        <w:rPr>
          <w:rFonts w:ascii="Times New Roman" w:eastAsia="Times New Roman" w:hAnsi="Times New Roman" w:cs="Times New Roman"/>
          <w:sz w:val="24"/>
          <w:szCs w:val="24"/>
          <w:lang w:eastAsia="pl-PL"/>
        </w:rPr>
        <w:t>9) …………………………………………………………………………………………………….</w:t>
      </w:r>
    </w:p>
    <w:p w14:paraId="074C9E08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sz w:val="24"/>
          <w:szCs w:val="24"/>
          <w:lang w:eastAsia="pl-PL"/>
        </w:rPr>
        <w:t>10) …………………………………………………………………………………………………….</w:t>
      </w:r>
    </w:p>
    <w:p w14:paraId="215745B7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C1A48C9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7670F8E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7CC6779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.…..…………………………………………………..</w:t>
      </w:r>
    </w:p>
    <w:p w14:paraId="17AA38DE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7854610E" w14:textId="77777777" w:rsidR="00DC5EB0" w:rsidRPr="00DC5EB0" w:rsidRDefault="00DC5EB0" w:rsidP="00DC5EB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581C5011" w14:textId="77777777" w:rsidR="00DC5EB0" w:rsidRPr="00DC5EB0" w:rsidRDefault="00DC5EB0" w:rsidP="00DC5EB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DC5E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(pieczęć</w:t>
      </w:r>
      <w:r w:rsidRPr="00DC5EB0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 </w:t>
      </w:r>
      <w:r w:rsidRPr="00DC5E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Wykonawcy)</w:t>
      </w:r>
      <w:r w:rsidRPr="00DC5EB0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</w:t>
      </w:r>
    </w:p>
    <w:p w14:paraId="5D031603" w14:textId="77777777" w:rsidR="00804A9B" w:rsidRDefault="00804A9B"/>
    <w:sectPr w:rsidR="00804A9B" w:rsidSect="00DC5EB0">
      <w:footerReference w:type="default" r:id="rId7"/>
      <w:pgSz w:w="11906" w:h="16838"/>
      <w:pgMar w:top="539" w:right="748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D5DA4" w14:textId="77777777" w:rsidR="00DC5EB0" w:rsidRDefault="00DC5EB0" w:rsidP="00DC5EB0">
      <w:pPr>
        <w:spacing w:after="0" w:line="240" w:lineRule="auto"/>
      </w:pPr>
      <w:r>
        <w:separator/>
      </w:r>
    </w:p>
  </w:endnote>
  <w:endnote w:type="continuationSeparator" w:id="0">
    <w:p w14:paraId="22F4B171" w14:textId="77777777" w:rsidR="00DC5EB0" w:rsidRDefault="00DC5EB0" w:rsidP="00DC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7BAA" w14:textId="69656034" w:rsidR="00DC5EB0" w:rsidRDefault="00DC5EB0" w:rsidP="00DC5EB0">
    <w:pPr>
      <w:pStyle w:val="Stopka"/>
      <w:jc w:val="center"/>
    </w:pPr>
    <w:r w:rsidRPr="00DC5EB0">
      <w:rPr>
        <w:color w:val="4472C4" w:themeColor="accent1"/>
        <w:sz w:val="16"/>
        <w:szCs w:val="16"/>
      </w:rPr>
      <w:t xml:space="preserve">Strona </w:t>
    </w:r>
    <w:r w:rsidRPr="00DC5EB0">
      <w:rPr>
        <w:color w:val="4472C4" w:themeColor="accent1"/>
        <w:sz w:val="16"/>
        <w:szCs w:val="16"/>
      </w:rPr>
      <w:fldChar w:fldCharType="begin"/>
    </w:r>
    <w:r w:rsidRPr="00DC5EB0">
      <w:rPr>
        <w:color w:val="4472C4" w:themeColor="accent1"/>
        <w:sz w:val="16"/>
        <w:szCs w:val="16"/>
      </w:rPr>
      <w:instrText>PAGE  \* Arabic  \* MERGEFORMAT</w:instrText>
    </w:r>
    <w:r w:rsidRPr="00DC5EB0">
      <w:rPr>
        <w:color w:val="4472C4" w:themeColor="accent1"/>
        <w:sz w:val="16"/>
        <w:szCs w:val="16"/>
      </w:rPr>
      <w:fldChar w:fldCharType="separate"/>
    </w:r>
    <w:r w:rsidRPr="00DC5EB0">
      <w:rPr>
        <w:color w:val="4472C4" w:themeColor="accent1"/>
        <w:sz w:val="16"/>
        <w:szCs w:val="16"/>
      </w:rPr>
      <w:t>2</w:t>
    </w:r>
    <w:r w:rsidRPr="00DC5EB0">
      <w:rPr>
        <w:color w:val="4472C4" w:themeColor="accent1"/>
        <w:sz w:val="16"/>
        <w:szCs w:val="16"/>
      </w:rPr>
      <w:fldChar w:fldCharType="end"/>
    </w:r>
    <w:r w:rsidRPr="00DC5EB0">
      <w:rPr>
        <w:color w:val="4472C4" w:themeColor="accent1"/>
        <w:sz w:val="16"/>
        <w:szCs w:val="16"/>
      </w:rPr>
      <w:t xml:space="preserve"> z </w:t>
    </w:r>
    <w:r w:rsidRPr="00DC5EB0">
      <w:rPr>
        <w:color w:val="4472C4" w:themeColor="accent1"/>
        <w:sz w:val="16"/>
        <w:szCs w:val="16"/>
      </w:rPr>
      <w:fldChar w:fldCharType="begin"/>
    </w:r>
    <w:r w:rsidRPr="00DC5EB0">
      <w:rPr>
        <w:color w:val="4472C4" w:themeColor="accent1"/>
        <w:sz w:val="16"/>
        <w:szCs w:val="16"/>
      </w:rPr>
      <w:instrText>NUMPAGES \ * arabskie \ * MERGEFORMAT</w:instrText>
    </w:r>
    <w:r w:rsidRPr="00DC5EB0">
      <w:rPr>
        <w:color w:val="4472C4" w:themeColor="accent1"/>
        <w:sz w:val="16"/>
        <w:szCs w:val="16"/>
      </w:rPr>
      <w:fldChar w:fldCharType="separate"/>
    </w:r>
    <w:r w:rsidRPr="00DC5EB0">
      <w:rPr>
        <w:color w:val="4472C4" w:themeColor="accent1"/>
        <w:sz w:val="16"/>
        <w:szCs w:val="16"/>
      </w:rPr>
      <w:t>2</w:t>
    </w:r>
    <w:r w:rsidRPr="00DC5EB0">
      <w:rPr>
        <w:color w:val="4472C4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719AB" w14:textId="77777777" w:rsidR="00DC5EB0" w:rsidRDefault="00DC5EB0" w:rsidP="00DC5EB0">
      <w:pPr>
        <w:spacing w:after="0" w:line="240" w:lineRule="auto"/>
      </w:pPr>
      <w:r>
        <w:separator/>
      </w:r>
    </w:p>
  </w:footnote>
  <w:footnote w:type="continuationSeparator" w:id="0">
    <w:p w14:paraId="56C21FC5" w14:textId="77777777" w:rsidR="00DC5EB0" w:rsidRDefault="00DC5EB0" w:rsidP="00DC5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1CBA"/>
    <w:multiLevelType w:val="hybridMultilevel"/>
    <w:tmpl w:val="86E46860"/>
    <w:lvl w:ilvl="0" w:tplc="D9CE3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0FABD00">
      <w:start w:val="1"/>
      <w:numFmt w:val="decimal"/>
      <w:lvlText w:val="%2)"/>
      <w:lvlJc w:val="left"/>
      <w:pPr>
        <w:tabs>
          <w:tab w:val="num" w:pos="624"/>
        </w:tabs>
        <w:ind w:left="681" w:hanging="397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657D52"/>
    <w:multiLevelType w:val="hybridMultilevel"/>
    <w:tmpl w:val="24C02160"/>
    <w:lvl w:ilvl="0" w:tplc="CF9E641E">
      <w:start w:val="2"/>
      <w:numFmt w:val="upperRoman"/>
      <w:lvlText w:val="%1."/>
      <w:lvlJc w:val="left"/>
      <w:pPr>
        <w:ind w:left="1260" w:hanging="72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20D85"/>
    <w:multiLevelType w:val="hybridMultilevel"/>
    <w:tmpl w:val="BB24026E"/>
    <w:lvl w:ilvl="0" w:tplc="7794D888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6FEB"/>
    <w:multiLevelType w:val="multilevel"/>
    <w:tmpl w:val="F79E0B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1644" w:hanging="623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7981102B"/>
    <w:multiLevelType w:val="hybridMultilevel"/>
    <w:tmpl w:val="147663B8"/>
    <w:lvl w:ilvl="0" w:tplc="A91E6D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CE7A9E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0C272B"/>
    <w:multiLevelType w:val="hybridMultilevel"/>
    <w:tmpl w:val="AC385DD2"/>
    <w:lvl w:ilvl="0" w:tplc="F2A0A24E">
      <w:start w:val="1"/>
      <w:numFmt w:val="upperRoman"/>
      <w:lvlText w:val="%1."/>
      <w:lvlJc w:val="left"/>
      <w:pPr>
        <w:ind w:left="1440" w:hanging="72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B0"/>
    <w:rsid w:val="00546598"/>
    <w:rsid w:val="007E4766"/>
    <w:rsid w:val="00804A9B"/>
    <w:rsid w:val="00A83224"/>
    <w:rsid w:val="00B178EF"/>
    <w:rsid w:val="00DC5EB0"/>
    <w:rsid w:val="00E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71D9"/>
  <w15:chartTrackingRefBased/>
  <w15:docId w15:val="{0794F6A5-3E95-4EE6-9837-61E474F8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DC5EB0"/>
    <w:pPr>
      <w:keepNext/>
      <w:overflowPunct w:val="0"/>
      <w:autoSpaceDE w:val="0"/>
      <w:autoSpaceDN w:val="0"/>
      <w:adjustRightInd w:val="0"/>
      <w:spacing w:before="240" w:after="240" w:line="276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DC5EB0"/>
    <w:pPr>
      <w:spacing w:after="0" w:line="240" w:lineRule="auto"/>
      <w:ind w:left="1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DC5EB0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DC5EB0"/>
    <w:pPr>
      <w:keepNext/>
      <w:numPr>
        <w:ilvl w:val="3"/>
        <w:numId w:val="1"/>
      </w:num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5EB0"/>
    <w:pPr>
      <w:numPr>
        <w:ilvl w:val="4"/>
        <w:numId w:val="1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5EB0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5EB0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5EB0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C5EB0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EB0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5EB0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aliases w:val="Subparagraaf Znak,Title3 Znak"/>
    <w:basedOn w:val="Domylnaczcionkaakapitu"/>
    <w:link w:val="Nagwek3"/>
    <w:rsid w:val="00DC5EB0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E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EB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5E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EB0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DC5EB0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EB0"/>
    <w:rPr>
      <w:rFonts w:ascii="Times New Roman" w:eastAsia="Times New Roman" w:hAnsi="Times New Roman" w:cs="Times New Roman"/>
      <w:i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5EB0"/>
  </w:style>
  <w:style w:type="paragraph" w:customStyle="1" w:styleId="ZnakZnakZnakZnak1ZnakZnak">
    <w:name w:val=" Znak Znak Znak Znak1 Znak Znak"/>
    <w:basedOn w:val="Normalny"/>
    <w:rsid w:val="00DC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C5E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C5E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5E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5EB0"/>
  </w:style>
  <w:style w:type="character" w:styleId="Hipercze">
    <w:name w:val="Hyperlink"/>
    <w:rsid w:val="00DC5EB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DC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5E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C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C5E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 Text 3"/>
    <w:basedOn w:val="Normalny"/>
    <w:rsid w:val="00DC5EB0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pgraftxt1">
    <w:name w:val="pgraf_txt1"/>
    <w:basedOn w:val="Normalny"/>
    <w:rsid w:val="00DC5EB0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DC5EB0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">
    <w:name w:val="Body Text"/>
    <w:basedOn w:val="Normalny"/>
    <w:rsid w:val="00DC5EB0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heading3">
    <w:name w:val="heading 3"/>
    <w:basedOn w:val="Normal"/>
    <w:next w:val="Normal"/>
    <w:rsid w:val="00DC5EB0"/>
    <w:pPr>
      <w:keepNext/>
      <w:tabs>
        <w:tab w:val="num" w:pos="2084"/>
      </w:tabs>
      <w:ind w:left="2084" w:hanging="180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Normal">
    <w:name w:val="Normal"/>
    <w:basedOn w:val="Normalny"/>
    <w:link w:val="NormalZnak"/>
    <w:rsid w:val="00DC5E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NormalZnak">
    <w:name w:val="Normal Znak"/>
    <w:link w:val="Normal"/>
    <w:rsid w:val="00DC5EB0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heading2">
    <w:name w:val="heading 2"/>
    <w:basedOn w:val="Normal"/>
    <w:next w:val="Normal"/>
    <w:rsid w:val="00DC5EB0"/>
    <w:pPr>
      <w:keepNext/>
      <w:tabs>
        <w:tab w:val="num" w:pos="720"/>
      </w:tabs>
      <w:ind w:left="720" w:hanging="720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rsid w:val="00DC5E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5E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DC5EB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C5E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DC5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C5E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C5EB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DC5EB0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DC5E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C5E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DC5E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C5E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DC5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DC5EB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C5EB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DC5EB0"/>
    <w:rPr>
      <w:b/>
      <w:bCs/>
    </w:rPr>
  </w:style>
  <w:style w:type="paragraph" w:customStyle="1" w:styleId="ZnakZnakZnakZnak">
    <w:name w:val=" Znak Znak Znak Znak"/>
    <w:basedOn w:val="Normalny"/>
    <w:rsid w:val="00DC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 Znak Znak1 Znak Znak Znak Znak"/>
    <w:basedOn w:val="Normalny"/>
    <w:rsid w:val="00DC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DC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DC5EB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styleId="Odwoaniedokomentarza">
    <w:name w:val="annotation reference"/>
    <w:semiHidden/>
    <w:rsid w:val="00DC5EB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5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5E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5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1ZnakZnakZnakZnakZnakZnak">
    <w:name w:val=" Znak Znak Znak Znak1 Znak Znak Znak Znak Znak Znak"/>
    <w:basedOn w:val="Normalny"/>
    <w:rsid w:val="00DC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DC5EB0"/>
    <w:rPr>
      <w:color w:val="800080"/>
      <w:u w:val="single"/>
    </w:rPr>
  </w:style>
  <w:style w:type="character" w:styleId="HTML-kod">
    <w:name w:val="HTML Code"/>
    <w:unhideWhenUsed/>
    <w:rsid w:val="00DC5EB0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kapitzlist1">
    <w:name w:val="Akapit z listą1"/>
    <w:basedOn w:val="Normalny"/>
    <w:rsid w:val="00DC5EB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DC5EB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ZnakZnakZnakZnak1ZnakZnakZnakZnakZnakZnakZnakZnak">
    <w:name w:val=" Znak Znak Znak Znak1 Znak Znak Znak Znak Znak Znak Znak Znak"/>
    <w:basedOn w:val="Normalny"/>
    <w:rsid w:val="00DC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C5EB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DC5EB0"/>
  </w:style>
  <w:style w:type="paragraph" w:customStyle="1" w:styleId="ZLITPKTzmpktliter">
    <w:name w:val="Z_LIT/PKT – zm. pkt literą"/>
    <w:basedOn w:val="Normalny"/>
    <w:qFormat/>
    <w:rsid w:val="00DC5EB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DC5EB0"/>
  </w:style>
  <w:style w:type="paragraph" w:customStyle="1" w:styleId="Default">
    <w:name w:val="Default"/>
    <w:rsid w:val="00DC5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oint">
    <w:name w:val="div.point"/>
    <w:rsid w:val="00DC5EB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rsid w:val="00DC5EB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aragraph">
    <w:name w:val="div.paragraph"/>
    <w:rsid w:val="00DC5EB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rsid w:val="00DC5E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DC5E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1">
    <w:name w:val=" Znak Znak Znak Znak1"/>
    <w:basedOn w:val="Normalny"/>
    <w:rsid w:val="00DC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1ZnakZnak">
    <w:name w:val=" Znak Znak1 Znak Znak1 Znak Znak"/>
    <w:basedOn w:val="Normalny"/>
    <w:rsid w:val="00DC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10">
    <w:name w:val="Znak Znak Znak Znak1"/>
    <w:basedOn w:val="Normalny"/>
    <w:rsid w:val="00DC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DC5EB0"/>
  </w:style>
  <w:style w:type="character" w:customStyle="1" w:styleId="WW8Num1z0">
    <w:name w:val="WW8Num1z0"/>
    <w:rsid w:val="00DC5EB0"/>
  </w:style>
  <w:style w:type="character" w:customStyle="1" w:styleId="WW8Num1z1">
    <w:name w:val="WW8Num1z1"/>
    <w:rsid w:val="00DC5EB0"/>
  </w:style>
  <w:style w:type="character" w:customStyle="1" w:styleId="WW8Num1z2">
    <w:name w:val="WW8Num1z2"/>
    <w:rsid w:val="00DC5EB0"/>
  </w:style>
  <w:style w:type="character" w:customStyle="1" w:styleId="WW8Num1z3">
    <w:name w:val="WW8Num1z3"/>
    <w:rsid w:val="00DC5EB0"/>
  </w:style>
  <w:style w:type="character" w:customStyle="1" w:styleId="WW8Num1z4">
    <w:name w:val="WW8Num1z4"/>
    <w:rsid w:val="00DC5EB0"/>
  </w:style>
  <w:style w:type="character" w:customStyle="1" w:styleId="WW8Num1z5">
    <w:name w:val="WW8Num1z5"/>
    <w:rsid w:val="00DC5EB0"/>
  </w:style>
  <w:style w:type="character" w:customStyle="1" w:styleId="WW8Num1z6">
    <w:name w:val="WW8Num1z6"/>
    <w:rsid w:val="00DC5EB0"/>
  </w:style>
  <w:style w:type="character" w:customStyle="1" w:styleId="WW8Num1z7">
    <w:name w:val="WW8Num1z7"/>
    <w:rsid w:val="00DC5EB0"/>
  </w:style>
  <w:style w:type="character" w:customStyle="1" w:styleId="WW8Num1z8">
    <w:name w:val="WW8Num1z8"/>
    <w:rsid w:val="00DC5EB0"/>
  </w:style>
  <w:style w:type="character" w:customStyle="1" w:styleId="WW8Num2z0">
    <w:name w:val="WW8Num2z0"/>
    <w:rsid w:val="00DC5EB0"/>
  </w:style>
  <w:style w:type="character" w:customStyle="1" w:styleId="WW8Num2z1">
    <w:name w:val="WW8Num2z1"/>
    <w:rsid w:val="00DC5EB0"/>
  </w:style>
  <w:style w:type="character" w:customStyle="1" w:styleId="WW8Num2z2">
    <w:name w:val="WW8Num2z2"/>
    <w:rsid w:val="00DC5EB0"/>
  </w:style>
  <w:style w:type="character" w:customStyle="1" w:styleId="WW8Num2z3">
    <w:name w:val="WW8Num2z3"/>
    <w:rsid w:val="00DC5EB0"/>
  </w:style>
  <w:style w:type="character" w:customStyle="1" w:styleId="WW8Num2z4">
    <w:name w:val="WW8Num2z4"/>
    <w:rsid w:val="00DC5EB0"/>
  </w:style>
  <w:style w:type="character" w:customStyle="1" w:styleId="WW8Num2z5">
    <w:name w:val="WW8Num2z5"/>
    <w:rsid w:val="00DC5EB0"/>
  </w:style>
  <w:style w:type="character" w:customStyle="1" w:styleId="WW8Num2z6">
    <w:name w:val="WW8Num2z6"/>
    <w:rsid w:val="00DC5EB0"/>
  </w:style>
  <w:style w:type="character" w:customStyle="1" w:styleId="WW8Num2z7">
    <w:name w:val="WW8Num2z7"/>
    <w:rsid w:val="00DC5EB0"/>
  </w:style>
  <w:style w:type="character" w:customStyle="1" w:styleId="WW8Num2z8">
    <w:name w:val="WW8Num2z8"/>
    <w:rsid w:val="00DC5EB0"/>
  </w:style>
  <w:style w:type="character" w:customStyle="1" w:styleId="WW8Num3z0">
    <w:name w:val="WW8Num3z0"/>
    <w:rsid w:val="00DC5EB0"/>
    <w:rPr>
      <w:rFonts w:ascii="Symbol" w:hAnsi="Symbol" w:cs="Symbol"/>
    </w:rPr>
  </w:style>
  <w:style w:type="character" w:customStyle="1" w:styleId="WW8Num4z0">
    <w:name w:val="WW8Num4z0"/>
    <w:rsid w:val="00DC5EB0"/>
    <w:rPr>
      <w:rFonts w:ascii="Symbol" w:hAnsi="Symbol" w:cs="Symbol"/>
      <w:b/>
      <w:bCs/>
      <w:spacing w:val="1"/>
    </w:rPr>
  </w:style>
  <w:style w:type="character" w:customStyle="1" w:styleId="WW8Num4z1">
    <w:name w:val="WW8Num4z1"/>
    <w:rsid w:val="00DC5EB0"/>
    <w:rPr>
      <w:rFonts w:ascii="Courier New" w:hAnsi="Courier New" w:cs="Courier New"/>
    </w:rPr>
  </w:style>
  <w:style w:type="character" w:customStyle="1" w:styleId="WW8Num4z2">
    <w:name w:val="WW8Num4z2"/>
    <w:rsid w:val="00DC5EB0"/>
    <w:rPr>
      <w:rFonts w:ascii="Wingdings" w:hAnsi="Wingdings" w:cs="Wingdings"/>
    </w:rPr>
  </w:style>
  <w:style w:type="character" w:customStyle="1" w:styleId="WW8Num4z3">
    <w:name w:val="WW8Num4z3"/>
    <w:rsid w:val="00DC5EB0"/>
  </w:style>
  <w:style w:type="character" w:customStyle="1" w:styleId="WW8Num4z4">
    <w:name w:val="WW8Num4z4"/>
    <w:rsid w:val="00DC5EB0"/>
  </w:style>
  <w:style w:type="character" w:customStyle="1" w:styleId="WW8Num4z5">
    <w:name w:val="WW8Num4z5"/>
    <w:rsid w:val="00DC5EB0"/>
  </w:style>
  <w:style w:type="character" w:customStyle="1" w:styleId="WW8Num4z6">
    <w:name w:val="WW8Num4z6"/>
    <w:rsid w:val="00DC5EB0"/>
  </w:style>
  <w:style w:type="character" w:customStyle="1" w:styleId="WW8Num4z7">
    <w:name w:val="WW8Num4z7"/>
    <w:rsid w:val="00DC5EB0"/>
  </w:style>
  <w:style w:type="character" w:customStyle="1" w:styleId="WW8Num4z8">
    <w:name w:val="WW8Num4z8"/>
    <w:rsid w:val="00DC5EB0"/>
  </w:style>
  <w:style w:type="character" w:customStyle="1" w:styleId="WW8Num5z0">
    <w:name w:val="WW8Num5z0"/>
    <w:rsid w:val="00DC5EB0"/>
    <w:rPr>
      <w:rFonts w:ascii="StarSymbol" w:hAnsi="StarSymbol" w:cs="StarSymbol"/>
      <w:color w:val="auto"/>
      <w:spacing w:val="1"/>
      <w:sz w:val="16"/>
    </w:rPr>
  </w:style>
  <w:style w:type="character" w:customStyle="1" w:styleId="WW8Num5z1">
    <w:name w:val="WW8Num5z1"/>
    <w:rsid w:val="00DC5EB0"/>
  </w:style>
  <w:style w:type="character" w:customStyle="1" w:styleId="WW8Num5z2">
    <w:name w:val="WW8Num5z2"/>
    <w:rsid w:val="00DC5EB0"/>
  </w:style>
  <w:style w:type="character" w:customStyle="1" w:styleId="WW8Num5z3">
    <w:name w:val="WW8Num5z3"/>
    <w:rsid w:val="00DC5EB0"/>
  </w:style>
  <w:style w:type="character" w:customStyle="1" w:styleId="WW8Num5z4">
    <w:name w:val="WW8Num5z4"/>
    <w:rsid w:val="00DC5EB0"/>
  </w:style>
  <w:style w:type="character" w:customStyle="1" w:styleId="WW8Num5z5">
    <w:name w:val="WW8Num5z5"/>
    <w:rsid w:val="00DC5EB0"/>
  </w:style>
  <w:style w:type="character" w:customStyle="1" w:styleId="WW8Num5z6">
    <w:name w:val="WW8Num5z6"/>
    <w:rsid w:val="00DC5EB0"/>
  </w:style>
  <w:style w:type="character" w:customStyle="1" w:styleId="WW8Num5z7">
    <w:name w:val="WW8Num5z7"/>
    <w:rsid w:val="00DC5EB0"/>
  </w:style>
  <w:style w:type="character" w:customStyle="1" w:styleId="WW8Num5z8">
    <w:name w:val="WW8Num5z8"/>
    <w:rsid w:val="00DC5EB0"/>
  </w:style>
  <w:style w:type="character" w:customStyle="1" w:styleId="WW8Num6z0">
    <w:name w:val="WW8Num6z0"/>
    <w:rsid w:val="00DC5EB0"/>
  </w:style>
  <w:style w:type="character" w:customStyle="1" w:styleId="WW8Num6z1">
    <w:name w:val="WW8Num6z1"/>
    <w:rsid w:val="00DC5EB0"/>
  </w:style>
  <w:style w:type="character" w:customStyle="1" w:styleId="WW8Num6z2">
    <w:name w:val="WW8Num6z2"/>
    <w:rsid w:val="00DC5EB0"/>
  </w:style>
  <w:style w:type="character" w:customStyle="1" w:styleId="WW8Num6z3">
    <w:name w:val="WW8Num6z3"/>
    <w:rsid w:val="00DC5EB0"/>
  </w:style>
  <w:style w:type="character" w:customStyle="1" w:styleId="WW8Num6z4">
    <w:name w:val="WW8Num6z4"/>
    <w:rsid w:val="00DC5EB0"/>
  </w:style>
  <w:style w:type="character" w:customStyle="1" w:styleId="WW8Num6z5">
    <w:name w:val="WW8Num6z5"/>
    <w:rsid w:val="00DC5EB0"/>
  </w:style>
  <w:style w:type="character" w:customStyle="1" w:styleId="WW8Num6z6">
    <w:name w:val="WW8Num6z6"/>
    <w:rsid w:val="00DC5EB0"/>
  </w:style>
  <w:style w:type="character" w:customStyle="1" w:styleId="WW8Num6z7">
    <w:name w:val="WW8Num6z7"/>
    <w:rsid w:val="00DC5EB0"/>
  </w:style>
  <w:style w:type="character" w:customStyle="1" w:styleId="WW8Num6z8">
    <w:name w:val="WW8Num6z8"/>
    <w:rsid w:val="00DC5EB0"/>
  </w:style>
  <w:style w:type="character" w:customStyle="1" w:styleId="WW8Num7z0">
    <w:name w:val="WW8Num7z0"/>
    <w:rsid w:val="00DC5EB0"/>
  </w:style>
  <w:style w:type="character" w:customStyle="1" w:styleId="WW8Num8z0">
    <w:name w:val="WW8Num8z0"/>
    <w:rsid w:val="00DC5EB0"/>
    <w:rPr>
      <w:rFonts w:ascii="Times New Roman" w:hAnsi="Times New Roman" w:cs="Times New Roman"/>
      <w:color w:val="000000"/>
      <w:spacing w:val="4"/>
    </w:rPr>
  </w:style>
  <w:style w:type="character" w:customStyle="1" w:styleId="WW8Num9z0">
    <w:name w:val="WW8Num9z0"/>
    <w:rsid w:val="00DC5EB0"/>
    <w:rPr>
      <w:rFonts w:ascii="Arial" w:hAnsi="Arial" w:cs="Arial"/>
      <w:color w:val="000000"/>
    </w:rPr>
  </w:style>
  <w:style w:type="character" w:customStyle="1" w:styleId="WW8Num10z0">
    <w:name w:val="WW8Num10z0"/>
    <w:rsid w:val="00DC5EB0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DC5EB0"/>
    <w:rPr>
      <w:rFonts w:ascii="Symbol" w:hAnsi="Symbol" w:cs="Symbol"/>
    </w:rPr>
  </w:style>
  <w:style w:type="character" w:customStyle="1" w:styleId="WW8Num12z0">
    <w:name w:val="WW8Num12z0"/>
    <w:rsid w:val="00DC5EB0"/>
    <w:rPr>
      <w:rFonts w:ascii="Symbol" w:hAnsi="Symbol" w:cs="Symbol"/>
      <w:color w:val="000000"/>
      <w:spacing w:val="1"/>
    </w:rPr>
  </w:style>
  <w:style w:type="character" w:customStyle="1" w:styleId="WW8Num12z1">
    <w:name w:val="WW8Num12z1"/>
    <w:rsid w:val="00DC5EB0"/>
    <w:rPr>
      <w:rFonts w:cs="Arial" w:hint="default"/>
      <w:b w:val="0"/>
      <w:u w:val="single"/>
      <w:lang w:val="pl-PL"/>
    </w:rPr>
  </w:style>
  <w:style w:type="character" w:customStyle="1" w:styleId="WW8Num13z0">
    <w:name w:val="WW8Num13z0"/>
    <w:rsid w:val="00DC5EB0"/>
    <w:rPr>
      <w:rFonts w:ascii="Symbol" w:hAnsi="Symbol" w:cs="Symbol"/>
    </w:rPr>
  </w:style>
  <w:style w:type="character" w:customStyle="1" w:styleId="WW8Num14z0">
    <w:name w:val="WW8Num14z0"/>
    <w:rsid w:val="00DC5EB0"/>
    <w:rPr>
      <w:rFonts w:ascii="Symbol" w:hAnsi="Symbol" w:cs="Symbol"/>
      <w:color w:val="000000"/>
      <w:spacing w:val="1"/>
    </w:rPr>
  </w:style>
  <w:style w:type="character" w:customStyle="1" w:styleId="WW8Num15z0">
    <w:name w:val="WW8Num15z0"/>
    <w:rsid w:val="00DC5EB0"/>
    <w:rPr>
      <w:rFonts w:ascii="Symbol" w:hAnsi="Symbol" w:cs="Symbol"/>
      <w:color w:val="000000"/>
      <w:spacing w:val="-6"/>
    </w:rPr>
  </w:style>
  <w:style w:type="character" w:customStyle="1" w:styleId="WW8Num16z0">
    <w:name w:val="WW8Num16z0"/>
    <w:rsid w:val="00DC5EB0"/>
    <w:rPr>
      <w:rFonts w:ascii="Wingdings" w:hAnsi="Wingdings" w:cs="Wingdings" w:hint="default"/>
    </w:rPr>
  </w:style>
  <w:style w:type="character" w:customStyle="1" w:styleId="WW8Num17z0">
    <w:name w:val="WW8Num17z0"/>
    <w:rsid w:val="00DC5EB0"/>
    <w:rPr>
      <w:rFonts w:hint="default"/>
    </w:rPr>
  </w:style>
  <w:style w:type="character" w:customStyle="1" w:styleId="WW8Num18z0">
    <w:name w:val="WW8Num18z0"/>
    <w:rsid w:val="00DC5EB0"/>
    <w:rPr>
      <w:rFonts w:ascii="Arial" w:hAnsi="Arial" w:cs="Arial" w:hint="default"/>
    </w:rPr>
  </w:style>
  <w:style w:type="character" w:customStyle="1" w:styleId="WW8Num19z0">
    <w:name w:val="WW8Num19z0"/>
    <w:rsid w:val="00DC5EB0"/>
    <w:rPr>
      <w:rFonts w:ascii="Symbol" w:hAnsi="Symbol" w:cs="Symbol" w:hint="default"/>
    </w:rPr>
  </w:style>
  <w:style w:type="character" w:customStyle="1" w:styleId="WW8Num20z0">
    <w:name w:val="WW8Num20z0"/>
    <w:rsid w:val="00DC5EB0"/>
    <w:rPr>
      <w:rFonts w:ascii="Arial" w:hAnsi="Arial" w:cs="Arial"/>
      <w:color w:val="000000"/>
      <w:spacing w:val="1"/>
    </w:rPr>
  </w:style>
  <w:style w:type="character" w:customStyle="1" w:styleId="WW8Num21z0">
    <w:name w:val="WW8Num21z0"/>
    <w:rsid w:val="00DC5EB0"/>
    <w:rPr>
      <w:rFonts w:ascii="Symbol" w:hAnsi="Symbol" w:cs="Symbol" w:hint="default"/>
    </w:rPr>
  </w:style>
  <w:style w:type="character" w:customStyle="1" w:styleId="WW8Num22z0">
    <w:name w:val="WW8Num22z0"/>
    <w:rsid w:val="00DC5EB0"/>
    <w:rPr>
      <w:rFonts w:ascii="Symbol" w:hAnsi="Symbol" w:cs="Symbol" w:hint="default"/>
      <w:color w:val="000000"/>
      <w:spacing w:val="-1"/>
    </w:rPr>
  </w:style>
  <w:style w:type="character" w:customStyle="1" w:styleId="WW8Num23z0">
    <w:name w:val="WW8Num23z0"/>
    <w:rsid w:val="00DC5EB0"/>
    <w:rPr>
      <w:rFonts w:ascii="Arial" w:hAnsi="Arial" w:cs="Arial" w:hint="default"/>
      <w:b/>
      <w:color w:val="000000"/>
      <w:spacing w:val="-2"/>
    </w:rPr>
  </w:style>
  <w:style w:type="character" w:customStyle="1" w:styleId="WW8Num24z0">
    <w:name w:val="WW8Num24z0"/>
    <w:rsid w:val="00DC5EB0"/>
    <w:rPr>
      <w:rFonts w:ascii="Symbol" w:hAnsi="Symbol" w:cs="Symbol" w:hint="default"/>
    </w:rPr>
  </w:style>
  <w:style w:type="character" w:customStyle="1" w:styleId="WW8Num25z0">
    <w:name w:val="WW8Num25z0"/>
    <w:rsid w:val="00DC5EB0"/>
    <w:rPr>
      <w:rFonts w:ascii="Symbol" w:hAnsi="Symbol" w:cs="Symbol" w:hint="default"/>
    </w:rPr>
  </w:style>
  <w:style w:type="character" w:customStyle="1" w:styleId="WW8Num26z0">
    <w:name w:val="WW8Num26z0"/>
    <w:rsid w:val="00DC5EB0"/>
    <w:rPr>
      <w:rFonts w:ascii="Symbol" w:hAnsi="Symbol" w:cs="Symbol" w:hint="default"/>
    </w:rPr>
  </w:style>
  <w:style w:type="character" w:customStyle="1" w:styleId="WW8Num27z0">
    <w:name w:val="WW8Num27z0"/>
    <w:rsid w:val="00DC5EB0"/>
    <w:rPr>
      <w:rFonts w:ascii="Symbol" w:hAnsi="Symbol" w:cs="Symbol" w:hint="default"/>
    </w:rPr>
  </w:style>
  <w:style w:type="character" w:customStyle="1" w:styleId="WW8Num28z0">
    <w:name w:val="WW8Num28z0"/>
    <w:rsid w:val="00DC5EB0"/>
    <w:rPr>
      <w:rFonts w:ascii="Wingdings" w:hAnsi="Wingdings" w:cs="Wingdings" w:hint="default"/>
    </w:rPr>
  </w:style>
  <w:style w:type="character" w:customStyle="1" w:styleId="WW8Num29z0">
    <w:name w:val="WW8Num29z0"/>
    <w:rsid w:val="00DC5EB0"/>
    <w:rPr>
      <w:rFonts w:ascii="Symbol" w:hAnsi="Symbol" w:cs="Symbol" w:hint="default"/>
      <w:color w:val="000000"/>
      <w:spacing w:val="1"/>
    </w:rPr>
  </w:style>
  <w:style w:type="character" w:customStyle="1" w:styleId="WW8Num30z0">
    <w:name w:val="WW8Num30z0"/>
    <w:rsid w:val="00DC5EB0"/>
    <w:rPr>
      <w:rFonts w:ascii="Symbol" w:hAnsi="Symbol" w:cs="Symbol" w:hint="default"/>
      <w:color w:val="auto"/>
      <w:szCs w:val="22"/>
    </w:rPr>
  </w:style>
  <w:style w:type="character" w:customStyle="1" w:styleId="WW8Num31z0">
    <w:name w:val="WW8Num31z0"/>
    <w:rsid w:val="00DC5EB0"/>
    <w:rPr>
      <w:rFonts w:ascii="Symbol" w:hAnsi="Symbol" w:cs="Symbol" w:hint="default"/>
      <w:color w:val="auto"/>
    </w:rPr>
  </w:style>
  <w:style w:type="character" w:customStyle="1" w:styleId="WW8Num32z0">
    <w:name w:val="WW8Num32z0"/>
    <w:rsid w:val="00DC5EB0"/>
    <w:rPr>
      <w:rFonts w:ascii="Symbol" w:hAnsi="Symbol" w:cs="Symbol" w:hint="default"/>
      <w:color w:val="auto"/>
      <w:szCs w:val="22"/>
    </w:rPr>
  </w:style>
  <w:style w:type="character" w:customStyle="1" w:styleId="WW8Num33z0">
    <w:name w:val="WW8Num33z0"/>
    <w:rsid w:val="00DC5EB0"/>
    <w:rPr>
      <w:rFonts w:ascii="Symbol" w:hAnsi="Symbol" w:cs="Symbol" w:hint="default"/>
    </w:rPr>
  </w:style>
  <w:style w:type="character" w:customStyle="1" w:styleId="WW8Num34z0">
    <w:name w:val="WW8Num34z0"/>
    <w:rsid w:val="00DC5EB0"/>
    <w:rPr>
      <w:rFonts w:ascii="Symbol" w:hAnsi="Symbol" w:cs="Symbol" w:hint="default"/>
      <w:color w:val="000000"/>
      <w:spacing w:val="-1"/>
    </w:rPr>
  </w:style>
  <w:style w:type="character" w:customStyle="1" w:styleId="WW8Num35z0">
    <w:name w:val="WW8Num35z0"/>
    <w:rsid w:val="00DC5EB0"/>
    <w:rPr>
      <w:rFonts w:ascii="Symbol" w:hAnsi="Symbol" w:cs="Symbol" w:hint="default"/>
      <w:color w:val="auto"/>
      <w:spacing w:val="1"/>
    </w:rPr>
  </w:style>
  <w:style w:type="character" w:customStyle="1" w:styleId="WW8Num36z0">
    <w:name w:val="WW8Num36z0"/>
    <w:rsid w:val="00DC5EB0"/>
    <w:rPr>
      <w:rFonts w:ascii="Times New Roman" w:eastAsia="Times New Roman" w:hAnsi="Times New Roman" w:cs="Times New Roman" w:hint="default"/>
      <w:color w:val="000000"/>
      <w:spacing w:val="1"/>
    </w:rPr>
  </w:style>
  <w:style w:type="character" w:customStyle="1" w:styleId="WW8Num37z0">
    <w:name w:val="WW8Num37z0"/>
    <w:rsid w:val="00DC5EB0"/>
    <w:rPr>
      <w:rFonts w:ascii="Times New Roman" w:eastAsia="Times New Roman" w:hAnsi="Times New Roman" w:cs="Times New Roman" w:hint="default"/>
      <w:spacing w:val="1"/>
      <w:sz w:val="24"/>
      <w:szCs w:val="24"/>
    </w:rPr>
  </w:style>
  <w:style w:type="character" w:customStyle="1" w:styleId="WW8Num38z0">
    <w:name w:val="WW8Num38z0"/>
    <w:rsid w:val="00DC5EB0"/>
    <w:rPr>
      <w:rFonts w:ascii="Symbol" w:hAnsi="Symbol" w:cs="Symbol" w:hint="default"/>
    </w:rPr>
  </w:style>
  <w:style w:type="character" w:customStyle="1" w:styleId="WW8Num39z0">
    <w:name w:val="WW8Num39z0"/>
    <w:rsid w:val="00DC5EB0"/>
    <w:rPr>
      <w:rFonts w:ascii="Symbol" w:hAnsi="Symbol" w:cs="Symbol" w:hint="default"/>
    </w:rPr>
  </w:style>
  <w:style w:type="character" w:customStyle="1" w:styleId="WW8Num40z0">
    <w:name w:val="WW8Num40z0"/>
    <w:rsid w:val="00DC5EB0"/>
    <w:rPr>
      <w:rFonts w:ascii="Symbol" w:hAnsi="Symbol" w:cs="Symbol" w:hint="default"/>
    </w:rPr>
  </w:style>
  <w:style w:type="character" w:customStyle="1" w:styleId="WW8Num40z1">
    <w:name w:val="WW8Num40z1"/>
    <w:rsid w:val="00DC5EB0"/>
    <w:rPr>
      <w:rFonts w:ascii="Courier New" w:hAnsi="Courier New" w:cs="Courier New" w:hint="default"/>
    </w:rPr>
  </w:style>
  <w:style w:type="character" w:customStyle="1" w:styleId="WW8Num40z5">
    <w:name w:val="WW8Num40z5"/>
    <w:rsid w:val="00DC5EB0"/>
  </w:style>
  <w:style w:type="character" w:customStyle="1" w:styleId="WW8Num40z6">
    <w:name w:val="WW8Num40z6"/>
    <w:rsid w:val="00DC5EB0"/>
  </w:style>
  <w:style w:type="character" w:customStyle="1" w:styleId="WW8Num40z7">
    <w:name w:val="WW8Num40z7"/>
    <w:rsid w:val="00DC5EB0"/>
  </w:style>
  <w:style w:type="character" w:customStyle="1" w:styleId="WW8Num40z8">
    <w:name w:val="WW8Num40z8"/>
    <w:rsid w:val="00DC5EB0"/>
  </w:style>
  <w:style w:type="character" w:customStyle="1" w:styleId="WW8Num7z1">
    <w:name w:val="WW8Num7z1"/>
    <w:rsid w:val="00DC5EB0"/>
  </w:style>
  <w:style w:type="character" w:customStyle="1" w:styleId="WW8Num7z2">
    <w:name w:val="WW8Num7z2"/>
    <w:rsid w:val="00DC5EB0"/>
  </w:style>
  <w:style w:type="character" w:customStyle="1" w:styleId="WW8Num7z3">
    <w:name w:val="WW8Num7z3"/>
    <w:rsid w:val="00DC5EB0"/>
  </w:style>
  <w:style w:type="character" w:customStyle="1" w:styleId="WW8Num7z4">
    <w:name w:val="WW8Num7z4"/>
    <w:rsid w:val="00DC5EB0"/>
  </w:style>
  <w:style w:type="character" w:customStyle="1" w:styleId="WW8Num7z5">
    <w:name w:val="WW8Num7z5"/>
    <w:rsid w:val="00DC5EB0"/>
  </w:style>
  <w:style w:type="character" w:customStyle="1" w:styleId="WW8Num7z6">
    <w:name w:val="WW8Num7z6"/>
    <w:rsid w:val="00DC5EB0"/>
  </w:style>
  <w:style w:type="character" w:customStyle="1" w:styleId="WW8Num7z7">
    <w:name w:val="WW8Num7z7"/>
    <w:rsid w:val="00DC5EB0"/>
  </w:style>
  <w:style w:type="character" w:customStyle="1" w:styleId="WW8Num7z8">
    <w:name w:val="WW8Num7z8"/>
    <w:rsid w:val="00DC5EB0"/>
  </w:style>
  <w:style w:type="character" w:customStyle="1" w:styleId="WW8Num8z1">
    <w:name w:val="WW8Num8z1"/>
    <w:rsid w:val="00DC5EB0"/>
    <w:rPr>
      <w:rFonts w:ascii="Symbol" w:hAnsi="Symbol" w:cs="Symbol"/>
    </w:rPr>
  </w:style>
  <w:style w:type="character" w:customStyle="1" w:styleId="WW8Num8z2">
    <w:name w:val="WW8Num8z2"/>
    <w:rsid w:val="00DC5EB0"/>
  </w:style>
  <w:style w:type="character" w:customStyle="1" w:styleId="WW8Num8z4">
    <w:name w:val="WW8Num8z4"/>
    <w:rsid w:val="00DC5EB0"/>
    <w:rPr>
      <w:rFonts w:ascii="Courier New" w:hAnsi="Courier New" w:cs="Courier New"/>
    </w:rPr>
  </w:style>
  <w:style w:type="character" w:customStyle="1" w:styleId="WW8Num8z5">
    <w:name w:val="WW8Num8z5"/>
    <w:rsid w:val="00DC5EB0"/>
    <w:rPr>
      <w:rFonts w:ascii="Wingdings" w:hAnsi="Wingdings" w:cs="Wingdings"/>
    </w:rPr>
  </w:style>
  <w:style w:type="character" w:customStyle="1" w:styleId="WW8Num9z1">
    <w:name w:val="WW8Num9z1"/>
    <w:rsid w:val="00DC5EB0"/>
  </w:style>
  <w:style w:type="character" w:customStyle="1" w:styleId="WW8Num9z2">
    <w:name w:val="WW8Num9z2"/>
    <w:rsid w:val="00DC5EB0"/>
  </w:style>
  <w:style w:type="character" w:customStyle="1" w:styleId="WW8Num9z3">
    <w:name w:val="WW8Num9z3"/>
    <w:rsid w:val="00DC5EB0"/>
  </w:style>
  <w:style w:type="character" w:customStyle="1" w:styleId="WW8Num9z4">
    <w:name w:val="WW8Num9z4"/>
    <w:rsid w:val="00DC5EB0"/>
  </w:style>
  <w:style w:type="character" w:customStyle="1" w:styleId="WW8Num9z5">
    <w:name w:val="WW8Num9z5"/>
    <w:rsid w:val="00DC5EB0"/>
  </w:style>
  <w:style w:type="character" w:customStyle="1" w:styleId="WW8Num9z6">
    <w:name w:val="WW8Num9z6"/>
    <w:rsid w:val="00DC5EB0"/>
  </w:style>
  <w:style w:type="character" w:customStyle="1" w:styleId="WW8Num9z7">
    <w:name w:val="WW8Num9z7"/>
    <w:rsid w:val="00DC5EB0"/>
  </w:style>
  <w:style w:type="character" w:customStyle="1" w:styleId="WW8Num9z8">
    <w:name w:val="WW8Num9z8"/>
    <w:rsid w:val="00DC5EB0"/>
  </w:style>
  <w:style w:type="character" w:customStyle="1" w:styleId="WW8Num10z1">
    <w:name w:val="WW8Num10z1"/>
    <w:rsid w:val="00DC5EB0"/>
  </w:style>
  <w:style w:type="character" w:customStyle="1" w:styleId="WW8Num10z2">
    <w:name w:val="WW8Num10z2"/>
    <w:rsid w:val="00DC5EB0"/>
  </w:style>
  <w:style w:type="character" w:customStyle="1" w:styleId="WW8Num10z3">
    <w:name w:val="WW8Num10z3"/>
    <w:rsid w:val="00DC5EB0"/>
  </w:style>
  <w:style w:type="character" w:customStyle="1" w:styleId="WW8Num10z4">
    <w:name w:val="WW8Num10z4"/>
    <w:rsid w:val="00DC5EB0"/>
  </w:style>
  <w:style w:type="character" w:customStyle="1" w:styleId="WW8Num10z5">
    <w:name w:val="WW8Num10z5"/>
    <w:rsid w:val="00DC5EB0"/>
  </w:style>
  <w:style w:type="character" w:customStyle="1" w:styleId="WW8Num10z6">
    <w:name w:val="WW8Num10z6"/>
    <w:rsid w:val="00DC5EB0"/>
  </w:style>
  <w:style w:type="character" w:customStyle="1" w:styleId="WW8Num10z7">
    <w:name w:val="WW8Num10z7"/>
    <w:rsid w:val="00DC5EB0"/>
  </w:style>
  <w:style w:type="character" w:customStyle="1" w:styleId="WW8Num10z8">
    <w:name w:val="WW8Num10z8"/>
    <w:rsid w:val="00DC5EB0"/>
  </w:style>
  <w:style w:type="character" w:customStyle="1" w:styleId="WW8Num16z1">
    <w:name w:val="WW8Num16z1"/>
    <w:rsid w:val="00DC5EB0"/>
    <w:rPr>
      <w:rFonts w:ascii="Courier New" w:hAnsi="Courier New" w:cs="Courier New" w:hint="default"/>
    </w:rPr>
  </w:style>
  <w:style w:type="character" w:customStyle="1" w:styleId="WW8Num16z3">
    <w:name w:val="WW8Num16z3"/>
    <w:rsid w:val="00DC5EB0"/>
    <w:rPr>
      <w:rFonts w:ascii="Symbol" w:hAnsi="Symbol" w:cs="Symbol" w:hint="default"/>
    </w:rPr>
  </w:style>
  <w:style w:type="character" w:customStyle="1" w:styleId="WW8Num17z1">
    <w:name w:val="WW8Num17z1"/>
    <w:rsid w:val="00DC5EB0"/>
    <w:rPr>
      <w:rFonts w:hint="default"/>
      <w:b w:val="0"/>
      <w:u w:val="single"/>
    </w:rPr>
  </w:style>
  <w:style w:type="character" w:customStyle="1" w:styleId="WW8Num19z1">
    <w:name w:val="WW8Num19z1"/>
    <w:rsid w:val="00DC5EB0"/>
    <w:rPr>
      <w:rFonts w:ascii="Courier New" w:hAnsi="Courier New" w:cs="Courier New" w:hint="default"/>
    </w:rPr>
  </w:style>
  <w:style w:type="character" w:customStyle="1" w:styleId="WW8Num19z2">
    <w:name w:val="WW8Num19z2"/>
    <w:rsid w:val="00DC5EB0"/>
    <w:rPr>
      <w:rFonts w:ascii="Wingdings" w:hAnsi="Wingdings" w:cs="Wingdings" w:hint="default"/>
    </w:rPr>
  </w:style>
  <w:style w:type="character" w:customStyle="1" w:styleId="WW8Num20z1">
    <w:name w:val="WW8Num20z1"/>
    <w:rsid w:val="00DC5EB0"/>
  </w:style>
  <w:style w:type="character" w:customStyle="1" w:styleId="WW8Num20z2">
    <w:name w:val="WW8Num20z2"/>
    <w:rsid w:val="00DC5EB0"/>
  </w:style>
  <w:style w:type="character" w:customStyle="1" w:styleId="WW8Num20z3">
    <w:name w:val="WW8Num20z3"/>
    <w:rsid w:val="00DC5EB0"/>
  </w:style>
  <w:style w:type="character" w:customStyle="1" w:styleId="WW8Num20z4">
    <w:name w:val="WW8Num20z4"/>
    <w:rsid w:val="00DC5EB0"/>
  </w:style>
  <w:style w:type="character" w:customStyle="1" w:styleId="WW8Num20z5">
    <w:name w:val="WW8Num20z5"/>
    <w:rsid w:val="00DC5EB0"/>
  </w:style>
  <w:style w:type="character" w:customStyle="1" w:styleId="WW8Num20z6">
    <w:name w:val="WW8Num20z6"/>
    <w:rsid w:val="00DC5EB0"/>
  </w:style>
  <w:style w:type="character" w:customStyle="1" w:styleId="WW8Num20z7">
    <w:name w:val="WW8Num20z7"/>
    <w:rsid w:val="00DC5EB0"/>
  </w:style>
  <w:style w:type="character" w:customStyle="1" w:styleId="WW8Num20z8">
    <w:name w:val="WW8Num20z8"/>
    <w:rsid w:val="00DC5EB0"/>
  </w:style>
  <w:style w:type="character" w:customStyle="1" w:styleId="WW8Num21z1">
    <w:name w:val="WW8Num21z1"/>
    <w:rsid w:val="00DC5EB0"/>
    <w:rPr>
      <w:rFonts w:ascii="Courier New" w:hAnsi="Courier New" w:cs="Courier New" w:hint="default"/>
    </w:rPr>
  </w:style>
  <w:style w:type="character" w:customStyle="1" w:styleId="WW8Num21z2">
    <w:name w:val="WW8Num21z2"/>
    <w:rsid w:val="00DC5EB0"/>
    <w:rPr>
      <w:rFonts w:ascii="Wingdings" w:hAnsi="Wingdings" w:cs="Wingdings" w:hint="default"/>
    </w:rPr>
  </w:style>
  <w:style w:type="character" w:customStyle="1" w:styleId="WW8Num22z1">
    <w:name w:val="WW8Num22z1"/>
    <w:rsid w:val="00DC5EB0"/>
    <w:rPr>
      <w:rFonts w:ascii="Courier New" w:hAnsi="Courier New" w:cs="Courier New" w:hint="default"/>
    </w:rPr>
  </w:style>
  <w:style w:type="character" w:customStyle="1" w:styleId="WW8Num22z2">
    <w:name w:val="WW8Num22z2"/>
    <w:rsid w:val="00DC5EB0"/>
    <w:rPr>
      <w:rFonts w:ascii="Wingdings" w:hAnsi="Wingdings" w:cs="Wingdings" w:hint="default"/>
    </w:rPr>
  </w:style>
  <w:style w:type="character" w:customStyle="1" w:styleId="WW8Num24z1">
    <w:name w:val="WW8Num24z1"/>
    <w:rsid w:val="00DC5EB0"/>
    <w:rPr>
      <w:rFonts w:ascii="Courier New" w:hAnsi="Courier New" w:cs="Courier New" w:hint="default"/>
    </w:rPr>
  </w:style>
  <w:style w:type="character" w:customStyle="1" w:styleId="WW8Num24z2">
    <w:name w:val="WW8Num24z2"/>
    <w:rsid w:val="00DC5EB0"/>
    <w:rPr>
      <w:rFonts w:ascii="Wingdings" w:hAnsi="Wingdings" w:cs="Wingdings" w:hint="default"/>
    </w:rPr>
  </w:style>
  <w:style w:type="character" w:customStyle="1" w:styleId="WW8Num25z2">
    <w:name w:val="WW8Num25z2"/>
    <w:rsid w:val="00DC5EB0"/>
    <w:rPr>
      <w:rFonts w:ascii="Wingdings" w:hAnsi="Wingdings" w:cs="Wingdings" w:hint="default"/>
    </w:rPr>
  </w:style>
  <w:style w:type="character" w:customStyle="1" w:styleId="WW8Num25z4">
    <w:name w:val="WW8Num25z4"/>
    <w:rsid w:val="00DC5EB0"/>
    <w:rPr>
      <w:rFonts w:ascii="Courier New" w:hAnsi="Courier New" w:cs="Courier New" w:hint="default"/>
    </w:rPr>
  </w:style>
  <w:style w:type="character" w:customStyle="1" w:styleId="WW8Num26z2">
    <w:name w:val="WW8Num26z2"/>
    <w:rsid w:val="00DC5EB0"/>
    <w:rPr>
      <w:rFonts w:ascii="Wingdings" w:hAnsi="Wingdings" w:cs="Wingdings" w:hint="default"/>
    </w:rPr>
  </w:style>
  <w:style w:type="character" w:customStyle="1" w:styleId="WW8Num26z4">
    <w:name w:val="WW8Num26z4"/>
    <w:rsid w:val="00DC5EB0"/>
    <w:rPr>
      <w:rFonts w:ascii="Courier New" w:hAnsi="Courier New" w:cs="Courier New" w:hint="default"/>
    </w:rPr>
  </w:style>
  <w:style w:type="character" w:customStyle="1" w:styleId="WW8Num27z1">
    <w:name w:val="WW8Num27z1"/>
    <w:rsid w:val="00DC5EB0"/>
    <w:rPr>
      <w:rFonts w:ascii="Courier New" w:hAnsi="Courier New" w:cs="Courier New" w:hint="default"/>
    </w:rPr>
  </w:style>
  <w:style w:type="character" w:customStyle="1" w:styleId="WW8Num27z2">
    <w:name w:val="WW8Num27z2"/>
    <w:rsid w:val="00DC5EB0"/>
    <w:rPr>
      <w:rFonts w:ascii="Wingdings" w:hAnsi="Wingdings" w:cs="Wingdings" w:hint="default"/>
    </w:rPr>
  </w:style>
  <w:style w:type="character" w:customStyle="1" w:styleId="WW8Num28z1">
    <w:name w:val="WW8Num28z1"/>
    <w:rsid w:val="00DC5EB0"/>
    <w:rPr>
      <w:rFonts w:ascii="Courier New" w:hAnsi="Courier New" w:cs="Courier New" w:hint="default"/>
    </w:rPr>
  </w:style>
  <w:style w:type="character" w:customStyle="1" w:styleId="WW8Num28z3">
    <w:name w:val="WW8Num28z3"/>
    <w:rsid w:val="00DC5EB0"/>
    <w:rPr>
      <w:rFonts w:ascii="Symbol" w:hAnsi="Symbol" w:cs="Symbol" w:hint="default"/>
    </w:rPr>
  </w:style>
  <w:style w:type="character" w:customStyle="1" w:styleId="WW8Num29z1">
    <w:name w:val="WW8Num29z1"/>
    <w:rsid w:val="00DC5EB0"/>
    <w:rPr>
      <w:rFonts w:ascii="Courier New" w:hAnsi="Courier New" w:cs="Courier New" w:hint="default"/>
    </w:rPr>
  </w:style>
  <w:style w:type="character" w:customStyle="1" w:styleId="WW8Num29z2">
    <w:name w:val="WW8Num29z2"/>
    <w:rsid w:val="00DC5EB0"/>
    <w:rPr>
      <w:rFonts w:ascii="Wingdings" w:hAnsi="Wingdings" w:cs="Wingdings" w:hint="default"/>
    </w:rPr>
  </w:style>
  <w:style w:type="character" w:customStyle="1" w:styleId="WW8Num30z1">
    <w:name w:val="WW8Num30z1"/>
    <w:rsid w:val="00DC5EB0"/>
    <w:rPr>
      <w:rFonts w:ascii="Courier New" w:hAnsi="Courier New" w:cs="Courier New" w:hint="default"/>
    </w:rPr>
  </w:style>
  <w:style w:type="character" w:customStyle="1" w:styleId="WW8Num30z2">
    <w:name w:val="WW8Num30z2"/>
    <w:rsid w:val="00DC5EB0"/>
    <w:rPr>
      <w:rFonts w:ascii="Wingdings" w:hAnsi="Wingdings" w:cs="Wingdings" w:hint="default"/>
    </w:rPr>
  </w:style>
  <w:style w:type="character" w:customStyle="1" w:styleId="WW8Num30z3">
    <w:name w:val="WW8Num30z3"/>
    <w:rsid w:val="00DC5EB0"/>
    <w:rPr>
      <w:rFonts w:ascii="Symbol" w:hAnsi="Symbol" w:cs="Symbol" w:hint="default"/>
    </w:rPr>
  </w:style>
  <w:style w:type="character" w:customStyle="1" w:styleId="WW8Num31z1">
    <w:name w:val="WW8Num31z1"/>
    <w:rsid w:val="00DC5EB0"/>
    <w:rPr>
      <w:rFonts w:hint="default"/>
    </w:rPr>
  </w:style>
  <w:style w:type="character" w:customStyle="1" w:styleId="WW8Num31z3">
    <w:name w:val="WW8Num31z3"/>
    <w:rsid w:val="00DC5EB0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DC5EB0"/>
  </w:style>
  <w:style w:type="character" w:customStyle="1" w:styleId="WW8Num31z5">
    <w:name w:val="WW8Num31z5"/>
    <w:rsid w:val="00DC5EB0"/>
  </w:style>
  <w:style w:type="character" w:customStyle="1" w:styleId="WW8Num31z6">
    <w:name w:val="WW8Num31z6"/>
    <w:rsid w:val="00DC5EB0"/>
  </w:style>
  <w:style w:type="character" w:customStyle="1" w:styleId="WW8Num31z7">
    <w:name w:val="WW8Num31z7"/>
    <w:rsid w:val="00DC5EB0"/>
  </w:style>
  <w:style w:type="character" w:customStyle="1" w:styleId="WW8Num31z8">
    <w:name w:val="WW8Num31z8"/>
    <w:rsid w:val="00DC5EB0"/>
  </w:style>
  <w:style w:type="character" w:customStyle="1" w:styleId="WW8Num32z1">
    <w:name w:val="WW8Num32z1"/>
    <w:rsid w:val="00DC5EB0"/>
    <w:rPr>
      <w:rFonts w:ascii="Courier New" w:hAnsi="Courier New" w:cs="Courier New" w:hint="default"/>
    </w:rPr>
  </w:style>
  <w:style w:type="character" w:customStyle="1" w:styleId="WW8Num32z2">
    <w:name w:val="WW8Num32z2"/>
    <w:rsid w:val="00DC5EB0"/>
    <w:rPr>
      <w:rFonts w:ascii="Wingdings" w:hAnsi="Wingdings" w:cs="Wingdings" w:hint="default"/>
    </w:rPr>
  </w:style>
  <w:style w:type="character" w:customStyle="1" w:styleId="WW8Num32z3">
    <w:name w:val="WW8Num32z3"/>
    <w:rsid w:val="00DC5EB0"/>
    <w:rPr>
      <w:rFonts w:ascii="Symbol" w:hAnsi="Symbol" w:cs="Symbol" w:hint="default"/>
    </w:rPr>
  </w:style>
  <w:style w:type="character" w:customStyle="1" w:styleId="WW8Num33z1">
    <w:name w:val="WW8Num33z1"/>
    <w:rsid w:val="00DC5EB0"/>
    <w:rPr>
      <w:rFonts w:ascii="Courier New" w:hAnsi="Courier New" w:cs="Courier New" w:hint="default"/>
    </w:rPr>
  </w:style>
  <w:style w:type="character" w:customStyle="1" w:styleId="WW8Num33z2">
    <w:name w:val="WW8Num33z2"/>
    <w:rsid w:val="00DC5EB0"/>
    <w:rPr>
      <w:rFonts w:ascii="Wingdings" w:hAnsi="Wingdings" w:cs="Wingdings" w:hint="default"/>
    </w:rPr>
  </w:style>
  <w:style w:type="character" w:customStyle="1" w:styleId="WW8Num34z1">
    <w:name w:val="WW8Num34z1"/>
    <w:rsid w:val="00DC5EB0"/>
    <w:rPr>
      <w:rFonts w:ascii="Courier New" w:hAnsi="Courier New" w:cs="Courier New" w:hint="default"/>
    </w:rPr>
  </w:style>
  <w:style w:type="character" w:customStyle="1" w:styleId="WW8Num34z2">
    <w:name w:val="WW8Num34z2"/>
    <w:rsid w:val="00DC5EB0"/>
    <w:rPr>
      <w:rFonts w:ascii="Wingdings" w:hAnsi="Wingdings" w:cs="Wingdings" w:hint="default"/>
    </w:rPr>
  </w:style>
  <w:style w:type="character" w:customStyle="1" w:styleId="WW8Num35z1">
    <w:name w:val="WW8Num35z1"/>
    <w:rsid w:val="00DC5EB0"/>
    <w:rPr>
      <w:rFonts w:ascii="Courier New" w:hAnsi="Courier New" w:cs="Courier New" w:hint="default"/>
    </w:rPr>
  </w:style>
  <w:style w:type="character" w:customStyle="1" w:styleId="WW8Num35z2">
    <w:name w:val="WW8Num35z2"/>
    <w:rsid w:val="00DC5EB0"/>
    <w:rPr>
      <w:rFonts w:ascii="Wingdings" w:hAnsi="Wingdings" w:cs="Wingdings" w:hint="default"/>
    </w:rPr>
  </w:style>
  <w:style w:type="character" w:customStyle="1" w:styleId="WW8Num35z3">
    <w:name w:val="WW8Num35z3"/>
    <w:rsid w:val="00DC5EB0"/>
    <w:rPr>
      <w:rFonts w:ascii="Symbol" w:hAnsi="Symbol" w:cs="Symbol" w:hint="default"/>
    </w:rPr>
  </w:style>
  <w:style w:type="character" w:customStyle="1" w:styleId="WW8Num36z2">
    <w:name w:val="WW8Num36z2"/>
    <w:rsid w:val="00DC5EB0"/>
  </w:style>
  <w:style w:type="character" w:customStyle="1" w:styleId="WW8Num36z3">
    <w:name w:val="WW8Num36z3"/>
    <w:rsid w:val="00DC5EB0"/>
  </w:style>
  <w:style w:type="character" w:customStyle="1" w:styleId="WW8Num36z4">
    <w:name w:val="WW8Num36z4"/>
    <w:rsid w:val="00DC5EB0"/>
  </w:style>
  <w:style w:type="character" w:customStyle="1" w:styleId="WW8Num36z5">
    <w:name w:val="WW8Num36z5"/>
    <w:rsid w:val="00DC5EB0"/>
  </w:style>
  <w:style w:type="character" w:customStyle="1" w:styleId="WW8Num36z6">
    <w:name w:val="WW8Num36z6"/>
    <w:rsid w:val="00DC5EB0"/>
  </w:style>
  <w:style w:type="character" w:customStyle="1" w:styleId="WW8Num36z7">
    <w:name w:val="WW8Num36z7"/>
    <w:rsid w:val="00DC5EB0"/>
  </w:style>
  <w:style w:type="character" w:customStyle="1" w:styleId="WW8Num36z8">
    <w:name w:val="WW8Num36z8"/>
    <w:rsid w:val="00DC5EB0"/>
  </w:style>
  <w:style w:type="character" w:customStyle="1" w:styleId="WW8Num37z1">
    <w:name w:val="WW8Num37z1"/>
    <w:rsid w:val="00DC5EB0"/>
    <w:rPr>
      <w:rFonts w:ascii="Courier New" w:hAnsi="Courier New" w:cs="Courier New" w:hint="default"/>
    </w:rPr>
  </w:style>
  <w:style w:type="character" w:customStyle="1" w:styleId="WW8Num37z2">
    <w:name w:val="WW8Num37z2"/>
    <w:rsid w:val="00DC5EB0"/>
    <w:rPr>
      <w:rFonts w:ascii="Wingdings" w:hAnsi="Wingdings" w:cs="Wingdings" w:hint="default"/>
    </w:rPr>
  </w:style>
  <w:style w:type="character" w:customStyle="1" w:styleId="WW8Num37z3">
    <w:name w:val="WW8Num37z3"/>
    <w:rsid w:val="00DC5EB0"/>
    <w:rPr>
      <w:rFonts w:ascii="Symbol" w:hAnsi="Symbol" w:cs="Symbol" w:hint="default"/>
    </w:rPr>
  </w:style>
  <w:style w:type="character" w:customStyle="1" w:styleId="WW8Num38z1">
    <w:name w:val="WW8Num38z1"/>
    <w:rsid w:val="00DC5EB0"/>
    <w:rPr>
      <w:rFonts w:ascii="Courier New" w:hAnsi="Courier New" w:cs="Courier New" w:hint="default"/>
    </w:rPr>
  </w:style>
  <w:style w:type="character" w:customStyle="1" w:styleId="WW8Num38z2">
    <w:name w:val="WW8Num38z2"/>
    <w:rsid w:val="00DC5EB0"/>
    <w:rPr>
      <w:rFonts w:ascii="Wingdings" w:hAnsi="Wingdings" w:cs="Wingdings" w:hint="default"/>
    </w:rPr>
  </w:style>
  <w:style w:type="character" w:customStyle="1" w:styleId="WW8Num39z1">
    <w:name w:val="WW8Num39z1"/>
    <w:rsid w:val="00DC5EB0"/>
    <w:rPr>
      <w:rFonts w:ascii="Courier New" w:hAnsi="Courier New" w:cs="Courier New" w:hint="default"/>
    </w:rPr>
  </w:style>
  <w:style w:type="character" w:customStyle="1" w:styleId="WW8Num39z2">
    <w:name w:val="WW8Num39z2"/>
    <w:rsid w:val="00DC5EB0"/>
    <w:rPr>
      <w:rFonts w:ascii="Wingdings" w:hAnsi="Wingdings" w:cs="Wingdings" w:hint="default"/>
    </w:rPr>
  </w:style>
  <w:style w:type="character" w:customStyle="1" w:styleId="WW8Num40z2">
    <w:name w:val="WW8Num40z2"/>
    <w:rsid w:val="00DC5EB0"/>
    <w:rPr>
      <w:rFonts w:ascii="Wingdings" w:hAnsi="Wingdings" w:cs="Wingdings" w:hint="default"/>
    </w:rPr>
  </w:style>
  <w:style w:type="character" w:customStyle="1" w:styleId="WW8Num41z0">
    <w:name w:val="WW8Num41z0"/>
    <w:rsid w:val="00DC5EB0"/>
    <w:rPr>
      <w:rFonts w:ascii="Symbol" w:hAnsi="Symbol" w:cs="Symbol" w:hint="default"/>
    </w:rPr>
  </w:style>
  <w:style w:type="character" w:customStyle="1" w:styleId="WW8Num41z1">
    <w:name w:val="WW8Num41z1"/>
    <w:rsid w:val="00DC5EB0"/>
    <w:rPr>
      <w:rFonts w:ascii="Courier New" w:hAnsi="Courier New" w:cs="Courier New" w:hint="default"/>
    </w:rPr>
  </w:style>
  <w:style w:type="character" w:customStyle="1" w:styleId="WW8Num41z2">
    <w:name w:val="WW8Num41z2"/>
    <w:rsid w:val="00DC5EB0"/>
    <w:rPr>
      <w:rFonts w:ascii="Wingdings" w:hAnsi="Wingdings" w:cs="Wingdings" w:hint="default"/>
    </w:rPr>
  </w:style>
  <w:style w:type="character" w:customStyle="1" w:styleId="WW8Num42z0">
    <w:name w:val="WW8Num42z0"/>
    <w:rsid w:val="00DC5EB0"/>
    <w:rPr>
      <w:rFonts w:ascii="Symbol" w:hAnsi="Symbol" w:cs="Symbol" w:hint="default"/>
    </w:rPr>
  </w:style>
  <w:style w:type="character" w:customStyle="1" w:styleId="WW8Num42z1">
    <w:name w:val="WW8Num42z1"/>
    <w:rsid w:val="00DC5EB0"/>
    <w:rPr>
      <w:rFonts w:ascii="Courier New" w:hAnsi="Courier New" w:cs="Courier New" w:hint="default"/>
    </w:rPr>
  </w:style>
  <w:style w:type="character" w:customStyle="1" w:styleId="WW8Num42z2">
    <w:name w:val="WW8Num42z2"/>
    <w:rsid w:val="00DC5EB0"/>
    <w:rPr>
      <w:rFonts w:ascii="Wingdings" w:hAnsi="Wingdings" w:cs="Wingdings" w:hint="default"/>
    </w:rPr>
  </w:style>
  <w:style w:type="character" w:customStyle="1" w:styleId="WW8Num43z0">
    <w:name w:val="WW8Num43z0"/>
    <w:rsid w:val="00DC5EB0"/>
    <w:rPr>
      <w:rFonts w:ascii="Symbol" w:hAnsi="Symbol" w:cs="Symbol" w:hint="default"/>
    </w:rPr>
  </w:style>
  <w:style w:type="character" w:customStyle="1" w:styleId="WW8Num43z1">
    <w:name w:val="WW8Num43z1"/>
    <w:rsid w:val="00DC5EB0"/>
    <w:rPr>
      <w:rFonts w:ascii="Courier New" w:hAnsi="Courier New" w:cs="Courier New" w:hint="default"/>
    </w:rPr>
  </w:style>
  <w:style w:type="character" w:customStyle="1" w:styleId="WW8Num43z2">
    <w:name w:val="WW8Num43z2"/>
    <w:rsid w:val="00DC5EB0"/>
    <w:rPr>
      <w:rFonts w:ascii="Wingdings" w:hAnsi="Wingdings" w:cs="Wingdings" w:hint="default"/>
    </w:rPr>
  </w:style>
  <w:style w:type="character" w:customStyle="1" w:styleId="WW8Num44z0">
    <w:name w:val="WW8Num44z0"/>
    <w:rsid w:val="00DC5EB0"/>
    <w:rPr>
      <w:rFonts w:ascii="Symbol" w:hAnsi="Symbol" w:cs="Symbol" w:hint="default"/>
      <w:color w:val="auto"/>
    </w:rPr>
  </w:style>
  <w:style w:type="character" w:customStyle="1" w:styleId="WW8Num44z1">
    <w:name w:val="WW8Num44z1"/>
    <w:rsid w:val="00DC5EB0"/>
    <w:rPr>
      <w:rFonts w:ascii="Courier New" w:hAnsi="Courier New" w:cs="Courier New" w:hint="default"/>
    </w:rPr>
  </w:style>
  <w:style w:type="character" w:customStyle="1" w:styleId="WW8Num44z2">
    <w:name w:val="WW8Num44z2"/>
    <w:rsid w:val="00DC5EB0"/>
    <w:rPr>
      <w:rFonts w:ascii="Wingdings" w:hAnsi="Wingdings" w:cs="Wingdings" w:hint="default"/>
    </w:rPr>
  </w:style>
  <w:style w:type="character" w:customStyle="1" w:styleId="WW8Num44z3">
    <w:name w:val="WW8Num44z3"/>
    <w:rsid w:val="00DC5EB0"/>
    <w:rPr>
      <w:rFonts w:ascii="Symbol" w:hAnsi="Symbol" w:cs="Symbol" w:hint="default"/>
    </w:rPr>
  </w:style>
  <w:style w:type="character" w:customStyle="1" w:styleId="WW8Num45z0">
    <w:name w:val="WW8Num45z0"/>
    <w:rsid w:val="00DC5EB0"/>
    <w:rPr>
      <w:rFonts w:ascii="Wingdings" w:hAnsi="Wingdings" w:cs="Wingdings" w:hint="default"/>
    </w:rPr>
  </w:style>
  <w:style w:type="character" w:customStyle="1" w:styleId="WW8Num45z1">
    <w:name w:val="WW8Num45z1"/>
    <w:rsid w:val="00DC5EB0"/>
    <w:rPr>
      <w:rFonts w:ascii="Courier New" w:hAnsi="Courier New" w:cs="Courier New" w:hint="default"/>
    </w:rPr>
  </w:style>
  <w:style w:type="character" w:customStyle="1" w:styleId="WW8Num45z3">
    <w:name w:val="WW8Num45z3"/>
    <w:rsid w:val="00DC5EB0"/>
    <w:rPr>
      <w:rFonts w:ascii="Symbol" w:hAnsi="Symbol" w:cs="Symbol" w:hint="default"/>
    </w:rPr>
  </w:style>
  <w:style w:type="character" w:customStyle="1" w:styleId="WW8Num46z0">
    <w:name w:val="WW8Num46z0"/>
    <w:rsid w:val="00DC5EB0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DC5EB0"/>
    <w:rPr>
      <w:rFonts w:ascii="Courier New" w:hAnsi="Courier New" w:cs="Courier New" w:hint="default"/>
    </w:rPr>
  </w:style>
  <w:style w:type="character" w:customStyle="1" w:styleId="WW8Num46z2">
    <w:name w:val="WW8Num46z2"/>
    <w:rsid w:val="00DC5EB0"/>
    <w:rPr>
      <w:rFonts w:ascii="Wingdings" w:hAnsi="Wingdings" w:cs="Wingdings" w:hint="default"/>
    </w:rPr>
  </w:style>
  <w:style w:type="character" w:customStyle="1" w:styleId="WW8Num46z3">
    <w:name w:val="WW8Num46z3"/>
    <w:rsid w:val="00DC5EB0"/>
    <w:rPr>
      <w:rFonts w:ascii="Symbol" w:hAnsi="Symbol" w:cs="Symbol" w:hint="default"/>
    </w:rPr>
  </w:style>
  <w:style w:type="character" w:customStyle="1" w:styleId="WW8Num47z0">
    <w:name w:val="WW8Num47z0"/>
    <w:rsid w:val="00DC5EB0"/>
    <w:rPr>
      <w:rFonts w:ascii="Symbol" w:hAnsi="Symbol" w:cs="Symbol" w:hint="default"/>
    </w:rPr>
  </w:style>
  <w:style w:type="character" w:customStyle="1" w:styleId="WW8Num47z1">
    <w:name w:val="WW8Num47z1"/>
    <w:rsid w:val="00DC5EB0"/>
  </w:style>
  <w:style w:type="character" w:customStyle="1" w:styleId="WW8Num47z2">
    <w:name w:val="WW8Num47z2"/>
    <w:rsid w:val="00DC5EB0"/>
  </w:style>
  <w:style w:type="character" w:customStyle="1" w:styleId="WW8Num47z3">
    <w:name w:val="WW8Num47z3"/>
    <w:rsid w:val="00DC5EB0"/>
  </w:style>
  <w:style w:type="character" w:customStyle="1" w:styleId="WW8Num47z4">
    <w:name w:val="WW8Num47z4"/>
    <w:rsid w:val="00DC5EB0"/>
  </w:style>
  <w:style w:type="character" w:customStyle="1" w:styleId="WW8Num47z5">
    <w:name w:val="WW8Num47z5"/>
    <w:rsid w:val="00DC5EB0"/>
  </w:style>
  <w:style w:type="character" w:customStyle="1" w:styleId="WW8Num47z6">
    <w:name w:val="WW8Num47z6"/>
    <w:rsid w:val="00DC5EB0"/>
  </w:style>
  <w:style w:type="character" w:customStyle="1" w:styleId="WW8Num47z7">
    <w:name w:val="WW8Num47z7"/>
    <w:rsid w:val="00DC5EB0"/>
  </w:style>
  <w:style w:type="character" w:customStyle="1" w:styleId="WW8Num47z8">
    <w:name w:val="WW8Num47z8"/>
    <w:rsid w:val="00DC5EB0"/>
  </w:style>
  <w:style w:type="character" w:customStyle="1" w:styleId="WW8Num48z0">
    <w:name w:val="WW8Num48z0"/>
    <w:rsid w:val="00DC5EB0"/>
    <w:rPr>
      <w:rFonts w:ascii="Symbol" w:hAnsi="Symbol" w:cs="Symbol" w:hint="default"/>
    </w:rPr>
  </w:style>
  <w:style w:type="character" w:customStyle="1" w:styleId="WW8Num48z1">
    <w:name w:val="WW8Num48z1"/>
    <w:rsid w:val="00DC5EB0"/>
    <w:rPr>
      <w:rFonts w:ascii="Courier New" w:hAnsi="Courier New" w:cs="Courier New" w:hint="default"/>
    </w:rPr>
  </w:style>
  <w:style w:type="character" w:customStyle="1" w:styleId="WW8Num48z2">
    <w:name w:val="WW8Num48z2"/>
    <w:rsid w:val="00DC5EB0"/>
    <w:rPr>
      <w:rFonts w:ascii="Wingdings" w:hAnsi="Wingdings" w:cs="Wingdings" w:hint="default"/>
    </w:rPr>
  </w:style>
  <w:style w:type="character" w:customStyle="1" w:styleId="WW8Num49z0">
    <w:name w:val="WW8Num49z0"/>
    <w:rsid w:val="00DC5EB0"/>
    <w:rPr>
      <w:rFonts w:hint="default"/>
    </w:rPr>
  </w:style>
  <w:style w:type="character" w:customStyle="1" w:styleId="WW8Num49z1">
    <w:name w:val="WW8Num49z1"/>
    <w:rsid w:val="00DC5EB0"/>
    <w:rPr>
      <w:rFonts w:ascii="Times New Roman" w:eastAsia="Times New Roman" w:hAnsi="Times New Roman" w:cs="Times New Roman" w:hint="default"/>
    </w:rPr>
  </w:style>
  <w:style w:type="character" w:customStyle="1" w:styleId="WW8Num49z5">
    <w:name w:val="WW8Num49z5"/>
    <w:rsid w:val="00DC5EB0"/>
  </w:style>
  <w:style w:type="character" w:customStyle="1" w:styleId="WW8Num49z6">
    <w:name w:val="WW8Num49z6"/>
    <w:rsid w:val="00DC5EB0"/>
  </w:style>
  <w:style w:type="character" w:customStyle="1" w:styleId="WW8Num49z7">
    <w:name w:val="WW8Num49z7"/>
    <w:rsid w:val="00DC5EB0"/>
  </w:style>
  <w:style w:type="character" w:customStyle="1" w:styleId="WW8Num49z8">
    <w:name w:val="WW8Num49z8"/>
    <w:rsid w:val="00DC5EB0"/>
  </w:style>
  <w:style w:type="character" w:customStyle="1" w:styleId="WW8Num50z0">
    <w:name w:val="WW8Num50z0"/>
    <w:rsid w:val="00DC5EB0"/>
    <w:rPr>
      <w:rFonts w:ascii="Symbol" w:hAnsi="Symbol" w:cs="Symbol" w:hint="default"/>
    </w:rPr>
  </w:style>
  <w:style w:type="character" w:customStyle="1" w:styleId="WW8Num50z1">
    <w:name w:val="WW8Num50z1"/>
    <w:rsid w:val="00DC5EB0"/>
    <w:rPr>
      <w:rFonts w:ascii="Courier New" w:hAnsi="Courier New" w:cs="Courier New" w:hint="default"/>
    </w:rPr>
  </w:style>
  <w:style w:type="character" w:customStyle="1" w:styleId="WW8Num50z2">
    <w:name w:val="WW8Num50z2"/>
    <w:rsid w:val="00DC5EB0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DC5EB0"/>
  </w:style>
  <w:style w:type="character" w:customStyle="1" w:styleId="ZnakZnak21">
    <w:name w:val=" Znak Znak21"/>
    <w:rsid w:val="00DC5EB0"/>
    <w:rPr>
      <w:b/>
      <w:color w:val="000000"/>
      <w:lang w:val="x-none" w:eastAsia="ar-SA" w:bidi="ar-SA"/>
    </w:rPr>
  </w:style>
  <w:style w:type="character" w:customStyle="1" w:styleId="Teksttreci8CenturyGothic">
    <w:name w:val="Tekst treści (8) + Century Gothic"/>
    <w:rsid w:val="00DC5EB0"/>
    <w:rPr>
      <w:rFonts w:ascii="Century Gothic" w:hAnsi="Century Gothic" w:cs="Century Gothic"/>
      <w:spacing w:val="0"/>
      <w:sz w:val="13"/>
      <w:szCs w:val="13"/>
    </w:rPr>
  </w:style>
  <w:style w:type="character" w:customStyle="1" w:styleId="Podpistabeli">
    <w:name w:val="Podpis tabeli"/>
    <w:rsid w:val="00DC5EB0"/>
    <w:rPr>
      <w:rFonts w:ascii="Century Gothic" w:hAnsi="Century Gothic" w:cs="Century Gothic"/>
      <w:spacing w:val="0"/>
      <w:sz w:val="13"/>
      <w:szCs w:val="13"/>
      <w:u w:val="single"/>
    </w:rPr>
  </w:style>
  <w:style w:type="paragraph" w:customStyle="1" w:styleId="Nagwek10">
    <w:name w:val="Nagłówek1"/>
    <w:basedOn w:val="Normalny"/>
    <w:next w:val="Tekstpodstawowy"/>
    <w:rsid w:val="00DC5EB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DC5EB0"/>
    <w:pPr>
      <w:suppressAutoHyphens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DC5E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C5EB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C5EB0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z3">
    <w:name w:val="z3"/>
    <w:rsid w:val="00DC5EB0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">
    <w:name w:val="z1"/>
    <w:rsid w:val="00DC5EB0"/>
    <w:pPr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znormal">
    <w:name w:val="z_normal"/>
    <w:rsid w:val="00DC5EB0"/>
    <w:pPr>
      <w:widowControl w:val="0"/>
      <w:suppressAutoHyphens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al">
    <w:name w:val="zal"/>
    <w:rsid w:val="00DC5EB0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color w:val="000000"/>
      <w:szCs w:val="20"/>
      <w:u w:val="single"/>
      <w:lang w:eastAsia="ar-SA"/>
    </w:rPr>
  </w:style>
  <w:style w:type="paragraph" w:customStyle="1" w:styleId="KRESKA">
    <w:name w:val="KRESKA"/>
    <w:basedOn w:val="znormal"/>
    <w:rsid w:val="00DC5EB0"/>
    <w:pPr>
      <w:tabs>
        <w:tab w:val="left" w:pos="-21949"/>
      </w:tabs>
      <w:ind w:left="-5700"/>
    </w:pPr>
  </w:style>
  <w:style w:type="paragraph" w:customStyle="1" w:styleId="abc">
    <w:name w:val="a b c"/>
    <w:basedOn w:val="znormal"/>
    <w:rsid w:val="00DC5EB0"/>
    <w:pPr>
      <w:ind w:left="0"/>
    </w:pPr>
  </w:style>
  <w:style w:type="paragraph" w:customStyle="1" w:styleId="BOMBA">
    <w:name w:val="BOMBA"/>
    <w:basedOn w:val="Normalny"/>
    <w:rsid w:val="00DC5EB0"/>
    <w:pPr>
      <w:widowControl w:val="0"/>
      <w:tabs>
        <w:tab w:val="left" w:pos="-30109"/>
        <w:tab w:val="num" w:pos="360"/>
      </w:tabs>
      <w:suppressAutoHyphens/>
      <w:spacing w:after="0" w:line="360" w:lineRule="auto"/>
      <w:ind w:left="-7740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1">
    <w:name w:val="z11"/>
    <w:rsid w:val="00DC5EB0"/>
    <w:pPr>
      <w:widowControl w:val="0"/>
      <w:suppressAutoHyphens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20"/>
      <w:u w:val="single"/>
      <w:lang w:eastAsia="ar-SA"/>
    </w:rPr>
  </w:style>
  <w:style w:type="paragraph" w:customStyle="1" w:styleId="Podpistabeli1">
    <w:name w:val="Podpis tabeli1"/>
    <w:basedOn w:val="Normalny"/>
    <w:rsid w:val="00DC5EB0"/>
    <w:pPr>
      <w:shd w:val="clear" w:color="auto" w:fill="FFFFFF"/>
      <w:suppressAutoHyphens/>
      <w:spacing w:after="0" w:line="245" w:lineRule="exact"/>
      <w:jc w:val="both"/>
    </w:pPr>
    <w:rPr>
      <w:rFonts w:ascii="Century Gothic" w:eastAsia="Times New Roman" w:hAnsi="Century Gothic" w:cs="Century Gothic"/>
      <w:sz w:val="13"/>
      <w:szCs w:val="13"/>
      <w:lang w:eastAsia="ar-SA"/>
    </w:rPr>
  </w:style>
  <w:style w:type="paragraph" w:customStyle="1" w:styleId="Teksttreci8">
    <w:name w:val="Tekst treści (8)"/>
    <w:basedOn w:val="Normalny"/>
    <w:rsid w:val="00DC5EB0"/>
    <w:pPr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Zawartotabeli">
    <w:name w:val="Zawartość tabeli"/>
    <w:basedOn w:val="Normalny"/>
    <w:rsid w:val="00DC5E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C5EB0"/>
    <w:pPr>
      <w:jc w:val="center"/>
    </w:pPr>
    <w:rPr>
      <w:b/>
      <w:bCs/>
    </w:rPr>
  </w:style>
  <w:style w:type="paragraph" w:customStyle="1" w:styleId="ZnakZnakZnakZnakZnakZnak">
    <w:name w:val=" Znak Znak Znak Znak Znak Znak"/>
    <w:basedOn w:val="Normalny"/>
    <w:rsid w:val="00DC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C5E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DC5EB0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C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C5EB0"/>
    <w:rPr>
      <w:vertAlign w:val="superscript"/>
    </w:rPr>
  </w:style>
  <w:style w:type="paragraph" w:styleId="Mapadokumentu">
    <w:name w:val="Document Map"/>
    <w:basedOn w:val="Normalny"/>
    <w:link w:val="MapadokumentuZnak"/>
    <w:rsid w:val="00DC5EB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C5EB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DC5EB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4159</Words>
  <Characters>24958</Characters>
  <Application>Microsoft Office Word</Application>
  <DocSecurity>0</DocSecurity>
  <Lines>207</Lines>
  <Paragraphs>58</Paragraphs>
  <ScaleCrop>false</ScaleCrop>
  <Company/>
  <LinksUpToDate>false</LinksUpToDate>
  <CharactersWithSpaces>29059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2020-03-12T08:26:00Z</dcterms:created>
  <dcterms:modified xsi:type="dcterms:W3CDTF">2020-03-12T08:30:00Z</dcterms:modified>
</cp:coreProperties>
</file>